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835" w:rsidRPr="000D4C26" w:rsidRDefault="00267835" w:rsidP="00267835">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bl>
      <w:tblPr>
        <w:tblW w:w="0" w:type="auto"/>
        <w:tblInd w:w="1242" w:type="dxa"/>
        <w:tblLook w:val="04A0" w:firstRow="1" w:lastRow="0" w:firstColumn="1" w:lastColumn="0" w:noHBand="0" w:noVBand="1"/>
      </w:tblPr>
      <w:tblGrid>
        <w:gridCol w:w="2127"/>
        <w:gridCol w:w="5528"/>
      </w:tblGrid>
      <w:tr w:rsidR="00267835" w:rsidRPr="000D4C26" w:rsidTr="0010342A">
        <w:tc>
          <w:tcPr>
            <w:tcW w:w="2127" w:type="dxa"/>
          </w:tcPr>
          <w:p w:rsidR="00267835" w:rsidRPr="000D4C26" w:rsidRDefault="00267835" w:rsidP="0010342A">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r w:rsidRPr="000D4C26">
              <w:rPr>
                <w:rFonts w:ascii="Arial" w:eastAsia="Times New Roman" w:hAnsi="Arial" w:cs="Tahoma"/>
                <w:b/>
                <w:noProof/>
                <w:sz w:val="24"/>
                <w:szCs w:val="24"/>
                <w:lang w:eastAsia="pt-BR"/>
              </w:rPr>
              <w:drawing>
                <wp:inline distT="0" distB="0" distL="0" distR="0" wp14:anchorId="5001C8A4" wp14:editId="6F7B2B12">
                  <wp:extent cx="1009650" cy="8572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857250"/>
                          </a:xfrm>
                          <a:prstGeom prst="rect">
                            <a:avLst/>
                          </a:prstGeom>
                          <a:noFill/>
                          <a:ln>
                            <a:noFill/>
                          </a:ln>
                        </pic:spPr>
                      </pic:pic>
                    </a:graphicData>
                  </a:graphic>
                </wp:inline>
              </w:drawing>
            </w:r>
          </w:p>
        </w:tc>
        <w:tc>
          <w:tcPr>
            <w:tcW w:w="5528" w:type="dxa"/>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szCs w:val="20"/>
                <w:lang w:eastAsia="pt-BR"/>
              </w:rPr>
            </w:pPr>
          </w:p>
          <w:p w:rsidR="00267835" w:rsidRPr="000D4C26" w:rsidRDefault="00267835" w:rsidP="0010342A">
            <w:pPr>
              <w:overflowPunct w:val="0"/>
              <w:autoSpaceDE w:val="0"/>
              <w:autoSpaceDN w:val="0"/>
              <w:adjustRightInd w:val="0"/>
              <w:spacing w:after="0" w:line="240" w:lineRule="auto"/>
              <w:jc w:val="center"/>
              <w:textAlignment w:val="baseline"/>
              <w:rPr>
                <w:rFonts w:ascii="Arial" w:eastAsia="Times New Roman" w:hAnsi="Arial"/>
                <w:b/>
                <w:i/>
                <w:sz w:val="26"/>
                <w:szCs w:val="26"/>
                <w:lang w:eastAsia="pt-BR"/>
              </w:rPr>
            </w:pPr>
            <w:r w:rsidRPr="000D4C26">
              <w:rPr>
                <w:rFonts w:ascii="Arial" w:eastAsia="Times New Roman" w:hAnsi="Arial"/>
                <w:b/>
                <w:i/>
                <w:sz w:val="26"/>
                <w:szCs w:val="26"/>
                <w:lang w:eastAsia="pt-BR"/>
              </w:rPr>
              <w:t>MUNICÍPIO DE VACARIA</w:t>
            </w:r>
          </w:p>
          <w:p w:rsidR="00267835" w:rsidRPr="000D4C26" w:rsidRDefault="00267835" w:rsidP="0010342A">
            <w:pPr>
              <w:overflowPunct w:val="0"/>
              <w:autoSpaceDE w:val="0"/>
              <w:autoSpaceDN w:val="0"/>
              <w:adjustRightInd w:val="0"/>
              <w:spacing w:after="0" w:line="240" w:lineRule="auto"/>
              <w:jc w:val="center"/>
              <w:textAlignment w:val="baseline"/>
              <w:rPr>
                <w:rFonts w:eastAsia="Times New Roman"/>
                <w:sz w:val="24"/>
                <w:szCs w:val="24"/>
                <w:lang w:eastAsia="pt-BR"/>
              </w:rPr>
            </w:pPr>
            <w:r w:rsidRPr="000D4C26">
              <w:rPr>
                <w:rFonts w:eastAsia="Times New Roman"/>
                <w:sz w:val="24"/>
                <w:szCs w:val="24"/>
                <w:lang w:eastAsia="pt-BR"/>
              </w:rPr>
              <w:t>Rua Ramiro Barcelos, 915, Centro</w:t>
            </w:r>
          </w:p>
          <w:p w:rsidR="00267835" w:rsidRPr="000D4C26" w:rsidRDefault="00267835" w:rsidP="0010342A">
            <w:pPr>
              <w:overflowPunct w:val="0"/>
              <w:autoSpaceDE w:val="0"/>
              <w:autoSpaceDN w:val="0"/>
              <w:adjustRightInd w:val="0"/>
              <w:spacing w:after="0" w:line="240" w:lineRule="auto"/>
              <w:jc w:val="center"/>
              <w:textAlignment w:val="baseline"/>
              <w:rPr>
                <w:rFonts w:eastAsia="Times New Roman"/>
                <w:sz w:val="24"/>
                <w:szCs w:val="24"/>
                <w:lang w:eastAsia="pt-BR"/>
              </w:rPr>
            </w:pPr>
            <w:r w:rsidRPr="000D4C26">
              <w:rPr>
                <w:rFonts w:eastAsia="Times New Roman"/>
                <w:sz w:val="24"/>
                <w:szCs w:val="24"/>
                <w:lang w:eastAsia="pt-BR"/>
              </w:rPr>
              <w:t>CNPJ: 87.866.745/0001-16</w:t>
            </w:r>
          </w:p>
          <w:p w:rsidR="00267835" w:rsidRPr="000D4C26" w:rsidRDefault="00267835" w:rsidP="0010342A">
            <w:pPr>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c>
      </w:tr>
    </w:tbl>
    <w:p w:rsidR="00267835" w:rsidRPr="000D4C26" w:rsidRDefault="00267835" w:rsidP="00267835">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267835" w:rsidRPr="000D4C26" w:rsidRDefault="00267835" w:rsidP="00267835">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267835" w:rsidRPr="000D4C26" w:rsidRDefault="00267835" w:rsidP="00267835">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267835" w:rsidRPr="000D4C26" w:rsidRDefault="00267835" w:rsidP="00267835">
      <w:pPr>
        <w:overflowPunct w:val="0"/>
        <w:autoSpaceDE w:val="0"/>
        <w:autoSpaceDN w:val="0"/>
        <w:adjustRightInd w:val="0"/>
        <w:spacing w:after="0" w:line="240" w:lineRule="auto"/>
        <w:textAlignment w:val="baseline"/>
        <w:rPr>
          <w:rFonts w:ascii="Arial" w:eastAsia="Times New Roman" w:hAnsi="Arial"/>
          <w:sz w:val="22"/>
          <w:lang w:eastAsia="pt-BR"/>
        </w:rPr>
      </w:pPr>
      <w:bookmarkStart w:id="0" w:name="_GoBack"/>
      <w:bookmarkEnd w:id="0"/>
      <w:r w:rsidRPr="000D4C26">
        <w:rPr>
          <w:rFonts w:ascii="Arial" w:eastAsia="Times New Roman" w:hAnsi="Arial"/>
          <w:sz w:val="22"/>
          <w:lang w:eastAsia="pt-BR"/>
        </w:rPr>
        <w:t>a ) Processo N</w:t>
      </w:r>
      <w:r w:rsidRPr="000D4C26">
        <w:rPr>
          <w:rFonts w:ascii="Arial" w:eastAsia="Times New Roman" w:hAnsi="Arial" w:cs="Tahoma"/>
          <w:sz w:val="22"/>
          <w:lang w:eastAsia="ar-SA"/>
        </w:rPr>
        <w:t>º</w:t>
      </w:r>
      <w:r w:rsidRPr="000D4C26">
        <w:rPr>
          <w:rFonts w:ascii="Arial" w:eastAsia="Times New Roman" w:hAnsi="Arial"/>
          <w:sz w:val="22"/>
          <w:lang w:eastAsia="pt-BR"/>
        </w:rPr>
        <w:t xml:space="preserve">: </w:t>
      </w:r>
      <w:r>
        <w:rPr>
          <w:rFonts w:ascii="Arial" w:eastAsia="Times New Roman" w:hAnsi="Arial"/>
          <w:sz w:val="22"/>
          <w:lang w:eastAsia="pt-BR"/>
        </w:rPr>
        <w:t>1515</w:t>
      </w:r>
      <w:r w:rsidRPr="000D4C26">
        <w:rPr>
          <w:rFonts w:ascii="Arial" w:eastAsia="Times New Roman" w:hAnsi="Arial"/>
          <w:sz w:val="22"/>
          <w:lang w:eastAsia="pt-BR"/>
        </w:rPr>
        <w:t>/</w:t>
      </w:r>
      <w:r>
        <w:rPr>
          <w:rFonts w:ascii="Arial" w:eastAsia="Times New Roman" w:hAnsi="Arial"/>
          <w:sz w:val="22"/>
          <w:lang w:eastAsia="pt-BR"/>
        </w:rPr>
        <w:t>2021</w:t>
      </w:r>
      <w:r w:rsidRPr="000D4C26">
        <w:rPr>
          <w:rFonts w:ascii="Arial" w:eastAsia="Times New Roman" w:hAnsi="Arial"/>
          <w:sz w:val="22"/>
          <w:lang w:eastAsia="pt-BR"/>
        </w:rPr>
        <w:t xml:space="preserve"> </w:t>
      </w:r>
    </w:p>
    <w:p w:rsidR="00267835" w:rsidRPr="000D4C26" w:rsidRDefault="00267835" w:rsidP="00267835">
      <w:pPr>
        <w:overflowPunct w:val="0"/>
        <w:autoSpaceDE w:val="0"/>
        <w:autoSpaceDN w:val="0"/>
        <w:adjustRightInd w:val="0"/>
        <w:spacing w:after="0" w:line="240" w:lineRule="auto"/>
        <w:textAlignment w:val="baseline"/>
        <w:rPr>
          <w:rFonts w:ascii="Arial" w:eastAsia="Times New Roman" w:hAnsi="Arial"/>
          <w:sz w:val="22"/>
          <w:lang w:eastAsia="pt-BR"/>
        </w:rPr>
      </w:pPr>
      <w:r w:rsidRPr="000D4C26">
        <w:rPr>
          <w:rFonts w:ascii="Arial" w:eastAsia="Times New Roman" w:hAnsi="Arial"/>
          <w:sz w:val="22"/>
          <w:lang w:eastAsia="pt-BR"/>
        </w:rPr>
        <w:t>b ) Licitação N</w:t>
      </w:r>
      <w:r w:rsidRPr="000D4C26">
        <w:rPr>
          <w:rFonts w:ascii="Arial" w:eastAsia="Times New Roman" w:hAnsi="Arial" w:cs="Tahoma"/>
          <w:sz w:val="22"/>
          <w:lang w:eastAsia="ar-SA"/>
        </w:rPr>
        <w:t>º</w:t>
      </w:r>
      <w:r w:rsidRPr="000D4C26">
        <w:rPr>
          <w:rFonts w:ascii="Arial" w:eastAsia="Times New Roman" w:hAnsi="Arial"/>
          <w:sz w:val="22"/>
          <w:lang w:eastAsia="pt-BR"/>
        </w:rPr>
        <w:t xml:space="preserve">: </w:t>
      </w:r>
      <w:r>
        <w:rPr>
          <w:rFonts w:ascii="Arial" w:eastAsia="Times New Roman" w:hAnsi="Arial"/>
          <w:sz w:val="22"/>
          <w:lang w:eastAsia="pt-BR"/>
        </w:rPr>
        <w:t>100001</w:t>
      </w:r>
      <w:r w:rsidRPr="000D4C26">
        <w:rPr>
          <w:rFonts w:ascii="Arial" w:eastAsia="Times New Roman" w:hAnsi="Arial"/>
          <w:sz w:val="22"/>
          <w:lang w:eastAsia="pt-BR"/>
        </w:rPr>
        <w:t>/</w:t>
      </w:r>
      <w:r>
        <w:rPr>
          <w:rFonts w:ascii="Arial" w:eastAsia="Times New Roman" w:hAnsi="Arial"/>
          <w:sz w:val="22"/>
          <w:lang w:eastAsia="pt-BR"/>
        </w:rPr>
        <w:t>2021</w:t>
      </w:r>
    </w:p>
    <w:p w:rsidR="00267835" w:rsidRPr="000D4C26" w:rsidRDefault="00267835" w:rsidP="00267835">
      <w:pPr>
        <w:overflowPunct w:val="0"/>
        <w:autoSpaceDE w:val="0"/>
        <w:autoSpaceDN w:val="0"/>
        <w:adjustRightInd w:val="0"/>
        <w:spacing w:after="0" w:line="240" w:lineRule="auto"/>
        <w:textAlignment w:val="baseline"/>
        <w:rPr>
          <w:rFonts w:ascii="Arial" w:eastAsia="Times New Roman" w:hAnsi="Arial"/>
          <w:sz w:val="22"/>
          <w:lang w:eastAsia="pt-BR"/>
        </w:rPr>
      </w:pPr>
      <w:r w:rsidRPr="000D4C26">
        <w:rPr>
          <w:rFonts w:ascii="Arial" w:eastAsia="Times New Roman" w:hAnsi="Arial"/>
          <w:sz w:val="22"/>
          <w:lang w:eastAsia="pt-BR"/>
        </w:rPr>
        <w:t xml:space="preserve">c ) Modalidade: </w:t>
      </w:r>
      <w:r>
        <w:rPr>
          <w:rFonts w:ascii="Arial" w:eastAsia="Times New Roman" w:hAnsi="Arial"/>
          <w:sz w:val="22"/>
          <w:lang w:eastAsia="pt-BR"/>
        </w:rPr>
        <w:t>Concorrência</w:t>
      </w:r>
    </w:p>
    <w:p w:rsidR="00267835" w:rsidRPr="000D4C26" w:rsidRDefault="00267835" w:rsidP="00267835">
      <w:pPr>
        <w:overflowPunct w:val="0"/>
        <w:autoSpaceDE w:val="0"/>
        <w:autoSpaceDN w:val="0"/>
        <w:adjustRightInd w:val="0"/>
        <w:spacing w:after="0" w:line="240" w:lineRule="auto"/>
        <w:textAlignment w:val="baseline"/>
        <w:rPr>
          <w:rFonts w:ascii="Arial" w:eastAsia="Times New Roman" w:hAnsi="Arial"/>
          <w:sz w:val="22"/>
          <w:lang w:eastAsia="pt-BR"/>
        </w:rPr>
      </w:pPr>
      <w:r w:rsidRPr="000D4C26">
        <w:rPr>
          <w:rFonts w:ascii="Arial" w:eastAsia="Times New Roman" w:hAnsi="Arial"/>
          <w:sz w:val="22"/>
          <w:lang w:eastAsia="pt-BR"/>
        </w:rPr>
        <w:t xml:space="preserve">d ) Objeto da Licitação: </w:t>
      </w:r>
      <w:r>
        <w:rPr>
          <w:rFonts w:ascii="Arial" w:eastAsia="Times New Roman" w:hAnsi="Arial"/>
          <w:b/>
          <w:sz w:val="22"/>
          <w:lang w:eastAsia="pt-BR"/>
        </w:rPr>
        <w:t>FORNECIMENTO DE MEDICAMENTOS, MATERIAL CLÍNICO, ODONTOLÓGICO E FRALDAS</w:t>
      </w:r>
    </w:p>
    <w:p w:rsidR="00267835" w:rsidRPr="000D4C26" w:rsidRDefault="00267835" w:rsidP="00267835">
      <w:pPr>
        <w:overflowPunct w:val="0"/>
        <w:autoSpaceDE w:val="0"/>
        <w:autoSpaceDN w:val="0"/>
        <w:adjustRightInd w:val="0"/>
        <w:spacing w:after="0" w:line="240" w:lineRule="auto"/>
        <w:textAlignment w:val="baseline"/>
        <w:rPr>
          <w:rFonts w:ascii="Arial" w:eastAsia="Times New Roman" w:hAnsi="Arial"/>
          <w:sz w:val="22"/>
          <w:lang w:eastAsia="pt-BR"/>
        </w:rPr>
      </w:pPr>
    </w:p>
    <w:p w:rsidR="00267835" w:rsidRPr="000D4C26" w:rsidRDefault="00267835" w:rsidP="00267835">
      <w:pPr>
        <w:overflowPunct w:val="0"/>
        <w:autoSpaceDE w:val="0"/>
        <w:autoSpaceDN w:val="0"/>
        <w:adjustRightInd w:val="0"/>
        <w:spacing w:after="0" w:line="240" w:lineRule="auto"/>
        <w:textAlignment w:val="baseline"/>
        <w:rPr>
          <w:rFonts w:ascii="Arial" w:eastAsia="Times New Roman" w:hAnsi="Arial"/>
          <w:sz w:val="22"/>
          <w:lang w:eastAsia="pt-BR"/>
        </w:rPr>
      </w:pPr>
      <w:r w:rsidRPr="000D4C26">
        <w:rPr>
          <w:rFonts w:ascii="Arial" w:eastAsia="Times New Roman" w:hAnsi="Arial"/>
          <w:sz w:val="22"/>
          <w:lang w:eastAsia="pt-BR"/>
        </w:rPr>
        <w:t>e ) Fornecedores e Itens Vencedores:</w:t>
      </w:r>
    </w:p>
    <w:p w:rsidR="00267835" w:rsidRPr="000D4C26" w:rsidRDefault="00267835" w:rsidP="00267835">
      <w:pPr>
        <w:overflowPunct w:val="0"/>
        <w:autoSpaceDE w:val="0"/>
        <w:autoSpaceDN w:val="0"/>
        <w:adjustRightInd w:val="0"/>
        <w:spacing w:after="0" w:line="240" w:lineRule="auto"/>
        <w:textAlignment w:val="baseline"/>
        <w:rPr>
          <w:rFonts w:ascii="Arial" w:eastAsia="Times New Roman" w:hAnsi="Arial"/>
          <w:sz w:val="22"/>
          <w:lang w:eastAsia="pt-BR"/>
        </w:rPr>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9"/>
        <w:gridCol w:w="708"/>
        <w:gridCol w:w="2694"/>
        <w:gridCol w:w="850"/>
        <w:gridCol w:w="1134"/>
        <w:gridCol w:w="992"/>
        <w:gridCol w:w="1247"/>
      </w:tblGrid>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0D4C26">
              <w:rPr>
                <w:rFonts w:ascii="Arial" w:eastAsia="Times New Roman" w:hAnsi="Arial" w:cs="Tahoma"/>
                <w:b/>
                <w:sz w:val="16"/>
                <w:szCs w:val="16"/>
                <w:lang w:eastAsia="ar-SA"/>
              </w:rPr>
              <w:t>Fornecedor</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0D4C26">
              <w:rPr>
                <w:rFonts w:ascii="Arial" w:eastAsia="Times New Roman" w:hAnsi="Arial" w:cs="Tahoma"/>
                <w:b/>
                <w:sz w:val="16"/>
                <w:szCs w:val="16"/>
                <w:lang w:eastAsia="ar-SA"/>
              </w:rPr>
              <w:t>Lote</w:t>
            </w:r>
          </w:p>
        </w:tc>
        <w:tc>
          <w:tcPr>
            <w:tcW w:w="708"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0D4C26">
              <w:rPr>
                <w:rFonts w:ascii="Arial" w:eastAsia="Times New Roman" w:hAnsi="Arial" w:cs="Tahoma"/>
                <w:b/>
                <w:sz w:val="16"/>
                <w:szCs w:val="16"/>
                <w:lang w:eastAsia="ar-SA"/>
              </w:rPr>
              <w:t>Item</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0D4C26">
              <w:rPr>
                <w:rFonts w:ascii="Arial" w:eastAsia="Times New Roman" w:hAnsi="Arial" w:cs="Tahoma"/>
                <w:b/>
                <w:sz w:val="16"/>
                <w:szCs w:val="16"/>
                <w:lang w:eastAsia="ar-SA"/>
              </w:rPr>
              <w:t>Descrição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0D4C26">
              <w:rPr>
                <w:rFonts w:ascii="Arial" w:eastAsia="Times New Roman" w:hAnsi="Arial" w:cs="Tahoma"/>
                <w:b/>
                <w:sz w:val="16"/>
                <w:szCs w:val="16"/>
                <w:lang w:eastAsia="ar-SA"/>
              </w:rPr>
              <w:t>UND</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0D4C26">
              <w:rPr>
                <w:rFonts w:ascii="Arial" w:eastAsia="Times New Roman" w:hAnsi="Arial" w:cs="Tahoma"/>
                <w:b/>
                <w:sz w:val="16"/>
                <w:szCs w:val="16"/>
                <w:lang w:eastAsia="ar-SA"/>
              </w:rPr>
              <w:t>Qtde</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0D4C26">
              <w:rPr>
                <w:rFonts w:ascii="Arial" w:eastAsia="Times New Roman" w:hAnsi="Arial" w:cs="Tahoma"/>
                <w:b/>
                <w:sz w:val="16"/>
                <w:szCs w:val="16"/>
                <w:lang w:eastAsia="ar-SA"/>
              </w:rPr>
              <w:t>Valor Unt</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0D4C26">
              <w:rPr>
                <w:rFonts w:ascii="Arial" w:eastAsia="Times New Roman" w:hAnsi="Arial" w:cs="Tahoma"/>
                <w:b/>
                <w:sz w:val="16"/>
                <w:szCs w:val="16"/>
                <w:lang w:eastAsia="ar-SA"/>
              </w:rPr>
              <w:t>Marca</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AMOXICILINA 250MG/5ML SUSP. ORAL FR 150ML (ESPECIAL)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DONADUZZI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DEXAMETASONA 1MG/G CREME C/ 10G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DONADUZZI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METRONIDAZOL 250 MG CP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DONADUZZI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NISTATINA 100.000UI SUSPENSÃO ORAL 30ML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DONADUZZI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PARACETAMOL 750MG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DONADUZZI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AZITROMICINA 500 MG CP (ESPECIAL)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DONADUZZI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METRONIDAZOL CREME VAGINAL 100MG/G 50G COM 10 APLICADORES (ESPECIAL)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DONADUZZI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METFORMINA, CLORIDRATO 850MG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DONADUZZI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CIPROFLOXACINO, CLORIDRATO 500MG CP (ESPECIAL)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DONADUZZI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LORATADINA 1MG/ML XAROPE FRASCO COM 100ML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DONADUZZI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SULFAMETOXAZOL +TRIMETOPRIMA 400+80MG CP (ESPECIAL)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DONADUZZI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ATENOLOL 50MG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DONADUZZI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LOSARTANA POTÁSSICA 50 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DONADUZZI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ALBENDAZOL 400 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DONADUZZI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ALBENDAZOL 40MG/ML FR 10ML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DONADUZZI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PRATI - DONADUZZI</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RISPERIDONA 2MG CP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DONADUZZI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IBUPROFENO 600MG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DONADUZZI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NEOMICINA +BACITRACINA 5MG+250UI/G POM.DERM 10 GR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DONADUZZI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GABAPENTINA 300MG CP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DONADUZZI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LAMOTRIGINA 100MG CP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2880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DONADUZZI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ACICLOVIR CREME 50MG/G BISNAGA 10G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DONADUZZI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RISPERIDONA 1MG CP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DONADUZZI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ALOPURINOL 300MG CP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DONADUZZI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ACICLOVIR 200MG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DONADUZZI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COMPLEXO B DRÁGEAS (APRESENTAR REGISTRO OU NOTIFICAÇÃO SIMPLIFICADA)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vitamed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PARACETAMOL 200MG/ML GTS FRS C/ 15 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greenpharma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NIFEDIPINO 10 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brainfarma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VERAPAMIL 80 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sanval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DOXICICLINA 100 MG CP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pharlab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FITA ADESIVA CIRURGICA MICROPOROSA HIPOALERGENICA 25 MM X 10 M (MICROPORE) ROLO.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missner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CARBONATO DE CÁLCIO 1500MG (600MG DE CÁLCIO) + COLECALCIFEROL 400 UI CP (APRESENTAR REGISTRO OU NOTIFICAÇÃO SIMPLIFICADA)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bionatus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METOPROLOL, SUCCINATO 25MG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accord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ÁCIDO FÓLICO 0,2MG/ML SOLUÇÃO ORAL/GOTAS FRASCO DE 30ML COM CONTA GOTAS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ifal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COMERCIAL CIRURGICA RIOCLARENSE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AMBROXOL, CLORIDRATO 15MG/5ML XAROPE 120 ML PEDIATRICO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FARMACE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HIDRÓXIDO ALUMÍNIO 60 A 62 MG/ML SUSPENSÃO ORAL 100ML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AIRELA INDUSTRIA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ÁCIDO ACETILSALICILICO 100MG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IMEC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VALPROATO DE SÓDIO XAROPE 250MG/5ML FR. 100ML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BIPERIDENO 2 MG CP.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CRISTALIA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LEVOMEPROMAZINA, MALEATO 25MG CP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CRISTALIA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CLORPROMAZINA, CLORIDRATO 25MG CP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CRISTALIA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LIDOCAÍNA SPRAY 10% TUBO 50ML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AMBROXOL, CLORIDRATO 30MG/5ML XAROPE ADULTO 120 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FARMACE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DICLOFENACO DE SÓDIO 25MG/ML AMPOLA 3ML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FARMACE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GLICOSE 50% AMPOLA DE 10ML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FARMACE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DIPIRONA SÓDICA 500MG/ML AMPOLA 2 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FARMACE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CIRURGICA RIOCLARENSE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METILDOPA 250MG CP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SANVAL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ESCOPOLAMINA, BUTILBROMETO 10MG CP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GREEN PHARMA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CEFALEXINA 250 MG /5 ML SUSP. ORAL FR. 60ML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BENZILPENICILINA 1.200.000UI FR AMPOLA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ISOSSORBIDA, MONONITRATO  20MG CP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ZYDUS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CARBAMAZEPINA 200 MG CP (ESPECIAL)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DIMASTER COM. DE PROD. 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SULFADIAZINA DE PRATA 10MG/G TUBO 50G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NATIVITA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AMOXICILINA + CLAVULANATO DE POTÁSSIO 500MG/ 125MG/ CP (ESPECIAL)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RANBAXY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PERMETRINA 10MG/ML LOÇÃO FRS.C/60ML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NATIVITA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DEXAMETASONA 4 MG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FUROSEMIDA 10MG/ML AMPOLA 2ML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HIDROCORTISONA 100 MG FRASCO-AMPOLA 5ML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OBTURADOR  PROVISORIO PARA CURATIVO, COR BRANCA, EMBALAGEM 25G,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ALLPLAN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CINARIZINA 75MG CP.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RANBAXY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IVERMECTINA 6MG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VITAPAN-VITAMEDIC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MEBENDAZOL 20MG/ML SUSP. ORAL FR. 30ML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NATULAB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NORETISTERONA 0,35MG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BIOLAB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BISNAGAS DE GEL LUBRIFICANTE ÍNTIMO, SOLÚVEL EM ÁGUA, TRANSPARENTE E NÃO GORDUROSO (BISNAGA DE 60G). COM REGISTRO NA ANVISA OU NO MINISTÉRIO DA SAÚDE.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CARBOGEL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AGUA DESTILADA 1000ML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IODONTEC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SOLUÇAO DE AGUA OXIGENADA 10 VOLUMES FRASCOS DE 1000 ML. POSSUIR: AUTORIZAÇAO DE FUNCIONAMENTO DE EMPRESA (AFE); CERTIFICADO DE BOAS PRATICAS DE FABRICAÇAO E CONTROLE (BPF E C).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FARMAX-AMARAL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APARELHO DE BARBEAR DESCARTÁVEL, COM HASTE PLÁSTICA E LÂMINA FIXA NO APARELHO.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MAXICOR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ESFIGMOMANOMETRO ADULTO PARA OBESO, MANOMETRO ANEROIDE EM ESCALA DE 0 A 300MMHG, COM VALVULA DE METAL ALTAMENTE RESISTENTE COM REGULAGEM DE SAIDA DE AR SENSIVEL, BRAÇADEIRA EM ALGODAO COM FECHO EM VELCRO RESISTENTE, MANGUITO DE LATEX COM DUAS SAIDAS, SEM EMENDAS, DE ALTA DURABILIDADE E PERA INSULFLADORA DE BORRACHA VULCANIZADA COM SISTEMA DE RETORNO EM METAL, COM ESFERA DE AÇO INOX DE ALTA DURABILIDADE. POSSUIR: AUTORIZACAO DE FUNCIONAMENTO DE EMPRESA (AFE); APRESENTAR REGISTRO NA ANVISA E CERTIFICADO PELO INMETRO.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85,71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ACCUMED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ESPATULA DE AYRE - ESPATULA DE MADEIRA, MODELO AYRE, DE USO UNICO, NAO ESTERIL, EMBALADA EM EMBALAGENS COM 100 PEÇAS. POSSUIR: AUTORIZACAO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THEOTO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FITA ADESIVA COM DORSO DE PAPEL CREPADO E ADESIVO À BASE DE BORRACHA E RESINA. 16MM X 50M. EMBALADAS INDIVIDUALMENTE.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rl</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POLI TAPE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ROTATIVA DE BALIU 18 CM . CONFECCIONADO EM AÇO INOXIDAVEL, 18CM, EMBALAGEM PLASTICA INDIVIDUAL, CONSTANDO OS DADOS DE IDENTIFICAÇAO, PROCEDENCIA E RASTREABILIDADE. FABRICADO DE ACORDO </w:t>
            </w:r>
            <w:r>
              <w:rPr>
                <w:rFonts w:ascii="Arial" w:eastAsia="Times New Roman" w:hAnsi="Arial" w:cs="Tahoma"/>
                <w:b/>
                <w:sz w:val="16"/>
                <w:szCs w:val="16"/>
                <w:lang w:eastAsia="ar-SA"/>
              </w:rPr>
              <w:lastRenderedPageBreak/>
              <w:t xml:space="preserve">NORMAS DA ABNT.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87,95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ABC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DE ASPIRAÇAO TRAQUEAL Nº 10, EM TUBO PVC ATOXICO, FLEXIVEL, CONECTOR E VALVULA DE PRESSAO NEGATIVA DISTAL INTERMITENTE.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10, CURTA, DESCARTAVEL, DE TUBO PVC, ATOXICO, FLEXIVEL COM MODELO DE FURAÇAO ESPECÍFICA E CONECTOR COM TAMPA.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FITA MÉTRICA, INELASTICA, COMPRIMENTO 150 CM, USO CLINICO.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MEBENDAZOL 100MG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BELFAR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ETINILESTRADIOL 0,03MG + LEVONORGESTREL 0,15MG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BIOLAB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ESPIRONOLACTONA 100MG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CP</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ESPECULO VAGINAL DESCARTAVEL ESTERIL EM POLIESTIRENO CRISTAL, COM VALVAS ANATOMICAS DE CONTORNOS LISOS E REGULARES, COM DISPOSITIVO DE ABERTURA PARAFUSO BORBOLETA. EMBALAGEM INDIVIDUAL. TAMANHO PEQUENO.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KOLPLAST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FIXADOR CITOPATOLOGICO, FRASCO COM 100ML, COM </w:t>
            </w:r>
            <w:r>
              <w:rPr>
                <w:rFonts w:ascii="Arial" w:eastAsia="Times New Roman" w:hAnsi="Arial" w:cs="Tahoma"/>
                <w:b/>
                <w:sz w:val="16"/>
                <w:szCs w:val="16"/>
                <w:lang w:eastAsia="ar-SA"/>
              </w:rPr>
              <w:lastRenderedPageBreak/>
              <w:t xml:space="preserve">VALVULA ATOMIZADORA (SISTEMA SPRAY).  POSSUIR: AUTORIZAÇAO DE FUNCIONAMENTO DE EMPRESA (AFE).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Frs</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CRAL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SERINGA 10 ML, SERINGA FEITA DE MATERIAL ATOXICO, ESTERILIZADA POR OXIDO DE ETILENO, EMBALADAS INDIVIDUALMENTE, APRESENTANDO EMBOLO COM ANEL DE RETENÇAO NO FINAL DA SERINGA. DESCARTAVEL. UNIDADE. POSSUIR: AUTORIZAÇAO DE FUNCIONAMENTO DE EMPRESA (AFE); APRESENTAR REGISTRO NA ANVISA E CA.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SERINGA 5 ML, SERINGA FEITA DE MATERIAL ATOXICO, ESTERILIZADA POR OXIDO DE ETILENO, EMBALADAS INDIVIDUALMENTE, APRESENTANDO EMBOLO COM ANEL DE RETENÇAO NO FINAL DA SERINGA. DESCARTAVEL. UNIDADE.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SERINGA 3ML, SERINGA FEITA DE MATERIAL ATOXICO, ESTERILIZADA POR OXIDO DE ETILENO, EMBALADAS INDIVIDUALMENTE, APRESENTANDO EMBOLO COM ANEL DE RETENÇAO NO FINAL DA SERINGA. DESCARTÁVEL. UNIDADE.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SOLUÇAO DE CLOREXIDINE ALCOOLICA 0,5% FRASCOS DE 1000ML.POSSUIR: AUTORIZAÇAO DE FUNCIONAMENTO DE EMPRESA (AFE);  </w:t>
            </w:r>
            <w:r>
              <w:rPr>
                <w:rFonts w:ascii="Arial" w:eastAsia="Times New Roman" w:hAnsi="Arial" w:cs="Tahoma"/>
                <w:b/>
                <w:sz w:val="16"/>
                <w:szCs w:val="16"/>
                <w:lang w:eastAsia="ar-SA"/>
              </w:rPr>
              <w:lastRenderedPageBreak/>
              <w:t xml:space="preserve">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VIC PHARMA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ESTETOSCOPIO PEDIATRICO, COM TUBO EM "Y" EM PVC, FONE BIAURICULAR, DIAFRAGMA COM ALTA SENSIBILIDADE E OLIVAS MACIAS. POSSUIR: AUTORIZACAO DE FUNCIONAMENTO DE EMPRESA (AFE); APRESENTAR REGISTRO NA ANVISA E CERTIFICADO PELO INMETRO.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ACCUMED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DE ASPIRAÇAO TRAQUEAL Nº 08, EM TUBO PVC ATOXICO, FLEXIVEL, CONECTOR E VALVULA DE PRESSAO NEGATIVA DISTAL INTERMITENTE.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04, LONGA, DESCARTAVEL, DE TUBO PVC, ATOXICO, FLEXIVEL COM MODELO DE FURAÇÃO ESPECIFICA E CONECTOR COM TAMPA.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ALICATE ORTODONTICO ANGLE BENDING 139, EM AÇO INOXIDAVEL AUTOCLAVAVEL, POSSUIR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70,65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ABC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SERINGA 1ML SEM AGULHA, SERINGA FEITA DE MATERIAL ATOXICO, ESTERILIZADA POR OXIDO DE ETILENO, EMBALADAS INDIVIDUALMENTE, APRESENTANDO EMBOLO COM ANEL DE RETENÇAO NO FINAL DA SERINGA. DESCARTÁVEL. UNIDADE. POSSUIR: AUTORIZAÇAO DE FUNCIONAMENTO DE </w:t>
            </w:r>
            <w:r>
              <w:rPr>
                <w:rFonts w:ascii="Arial" w:eastAsia="Times New Roman" w:hAnsi="Arial" w:cs="Tahoma"/>
                <w:b/>
                <w:sz w:val="16"/>
                <w:szCs w:val="16"/>
                <w:lang w:eastAsia="ar-SA"/>
              </w:rPr>
              <w:lastRenderedPageBreak/>
              <w:t xml:space="preserve">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PORTA AMALGAMA EM PLÁSTICO AUTOCLAVAVEL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ESTOJO EM INOX 20X10X05 CM PERFURADA(ODONTO)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51,71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AÇONOX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PASTA D'ÁGUA - ÓXICO DE ZINCO 25% FRASCO 100G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VIC PHARMA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HIDROCORTISONA, ACETATO 10MG/G CREME 20G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BLAU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SERINGAS DE INSULINA COM AGULHA HIPODERMICA (13X0,45), CAPACIDADE 1ML, EM PLASTICO ATOXICO, ESTERIL, EMBALADA INDIVIDUALMENTE EM PAPEL GRAU CIRURGICO, BICO  TIPO SLIP DE FACIL ENCAIXE COM AGULHAS, MARCAÇOES IMPRESSAS EM RISCAS, POSSUIR ANEL DE RETENÇÃO NO FINAL DA SERINGA.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SERINGA 10 ML LUER LOCK, SERINGA FEITA DE MATERIAL ATOXICO, ESTERILIZADA POR OXIDO DE ETILENO, EMBALADAS INDIVIDUALMENTE, APRESENTANDO EMBOLO COM ANEL DE RETENÇAO NO FINAL DA SERINGA. DESCARTAVEL. UNIDADE. POSSUIR: AUTORIZAÇAO DE FUNCIONAMENTO DE EMPRESA (AFE); APRESENTAR REGISTRO NA ANVISA E CA.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BRUNIDOR Z DUPLO, EM AÇO INOXIDAVEL AUTOCLAVAVEL, POSSUIR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CASSIFLEX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RETINOL, ACETATO + AMINOÁCIDOS + METIONINA + </w:t>
            </w:r>
            <w:r>
              <w:rPr>
                <w:rFonts w:ascii="Arial" w:eastAsia="Times New Roman" w:hAnsi="Arial" w:cs="Tahoma"/>
                <w:b/>
                <w:sz w:val="16"/>
                <w:szCs w:val="16"/>
                <w:lang w:eastAsia="ar-SA"/>
              </w:rPr>
              <w:lastRenderedPageBreak/>
              <w:t>CLORANFENICOL POMADA OFTÁLMICA 3,5G (ESPECIAL)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LATINOFARMA-CRISTALIA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MASCARA FACIAL PARA OXIGENOTERAPIA ADULTO,  COM SISTEMA VENTURI – HUDSON, CONFECCIONADA EM VINIL MACIO E TRANSPARENTE, COM FORMATO ANATOMICO SOB O QUEIXO, ANEL METALICO QUE PERMITE MELHOR AJUSTE A FACE DO PACIENTE  FAIXA ELASTICA AJUSTAVEL A FACE, COM RESERVATÓRIO DE NÃO RE-INALAÇÃO,  POSSUIR EXTENSOR FLEXIVEL PARA O2. POSSUIR: AUTORIZACAO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FOYOMED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MASCARA FACIAL PARA OXIGENOTERAPIA PEDIATRICA,  COM SISTEMA VENTURI – HUDSON, CONFECCIONADA EM VINIL MACIO E TRANSPARENTE, COM FORMATO ANATOMICO SOB O QUEIXO, ANEL METALICO QUE PERMITE MELHOR AJUSTE A FACE DO PACIENTE  FAIXA ELASTICA AJUSTAVEL A FACE, COM RESERVATÓRIO DE NÃO RE-INALAÇÃO,  POSSUIR EXTENSOR FLEXIVEL PARA O2. POSSUIR: AUTORIZACAO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FOYOMED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MANTA TÉRMICA ALUMINIZADA 2,10 X 1,40 - MANTA TÉRMICA CONFECCIONADA EM POLIETILENO ALUMINIZADO,NÃO DEFORMÁVEL; ISOLANTE TÉRMICO DE BAIXO PESO; RESISTENTE AO ATRITO COM O SOLO;MANTÉM O CALOR INTERNO E REFLETIR O CALOR EXTERNO;-TAMANHO APROXIMADO DE 2,10 X 1,40M. </w:t>
            </w:r>
            <w:r>
              <w:rPr>
                <w:rFonts w:ascii="Arial" w:eastAsia="Times New Roman" w:hAnsi="Arial" w:cs="Tahoma"/>
                <w:b/>
                <w:sz w:val="16"/>
                <w:szCs w:val="16"/>
                <w:lang w:eastAsia="ar-SA"/>
              </w:rPr>
              <w:lastRenderedPageBreak/>
              <w:t xml:space="preserve">POSSUIR: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RESGATE SP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ELETRODO TRANSTORACICO ADULTO DESCARTAVEL – COMPATIVEL A LIFE 400 FUTURA, PARA DEA CMOS DRAKE. POSSUIR: AUTORIZACAO DE FUNCIONAMENTO DE EMPRESA (AFE)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468,16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CMOS DRAKE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COLAR CERVICAL TAMANHO G (SUPORTE MENTONIANO, ORIFICIO FRONTAL PARA ANALISE DO PULSO CAROTIDEO E PROCEDIMENTOS DE TRAQUEOSTOMIA.) LAVAVEL.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RESGATE SP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COLAR CERVICAL TAMANHO M (SUPORTE MENTONIANO, ORIFICIO FRONTAL PARA ANALISE DO PULSO CAROTIDEO E PROCEDIMENTOS DE TRAQUEOSTOMIA.) LAVAVEL.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RESGATE SP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COLAR CERVICAL TAMANHO P(SUPORTE MENTONIANO, ORIFICIO FRONTAL PARA ANALISE DO PULSO CAROTIDEO E PROCEDIMENTOS DE TRAQUEOSTOMIA). LAVAVEL.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RESGATE SP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COLAR CERVICAL TAMANHO PP (SUPORTE MENTONIANO, ORIFICIO FRONTAL PARA ANALISE DO PULSO CAROTIDEO E PROCEDIMENTOS DE TRAQUEOSTOMIA). LAVAVEL. </w:t>
            </w:r>
            <w:r>
              <w:rPr>
                <w:rFonts w:ascii="Arial" w:eastAsia="Times New Roman" w:hAnsi="Arial" w:cs="Tahoma"/>
                <w:b/>
                <w:sz w:val="16"/>
                <w:szCs w:val="16"/>
                <w:lang w:eastAsia="ar-SA"/>
              </w:rPr>
              <w:lastRenderedPageBreak/>
              <w:t xml:space="preserve">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RESGATE SP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AGUA DESTILADA BOLSA OU FRASCO SISTEMA FECHADO 250 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FRESENIUS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CLONIDINA 0,150MG CP (COMUM) (UPA)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BOEHRINGER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CLOPIDOGREL, BISSULFATO 75 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 QUIMICA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CLORETO DE POTÁSSIO 10% AMPOLA 10ML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SAMTEC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CLORETO DE SÓDIO 20% AMPOLA 10ML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SAMTEC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TETRACAÍNA, CLORIDRATO 1% + FENILEFRINA, CLORIDRATO 0,1% SOLUÇÃO OFTÁLMICA 10ML (ESPECIAL)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ALLERGAN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FITOMENADIONA IM 10MG/ML AMPOLA 1ML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HEPARINA 5.000UI FRASCO AMPOLA DE 5ML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25,46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BLAU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SORO GLICOFISIOLÓGICO FRASCO OU BOLSA SISTEMA FECHADO 500ML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FRESENIUS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SORO GLICOFISIOLOGICO FRASCO OU BOLSA SISTEMA FECHADO 250ML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FRESENIUS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SORO GLICOSADO 5% FRASCO OU BOLSA SISTEMA FECHADO 250 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FRESENIUS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SORO GLICOSADO 5% FRASCO OU BOLSA SISTEMA FECHADO 500 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FRESENIUS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SOLUÇÃO DE RINGER COM LACTATO FRASCO OU BOLSA SISTEMA FECHADO 500ML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FRESENIUS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ABOCATH Nº 20 (CATETER INTRAVENOSO PERIFERICO TEFLON), CANULA EM POLIURETANO, FILTRO HIDROFOBO, CAMARA DE VISUALIZAÇAO TRANSPARENTE, USO ANICO, ESTERILIZADO EM OXIDO DE ETILENO, ISENTO DE LATEX E PVC, DE ACORDO COM NBR 10555-5. ESTERIL.COM DISPOSITIVO DE SEGURANÇA </w:t>
            </w:r>
            <w:r>
              <w:rPr>
                <w:rFonts w:ascii="Arial" w:eastAsia="Times New Roman" w:hAnsi="Arial" w:cs="Tahoma"/>
                <w:b/>
                <w:sz w:val="16"/>
                <w:szCs w:val="16"/>
                <w:lang w:eastAsia="ar-SA"/>
              </w:rPr>
              <w:lastRenderedPageBreak/>
              <w:t xml:space="preserve">PARA RETRAÇÃO DA AGULHA.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POLYMED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BOBINAS LISAS DE 60 CM, PRODUZIDAS EM PAPEL GRAU CIRURGICO E FILME LAMINADO(POLIESTER/POLIPROPILENO),INDICADO PARA ESTERILIZAÇAO EM AUTOCLAVE A VAPOR, PERMEAVEL AO VAPOR E AO AR, IMPERMEAVEL A MICROORGANISMOS, RESISTENTE AO CALOR, LIVRES DE NUTRIENTES MICROBIANOS E RESIDUOS TOXICOS, TRANSPARENCIA DO FILME QUE PERMITA A VISUALIZAÇAO DO MATERIAL EMBALADO, DOTADO DE INDICADORES QUIMICOS QUE MUDAM DE COR APOS O PROCESSO DE ESTERILIZAÇAO, INDICADOR DE SENTIDO CORRETO DE ABERTURA NA EMBALAGEM, APRESENTAÇAO EM BOBINAS COM 100 METROS DE COMPRIMENTO.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250,91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HOSPFLEX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ADESIVA PARA AUTOCLAVE 19MM X 30M. UTILIZADA COMO INDICADOR QUE O MATERIAL FOI SUBMETIDO AO PROCESSO DE ESTERILIZAÇÃO A VAPOR.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POLI TAPE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FITA ADESIVA CIRURGICA MICROPOROSA HIPOALERGENICA 50 MM X 10 M (MICROPORE) ROLO. POSSUIR: AUTORIZAÇAO DE FUNCIONAMENTO DE EMPRESA (AFE);  </w:t>
            </w:r>
            <w:r>
              <w:rPr>
                <w:rFonts w:ascii="Arial" w:eastAsia="Times New Roman" w:hAnsi="Arial" w:cs="Tahoma"/>
                <w:b/>
                <w:sz w:val="16"/>
                <w:szCs w:val="16"/>
                <w:lang w:eastAsia="ar-SA"/>
              </w:rPr>
              <w:lastRenderedPageBreak/>
              <w:t xml:space="preserve">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MISSNER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DE NUTRIÇAO ENTERAL ESTERIL TAMANHO 12, EM POLIURETANO RADIOPACO, BIOCOMPATIVEL, FLEXIVEL, COM PONTA DISTAL PLASTICA TRANSPARENTE REVESTINDO CILINDROS DE AÇO INOXIDAVEL QUE GARANTAM O LASTRO PARA PASSAGEM AO INTESTINO ALTO, E MALEABILIDADE ADEQUADA, COM MARCAS EM TODA A SUA EXTENSAO, CONECTOR PROXIMAL COM DUPLA ENTRADA UNIVERSAL EM PERMITINDO ACESSO SEPARADO PARA NUTRIÇAO OU MEDICAÇAO COM TAMPAS, COM FIO GUIA EM AÇO INOX PRE-LUBRIFICADO COM RESISTENCIA E FLEXIBILIDADE ADEQUADA AO MANUSEIO E DE FACIL INTRODUÇAO E RETIRADA.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SOLUMED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ADESIVA PARA AUTOCLAVE 19MM X 30M. UTILIZADA COMO INDICADOR QUE O MATERIAL FOI SUBMETIDO AO PROCESSO DE ESTERILIZAÇÃO A VAPOR. POSSUIR: AUTORIZAÇAO DE FUNCIONAMENTO DE EMPRESA (AFE); APRESENTAR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POLI TAPE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DESCOLADOR DE MOLT Nº 9 EM AÇO INOXIDAVEL AUTOCLAVAVEL(ODONTO)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CASSIFLEX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COTONETE HASTES FLEXIVEIS POSSUI ESTRUTURAS INQUEBRAVEIS COM PONTAS DE ALGODAO QUE NAO SOLTAM FIAPOS COM HASTES CONTENDO RANHURAS PRA FIXAÇÃO  - COMPOSICAO </w:t>
            </w:r>
            <w:r>
              <w:rPr>
                <w:rFonts w:ascii="Arial" w:eastAsia="Times New Roman" w:hAnsi="Arial" w:cs="Tahoma"/>
                <w:b/>
                <w:sz w:val="16"/>
                <w:szCs w:val="16"/>
                <w:lang w:eastAsia="ar-SA"/>
              </w:rPr>
              <w:lastRenderedPageBreak/>
              <w:t xml:space="preserve">HASTES DE PROLIPROPILENO ALGODAO HIDROXIETILCELULOSE E TRICLOSAN. CAIXAS COM 75 (ODONTO)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HIGIE TOPP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DE NUTRIÇAO ENTERAL ESTERIL TAMANHO 08, EM POLIURETANO RADIOPACO, BIOCOMPATIVEL, FLEXIVEL, COM PONTA DISTAL PLASTICA TRANSPARENTE REVESTINDO CILINDROS DE AÇO INOXIDAVEL QUE GARANTAM O LASTRO PARA PASSAGEM AO INTESTINO ALTO, E MALEABILIDADE ADEQUADA, COM MARCAS EM TODA A SUA EXTENSAO, CONECTOR PROXIMAL COM DUPLA ENTRADA UNIVERSAL EM PERMITINDO ACESSO SEPARADO PARA NUTRIÇAO OU MEDICAÇAO COM TAMPAS, COM FIO GUIA EM AÇO INOX PRE-LUBRIFICADO COM RESISTENCIA E FLEXIBILIDADE ADEQUADA AO MANUSEIO E DE FACIL INTRODUÇÃO E RETIRADA.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SOLUMED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BOBINAS LISAS DE 10 CM, PRODUZIDAS EM PAPEL GRAU CIRURGICO E FILME LAMINADO(POLIESTER/POLIPROPILENO),INDICADO PARA ESTERILIZAÇAO EM AUTOCLAVE A VAPOR, PERMEAVEL AO VAPOR E AO AR, IMPERMEAVEL A MICROORGANISMOS, RESISTENTE AO CALOR, LIVRES DE NUTRIENTES MICROBIANOS E RESIDUOS TOXICOS, TRANSPARENCIA DO FILME QUE PERMITA A VISUALIZAÇAO DO MATERIAL EMBALADO, DOTADO DE INDICADORES QUIMICOS QUE MUDAM DE COR APOS O </w:t>
            </w:r>
            <w:r>
              <w:rPr>
                <w:rFonts w:ascii="Arial" w:eastAsia="Times New Roman" w:hAnsi="Arial" w:cs="Tahoma"/>
                <w:b/>
                <w:sz w:val="16"/>
                <w:szCs w:val="16"/>
                <w:lang w:eastAsia="ar-SA"/>
              </w:rPr>
              <w:lastRenderedPageBreak/>
              <w:t xml:space="preserve">PROCESSO DE ESTERILIZAÇAO, INDICADOR DE SENTIDO CORRETO DE ABERTURA NA EMBALAGEM, APRESENTAÇAO EM BOBINAS COM 100 METROS DE COMPRIMENTO.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49,18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HOSPFLEX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DIAZEPAM 5MG/ML AMPOLA 2ML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SANTISA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ABOCATH Nº 14 (CATETER INTRAVENOSO PERIFERICO TEFLON), CANULA EM POLIURETANO, FILTRO HIDROFOBO, CAMARA DE VISUALIZAÇAO TRANSPARENTE, USO ANICO, ESTERILIZADO EM OXIDO DE ETILENO, ISENTO DE LATEX E PVC, DE ACORDO COM NBR 10555-5. ESTERIL.COM DISPOSITIVO DE SEGURANÇA PARA RETRAÇÃO DA AGULHA.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TKL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ABOCATH Nº 16 (CATETER INTRAVENOSO PERIFERICO TEFLON), CANULA EM POLIURETANO, FILTRO HIDROFOBO, CAMARA DE VISUALIZAÇAO TRANSPARENTE, USO ANICO, ESTERILIZADO EM OXIDO DE ETILENO, ISENTO DE LATEX E PVC, DE ACORDO COM NBR 10555-5. ESTERIL.COM DISPOSITIVO DE SEGURANÇA PARA RETRAÇÃO DA AGULHA.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TKL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ABOCATH Nº 18 (CATETER INTRAVENOSO PERIFERICO TEFLON), CANULA EM POLIURETANO, FILTRO HIDROFOBO, CAMARA DE </w:t>
            </w:r>
            <w:r>
              <w:rPr>
                <w:rFonts w:ascii="Arial" w:eastAsia="Times New Roman" w:hAnsi="Arial" w:cs="Tahoma"/>
                <w:b/>
                <w:sz w:val="16"/>
                <w:szCs w:val="16"/>
                <w:lang w:eastAsia="ar-SA"/>
              </w:rPr>
              <w:lastRenderedPageBreak/>
              <w:t>VISUALIZAÇAO TRANSPARENTE, USO ANICO, ESTERILIZADO EM OXIDO DE ETILENO, ISENTO DE LATEX E PVC, DE ACORDO COM NBR 10555-5. ESTERIL.COM DISPOSITIVO DE SEGURANÇA PARA RETRAÇÃO DA AGULHA.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TKL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ABOCATH Nº 22 (CATETER INTRAVENOSO PERIFERICO TEFLON), CANULA EM POLIURETANO, FILTRO HIDROFOBO, CAMARA DE VISUALIZAÇAO TRANSPARENTE, USO UNICO, ESTERILIZADO EM OXIDO DE ETILENO, ISENTO DE LATEX E PVC, DE ACORDO COM NBR 10555-5. ESTERIL.COM DISPOSITIVO DE SEGURANÇA PARA RETRAÇÃO DA AGULHA.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POLYMED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ABOCATH Nº 24 (CATETER INTRAVENOSO PERIFERICO TEFLON), CANULA EM POLIURETANO, FILTRO HIDROFOBO, CÂMARA DE VISUALIZAÇÃO TRANSPARENTE, USO ÚNICO, ESTERILIZADO EM OXIDO DE ETILENO, ISENTO DE LATEX E PVC, DE ACORDO COM NBR 10555-5.ESTÉRIL. COM DISPOSITIVO DE SEGURANÇA PARA RETRAÇÃO DA AGULHA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POLYMED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FIO DE SUTURA AGULHADO CATGUT Nº 3 COM AGULHA 2,5 CM CORTANTE, CX. COM 24 UNIDADES. POSSUIR: AUTORIZAÇAO DE FUNCIONAMENTO DE </w:t>
            </w:r>
            <w:r>
              <w:rPr>
                <w:rFonts w:ascii="Arial" w:eastAsia="Times New Roman" w:hAnsi="Arial" w:cs="Tahoma"/>
                <w:b/>
                <w:sz w:val="16"/>
                <w:szCs w:val="16"/>
                <w:lang w:eastAsia="ar-SA"/>
              </w:rPr>
              <w:lastRenderedPageBreak/>
              <w:t xml:space="preserve">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90,26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TECHNOFIO-ACE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FIO DE SUTURA AGULHADO MONONYLON Nº 3,0 PRETO COM AGULHA 2,5 CM CORTANTE, CX. COM 24 UNIDADES.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33,77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TECHNOFIO-ACE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FIO DE SUTURA AGULHADO MONONYLON Nº 4,0 PRETO COM AGULHA 3 CM CORTANTE, CX. COM 24 UNIDADES.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33,77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TECHNOFIO-ACE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16, LONGA, DESCARTAVEL, DE TUBO PVC, ATOXICO, FLEXIVEL COM MODELO DE FURAÇAO ESPECÍFICA E CONECTOR COM TAMPA.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18, LONGA, DESCARTAVEL, DE TUBO PVC, ATOXICO, FLEXIVEL COM MODELO DE FURAÇAO ESPECÍFICA E CONECTOR COM TAMPA.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PINÇA ANATOMICA DENTE DE RATO 14 CM - CONFECCIONADO EM AÇO INOXIDAVEL , 14CM, EMBALAGEM PLASTICA INDIVIDUAL, CONSTANDO OS DADOS DE IDENTIFICAÇAO, PROCEDENCIA E RASTREABILIDADE. FABRICADO DE ACORDO </w:t>
            </w:r>
            <w:r>
              <w:rPr>
                <w:rFonts w:ascii="Arial" w:eastAsia="Times New Roman" w:hAnsi="Arial" w:cs="Tahoma"/>
                <w:b/>
                <w:sz w:val="16"/>
                <w:szCs w:val="16"/>
                <w:lang w:eastAsia="ar-SA"/>
              </w:rPr>
              <w:lastRenderedPageBreak/>
              <w:t>NORMAS DA ABNT.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CASSIFLEX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PINÇA ANATOMICA DISSECÇAO 10 CM  - CONFECCIONADO EM AÇO INOXIDAVEL , 10CM,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ABC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ELETRODO TRANSTORACICO INFANTIL DESCARTAVEL – COMPATIVEL A LIFE 400 FUTURA, PARA DEA CMOS DRAKE. POSSUIR: AUTORIZACAO DE FUNCIONAMENTO DE EMPRESA (AFE)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475,20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CMOS DRAKE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DRENO DE TORAX COM KIT Nº 28, TUBO CONSTITUIDO EM PVC, GRAU MEDICO FLEXIVEL E TRANSPARENTE COM FILETE RADIOPACO, NO LADO PROXIMAL POSSUIR UMA PONTA ARREDONDADA E VARIOS ORIFICIOS ALTERNADOS COM ACABAMENTO SUAVE NO LADO DISTAL POSSUIR UMA EXTREMIDADE DE CONEXAO LONGAMENTE BISELADA FACILITANDO A DRENAGEM. CONECTOR EM POLIETILENO COM ADAPTAÇAO APROPRIADA, EMBALADOS INDIVIDUALMENTE EM PAPEL GRAU CIRURGICO COM ESTERILIZAÇAO A OXIDO DE ETILENO. POSSUIR: AUTORIZAÇAO DE FUNCIONAMENTO DE EMPRESA (AFE);  </w:t>
            </w:r>
            <w:r>
              <w:rPr>
                <w:rFonts w:ascii="Arial" w:eastAsia="Times New Roman" w:hAnsi="Arial" w:cs="Tahoma"/>
                <w:b/>
                <w:sz w:val="16"/>
                <w:szCs w:val="16"/>
                <w:lang w:eastAsia="ar-SA"/>
              </w:rPr>
              <w:lastRenderedPageBreak/>
              <w:t xml:space="preserve">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39,16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CIRURGICA BRASIL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DRENO DE TORAX COM KIT Nº 30, TUBO CONSTITUIDO EM PVC, GRAU MEDICO FLEXIVEL E TRANSPARENTE COM FILETE RADIOPACO, NO LADO PROXIMAL POSSUIR UMA PONTA ARREDONDADA E VARIOS ORIFICIOS ALTERNADOS COM ACABAMENTO SUAVE NO LADO DISTAL POSSUIR UMA EXTREMIDADE DE CONEXAO LONGAMENTE BISELADA FACILITANDO A DRENAGEM. CONECTOR EM POLIETILENO COM ADAPTAÇAO APROPRIADA, EMBALADOS INDIVIDUALMENTE EM PAPEL GRAU CIRURGICO COM ESTERILIZAÇAO A OXIDO DE ETILENO.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39,10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CIRURGICA BRASIL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DRENO DE TORAX COM KIT Nº 32, TUBO CONSTITUIDO EM PVC, GRAU MEDICO FLEXIVEL E TRANSPARENTE COM FILETE RADIOPACO, NO LADO PROXIMAL POSSUI UMA PONTA ARREDONDADA E VARIOS ORIFICIOS ALTERNADOS COM ACABAMENTO SUAVE NO LADO DISTAL POSSUI UMA EXTREMIDADE DE CONEXAO LONGAMENTE BISELADA FACILITANDO A DRENAGEM. CONECTOR EM POLIETILENO COM ADAPTAÇAO APROPRIADA, EMBALADOS INDIVIDUALMENTE EM PAPEL GRAU CIRURGICO COM ESTERILIZAÇAO A OXIDO DE ETILENO.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36,17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CIRURGICA BRASIL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4, CURTA, DESCARTAVEL, DE TUBO PVC, ATOXICO, FLEXIVEL COM MODELO DE FURAÇAO ESPECÍFICA E CONECTOR COM TAMPA.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06, LONGA, DESCARTAVEL, DE TUBO PVC, ATOXICO, FLEXIVEL COM MODELO DE FURAÇAO ESPECÍFICA E CONECTOR COM TAMPA.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12, LONGA, DESCARTAVEL, DE TUBO PVC, ATOXICO, FLEXIVEL COM MODELO DE FURAÇAO ESPECÍFICA E CONECTOR COM TAMPA.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14, LONGA, DESCARTAVEL, DE TUBO PVC, ATOXICO, FLEXIVEL COM MODELO DE FURAÇAO ESPECÍFICA E CONECTOR COM TAMPA.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DE ASPIRAÇAO TRAQUEAL Nº 04, EM TUBO PVC ATOXICO, FLEXIVEL, CONECTOR E VALVULA DE PRESSAO NEGATIVA DISTAL INTERMITENTE.  POSSUIR: AUTORIZAÇAO DE FUNCIONAMENTO DE </w:t>
            </w:r>
            <w:r>
              <w:rPr>
                <w:rFonts w:ascii="Arial" w:eastAsia="Times New Roman" w:hAnsi="Arial" w:cs="Tahoma"/>
                <w:b/>
                <w:sz w:val="16"/>
                <w:szCs w:val="16"/>
                <w:lang w:eastAsia="ar-SA"/>
              </w:rPr>
              <w:lastRenderedPageBreak/>
              <w:t xml:space="preserve">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 DE SUTURA AGULHADO MONONYLON Nº 2,0 PRETO COM AGULHA 2,5 CM CORTANTE, CX. COM 24 UNIDADES.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33,77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TECHNOFIO-ACE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FIO DE SUTURA AGULHADO MONONYLON Nº 4,0 PRETO COM AGULHA 2,5 CM CORTANTE, CX. COM 24 UNIDADES.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33,77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TECHNOFIO-ACE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FENOBARBITAL 100MG/ML AMPOLA 2ML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CRISTALIA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CATETER NASAL  TIPO ÓCULOSPARA OXIGENOTERAPIA PEDIÁTRICA COM EXTENSOR – CATETER 100% SILICONE; POSSUIR  CANALÍCULAS REGULÁVEIS QUE POSSIBILITAM ADEQUÁ-LAS AO TAMANHO DAS FOSSAS NASAIS DO PACIENTE; ACOMPANHAR EXTENSÃO EM PVC; EMBALADO INDIVIDUALMENTE E ESTERILIZADO EM ETO.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OXCARBAMAZEPINA 300MG CP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RANBAXY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ANLODIPINO 2,5MG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BIOLAB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CLONAZEPAM 2,5MG/ML GOTAS FR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GEOLAB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VENLAFAXINA 75MG CP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DELTA-CELLERA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MALEATO DE ENALAPRIL 10MG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CIMED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ESCITALOPRAM 10MG CP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GEOLAB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LAMOTRIGINA 25MG CP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NIMODIPINO 30MG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VITAPAN-VITAMEDIC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WELLBUTRIN XL 150MG CP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GSK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GLIMEPIRIDA 2MG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CIMED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GLIMEPIRIDA 4MG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CIMED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VASOPRESSINA 20U/ML AMPOLA 1ML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BIOLAB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DRENO PENROSE Nº 2 - FABRICADO EM LATEX NATURAL, COR AMBAR,SEM GAZE, COMPRIMENTO 35CM, EMBALADO INDIVIDUALMENTE EM PAPEL GRAU CIRURGICO, ESTÉRIL.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CIRURGICA BRASIL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DRENO PENROSE Nº 3 - FABRICADO EM LATEX NATURAL, COR AMBAR,SEM GAZE, COMPRIMENTO 35CM, EMBALADO INDIVIDUALMENTE EM PAPEL GRAU CIRURGICO, ESTÉRIL.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CIRURGICA BRASIL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ESCOVA CIRURGICA COM CLOREXIDINA: CONJUNTO ESPONJA E ESCOVA COM CLOREXIDINA 2% DEGERMANTE. UTILIZADA PARA ANTISSEPSIA DA PELE NO PRE-OPERATÓRIO, DE USO ADULTO E INFANTIL.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VIC PHARMA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DISPOSITIVO INTRA-UTERINO (DIU) COM CORPO MOLDADO EM POLIETILENO, CONTENDO SULFATO DE BÁRIO COM FILAMENTO DE COBRE ENROLADO À HASTE CENTRAL, COM DOIS BRAÇOS LATERAIS FLEXÍVEIS EM FORMA DE ÔMEGA E UM MONOFILAMENTO DE POLIETILENO PRESO A PARTE TERMINAL DA HASTE. A HASTE DEVE ESTAR CONTIDA DENTRO DO TUBO APLICADOR. INDICADO PARA MULHERES COM ÚTERO DE 6 A 9 CM, COM VALIDADE DE 5 ANOS A PARTIR DA DATA DE INSERÇÃO. ESTERILIZADO POR RADIAÇÃO GAMA. POSSUIR: AUTORIZAÇAO DE FUNCIONAMENTO DE EMPRESA (AFE); APRESENTAR SIMPLIFICADA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INJEFLEX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CLORHEXIDINA À 0,12% ,FRASCO COM 500ML, COM VÁLVULA TIPO PUMP, VALIDADE DE 36 MESES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VIC PHARMA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CONJUNTO DE CANULAS DE GUEDEL COM 6 UNIDADES COM DIFERENTES TAMANHOS (0 À 5). POSSUIR: AUTORIZAÇAO DE FUNCIONAMENTO DE EMPRESA (AFE); APRESENTAR REGISTRO NA ANVISA. (UPA)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VALVULA REGULADORA COM FLUXOMETRO PARA CILINDRO DE  OXIGENIO - CONSTRUÍDOS EM METAL (POLIDO E CROMADO. VALVULA COMPOSTA DE DIAFRAGMA DE BORRACHA E MOLAS EM INOX DE COMPENSAÇÃO DE PRESSÃO DE ENTRADA E SAÍDA, COM MANOMETRO INDICADOR DE ALTA (0-315KGF/CM2) , VÁLVULA DE SEGURANÇA PARA SUPORTAR PRESSAÕ DE 6,5KGF/CM2. FLUXOMETRO AFERIDO E </w:t>
            </w:r>
            <w:r>
              <w:rPr>
                <w:rFonts w:ascii="Arial" w:eastAsia="Times New Roman" w:hAnsi="Arial" w:cs="Tahoma"/>
                <w:b/>
                <w:sz w:val="16"/>
                <w:szCs w:val="16"/>
                <w:lang w:eastAsia="ar-SA"/>
              </w:rPr>
              <w:lastRenderedPageBreak/>
              <w:t>CALIBRADO A 3,5KGF/CM2, BILHA INJETADA EM MATERIAL DE ALTA RESISTÊNCIA MECÂNICA COM ESCALA LINEAR DE 0-15 LITROS/MINUTO. CONEXÕES COMPATÍVEIS COM A NORMA NBR 11906 DA ABNT.</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231,17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IFAB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ALICATE P/ REBITAR MATRIZ Nº141(ODONTO)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70,65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ABC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COLAR CERVICAL TAMANHO GG (SUPORTE MENTONIANO, ORIFICIO FRONTAL PARA ANALISE DO PULSO CAROTIDEO E PROCEDIMENTOS DE TRAQUEOSTOMIA.) LAVAVEL.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RESGATE SP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PANTOPRAZOL 20MG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CIMED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ALICATE PARA CORTAR ANEL - CABO EM METAL, ALAVANCA DESLIZANTE E PROTEÇAO ENTRE DEDO E ANEL; APOIO PARA OS DEDOS; SERRILHA AFIADA SUBSTITUIVEL.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89,99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CUBA REDONDA PARA ASSEPSIA  -  9 CM DE DIAMETRO X 5 CM DE ALTURA,  EM AÇO INOX.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FORTINOX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DE ASPIRAÇAO TRAQUEAL Nº 16, EM TUBO PVC ATOXICO, FLEXIVEL, CONECTOR E VALVULA DE PRESSAO NEGATIVA DISTAL INTERMITENTE.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DE ASPIRAÇAO TRAQUEAL Nº 18, EM TUBO PVC ATOXICO, FLEXIVEL, CONECTOR E VALVULA DE </w:t>
            </w:r>
            <w:r>
              <w:rPr>
                <w:rFonts w:ascii="Arial" w:eastAsia="Times New Roman" w:hAnsi="Arial" w:cs="Tahoma"/>
                <w:b/>
                <w:sz w:val="16"/>
                <w:szCs w:val="16"/>
                <w:lang w:eastAsia="ar-SA"/>
              </w:rPr>
              <w:lastRenderedPageBreak/>
              <w:t xml:space="preserve">PRESSAO NEGATIVA DISTAL INTERMITENTE.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TIRA REAGENTE PARA ANÁLISE DE URINA, COMPOSTA POR MULTIPLAS AREAS REAGENTES DISTINTAS E SEPARADAS UMAS DAS OUTRAS. DEVE PERMITIR A ANALISE DOS SEGUINTES PARAMETROS: BILIRRUBINA, SANGUE, GLICOSE, CETONA, LEUCOCITOS, NITRITO, PH, PROTEINA, DENSIDADE E UROBILINOGENIO. OS PARAMETROS SAO AVALIADOS ATRAVES DA COMPARAÇAO DAS CORES OBTIDAS NA TIRA REAGENTE COM A ESCALA PADRAO DO LABORATORIO. DEVE APRESENTAR PROTEÇAO CONTRA A INTERFERENCIA DE ACIDO ASCORBICO.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CRAL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WELLBUTRIN XL 300 MG CP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GSK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MONTELUCASTE 10MG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ZYDUS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DETERGENTE CONCENTRADO NÃO ESPUMANTE, DESINFETANTE E SOLVENTE DE RESÍDUOS ORGANICOS NO SISTEMA DE EVACUAÇÃO DO EQUIPO E NA BOMBA À VACUO,COM PRINCIPIO ATIVO ACIDO FOSFORICO, FRASCO COM 1 LITRO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DFL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DRENO PENROSE Nº 1 - FABRICADO EM LATEX NATURAL, COR AMBAR,SEM GAZE, COMPRIMENTO 35CM, EMBALADO INDIVIDUALMENTE </w:t>
            </w:r>
            <w:r>
              <w:rPr>
                <w:rFonts w:ascii="Arial" w:eastAsia="Times New Roman" w:hAnsi="Arial" w:cs="Tahoma"/>
                <w:b/>
                <w:sz w:val="16"/>
                <w:szCs w:val="16"/>
                <w:lang w:eastAsia="ar-SA"/>
              </w:rPr>
              <w:lastRenderedPageBreak/>
              <w:t>EM PAPEL GRAU CIRURGICO, ESTÉRIL.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CIRURGICA BRASIL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SERINGA UROLÓGICA DE 60ML, COM BICO LONGO: PARA LAVAGEM DE SONDA FOLLEY, CILINDRO TRANSPARENTE PERMITE A VISUALIZAÇÃO NÍTIDA DO FLUIDO ASPIRADO APRESENTAR ANEL DE RETENÇÃO QUE IMPEDE O DESPRENDIMENTO DO ÊMBOLO, PISTÃO CONFECCIONADO EM TPE, ATÓXICO, LÁTEX FREE, ESCALA DE GRADUAÇÃO, EMBALADA INDIVIDUALMENTE, ESTERIL. POSSUIR: AUTORIZAÇAO DE FUNCIONAMENTO DE EMPRESA (AFE) E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JARRA DE INOX SEM TAMPA  2 LITROS . CONFECCIONADA EM AÇO INOXIDÁVEL.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115,58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AÇONOX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BOLSA DE ÁGUA QUENTE DE 500ML, COM BORDAS REFORÇADAS E BOCAL FIRME PARA MAIOR SEGURANÇA, FABRICADA EM BORRACHA NATURAL, ALETAS PARA DIFUSAO DE CALOR.</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44,16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MERCUR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FIO DE SUTURA AGULHADO MONONYLON Nº 3,0 PRETO COM AGULHA 3,0 CM CORTANTE, CX. COM 24 UNIDADES.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33,77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TECHNOFIO-ACE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PREGABALINA 150MG CP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MERCK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METOPROLOL, TARTARATO 1MG /ML 5ML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29,22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CRISTALIA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RÉGUA ANTROPOMETRICA PEDIÁTRICA, MADEIRA </w:t>
            </w:r>
            <w:r>
              <w:rPr>
                <w:rFonts w:ascii="Arial" w:eastAsia="Times New Roman" w:hAnsi="Arial" w:cs="Tahoma"/>
                <w:b/>
                <w:sz w:val="16"/>
                <w:szCs w:val="16"/>
                <w:lang w:eastAsia="ar-SA"/>
              </w:rPr>
              <w:lastRenderedPageBreak/>
              <w:t xml:space="preserve">MARFIM. 100 CM, GRADUAÇÃO EM MILÍMETROS, NUMERADA A CADA CENTÍMETRO, COM MARCADOR REMOVÍVEL. EMBALAGEM COM DADOS DE IDENTIFICAÇÃO DO PRODUTO E MARCA DO FABRICANTE.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54,55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CIRURGICA BRASIL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FRASCO PARA DRENAGEM DE TÓRAX  2000ML  - FRASCOS PARA DRENAGEM DE TORAX EM PVC RÍGIDO, CRISTAL, ATÓXICO, COM TAMPA DE ROSCA POLIPROPILENO (PP) CONTENDO 3 VIAS. EXTENSÃO EM PVC FLEXÍVEL COM 1,2M. ANEL DE VEDAÇÃO DA TAMPA, MOLA PLÁSTICA, SELO D'ÁGUA, CLAMP CORTA FLUXO, ALÇA, BASE DE SUSTENTAÇÃO, CONECTOR FLEXÍVEL ESCALONADO, ADAPTÁVEL A QUALQUER DRENO. INDICADO PARA COLETA DE DRENAGEM TORÁCICA, MEDIASTINAL E GÁSTRICA. ATÓXICO;DESCARTÁVEL; ESTERILIZADO EM ETO.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34,81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CIRURGICA BRASIL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TALA DE PAPELÃO  TAMANHO PEQUENO - TALA DESTINADA À IMOBILIZAÇÃO PROVISÓRIA DE MEMBROS INFERIORES E SUPERIORES; TAMANHO: 30X20CM .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RESGATE SP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TALA DE PAPELÃO  TAMANHO GRANDE - TALA DESTINADA À IMOBILIZAÇÃO PROVISÓRIA DE MEMBROS INFERIORES E SUPERIORES; TAMANHO: 70X20CM .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RESGATE SP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CABECERIA COM ESTABILIZADOR PARA MACA RÍGIDA  -  CONFECCIONADA EM ESPUMA DE POLIURETANO, EXPANDIDA, EMBORRACHADA.  POSSUIR DOIS CINTOS IMOBILIZADORES </w:t>
            </w:r>
            <w:r>
              <w:rPr>
                <w:rFonts w:ascii="Arial" w:eastAsia="Times New Roman" w:hAnsi="Arial" w:cs="Tahoma"/>
                <w:b/>
                <w:sz w:val="16"/>
                <w:szCs w:val="16"/>
                <w:lang w:eastAsia="ar-SA"/>
              </w:rPr>
              <w:lastRenderedPageBreak/>
              <w:t xml:space="preserve">REGULAVEIS PARA TESTA E QUEIXO DO PACIENTE A IMOBILIZAR. PRESO EM VELCRO AO TECIDO QUE VESTE A TÁBUA(PRANCHA) DE RESGATE EM QUALQUER LARGURA. BASE FIXADA NA PRANCHA 40X25CM, LATERAIS FIXADAS NA BASE 25X16X0,9CM. ORIFICIO AURICULAR PARA VERIFICAR DE SANGUE, 80MM, LAVÁVEL.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90,91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RESGATE SP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FRASCO UMIDIFICADOR PARA OXIGÊNIO – COPO TRANSLUCIDO CONFECCIONADO EM POLIPROPILENO DE ALTA RESISTÊNCIA, COM INDICADORES DE NÍVEIS DE MÍNIMO E MÁXIMO, CAPACIDADE PARA 250ML. CONECTOR DE ENTRADA COM BORBOLETA CONFECCIONADA EM METAL LIMPO E ISENTO DE GRAXAS/ÓLEOS E POLIPROLINEO DE ALTA RESISTÊNICA COM ROSCA INTERNA PARA FIXAÇÃO DE CONECTOR DE GÁS. CONECTOR DE SAÍDA CONFECCIONADO EM POLIPROPILENO JUNTO COM A TAMPA PARA CONEXÃO DE EXTENSOR. CONEXÃO PADRÃO ABNT NBR 11906. POSSUIR: AUTORIZAÇAO DE FUNCIONAMENTO DE EMPRESA (AFE); APRESENTAR REGISTRO NA ANVISA E DE ACORDO COM AS NORMAS DA ABNT.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ROMED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MACA RÍGIDA DE RESGATE EM POLIETILENO - PRANCHA DE RESGATE EM POLIETILENO, RÍGIDA E LEVE, CONFORTÁVEL, PEGADORES AMPLOS E ANATÔMICOS PARA O TRANSPORTE, RADIO TRANSPARENTE PARA O USO EM RAIO X, RESSONÂNCIA MAGNÉTICA; RESGATE NA ÁGUA E ALTURA. ABERTURAS </w:t>
            </w:r>
            <w:r>
              <w:rPr>
                <w:rFonts w:ascii="Arial" w:eastAsia="Times New Roman" w:hAnsi="Arial" w:cs="Tahoma"/>
                <w:b/>
                <w:sz w:val="16"/>
                <w:szCs w:val="16"/>
                <w:lang w:eastAsia="ar-SA"/>
              </w:rPr>
              <w:lastRenderedPageBreak/>
              <w:t xml:space="preserve">ESPECÍFICAS PARA IMOBILIZAÇÃO COM CINTO ARANHA OU POLVO. POSSUIR 03 CINTOS DE SEGURANÇA OU CINTO ESTILO “ARANHA”. MATERIAL IMPERMEÁVEL, LAVÁVEL. CAPACIDADE DE 200KG. POSSUIR: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375,13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RESGATE SP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ELETRODO TRANSTORÁCICO ADULTO – DESCARTAVEL, MULTIFUNCAO (DESFIBRILACAO, MARCAPASSO E MONITORIZACAO) COMPATIVEL COM DEA INSTRAMED. POSSUIR: AUTORIZACAO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512,99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INSTRAMED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ELETRODO TRANSTORÁCICO PEDIATRICO  – DESCARTAVEL, MULTIFUNCAO (DESFIBRILACAO, MARCAPASSO E MONITORIZACAO) COMPATIVEL COM DEA INSTRAMED. POSSUIR: AUTORIZACAO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512,99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INSTRAMED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MÁSCARA LARÍNGEA DESCARTÁVEL  Nº 1,0  – PRODUZIDA EM PVC TRANSPARENTE SILICONADO, COMPOSTO POR TUBO, CUFF, TUBO DE INSUFLAÇÃO, VÁLVULA E CONECTOR.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49,77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MÁSCARA LARÍNGEA DESCARTÁVEL  Nº 1 ,5 – PRODUZIDA EM PVC TRANSPARENTE SILICONADO, COMPOSTO POR TUBO, CUFF, TUBO DE INSUFLAÇÃO, VÁLVULA E CONECTOR. POSSUIR: AUTORIZAÇAO DE </w:t>
            </w:r>
            <w:r>
              <w:rPr>
                <w:rFonts w:ascii="Arial" w:eastAsia="Times New Roman" w:hAnsi="Arial" w:cs="Tahoma"/>
                <w:b/>
                <w:sz w:val="16"/>
                <w:szCs w:val="16"/>
                <w:lang w:eastAsia="ar-SA"/>
              </w:rPr>
              <w:lastRenderedPageBreak/>
              <w:t xml:space="preserve">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48,18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BROMAZEPAM 6MG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NEOQUIMICA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DESVENLAFAXINA 100MG CP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ALTHAIA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PREGABALINA 75MG CP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5580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MERCK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EXTENSOR INTERMEDIÁRIO DE DUAS VIAS PARA ADMINISTRAÇÃO DE MEDICAÇÕES PARENTERAIS. EM PVC, LIVRE DE LÁTEX, COM  CONECTORES DISTAIS LUER FÊMEA COM PROTETORES CONE LUER, COM DISPISITIVO CORTA FLUXO TIPO PINÇAS, TAMPAS PROTETORAS RESERVA. ESTÉRIL. EMBALADO INDIVIDUALMENTE.POSSUIR: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WILTEX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PINÇA ADSON SEM DENTE 12 CM CONFECCIONADA EM AÇO INOXIDÁVEL.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ABC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SOLUÇÃO A BASE DE ÁCIDO PERACÉTICO 0,2% EMBALAGEM DE 5 LITROS. DESINFETANTE DE ALTO NÍVEL INDICADO PARA A DESINFECÇÃO DE EQUIPAMENTOS EM GERAL,  ENDOSCÓPIOS, TUBOS CORRUGADOS, KITS DE MICRONEBULIZAÇÃO, NEBULIZADORES DE OXIGÊNIO, AÇO INOX, AÇO </w:t>
            </w:r>
            <w:r>
              <w:rPr>
                <w:rFonts w:ascii="Arial" w:eastAsia="Times New Roman" w:hAnsi="Arial" w:cs="Tahoma"/>
                <w:b/>
                <w:sz w:val="16"/>
                <w:szCs w:val="16"/>
                <w:lang w:eastAsia="ar-SA"/>
              </w:rPr>
              <w:lastRenderedPageBreak/>
              <w:t>CIRÚRGICO, ALUMÍNIO, PLÁSTICO, ACRÍLICO E LÁTEX. BAIXA TOXICIDADE, SEM EFEITO RESIDUAL. ACOMPANHAR 30 FITAS PARA QUANTIFICAÇÃO DO ÁCIDO PERACÉTICO.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155,84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VIC PHARMA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INOX P/ ESTERELIZAÇÃO FECHADA 20 X10 X 05CM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45,46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AÇONOX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ESTOJO EM INOX 26X12X06 CM FECHADA(ODONTO)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79,22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AÇONOX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INCUBADORA BIOLÓGICA DESENVOLVIDA PARA INCUBAÇÃO DE INDICADORES BIOLÓGICOS AUTOCONTIDOS DESTINADOS À MONITORIZAÇÃO DOS CICLOS DE ESTERILIZAÇÃO EM AUTOCLAVES A VAPOR. CICLO: 24 OU 48 HORAS. TEMPERATURA MÁXIMA DE INCUBAÇÃO: 60 ºC. CAPACIDADE: 4 INDICADORES. POTÊNCIA: 10 WATTS. VOLTAGEM: 127/220 - COMUTAÇÃO AUTOMÁTICA. 1 ANO DE GARANTIA.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120,78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BIOMECK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PVP-I - PRODUTO A BASE DE POLIVINIL PIRROLIDONA IODO (PVP-I) EM SOLUÇÃO AQUOSA, CONTENDO 1% DE IODO ATIVO. PRODUTO NOTIFICADO PELA RDC 199/06. EMBALADO EM FRASCO ALMOTOLIA 100ML.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VIC PHARMA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DESCOLADOR DE MOLT Nº 2-4 EM AÇO INOXIDAVEL AUTOCLAVAVEL(ODONTO)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CASSIFLEX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POSICIONADOR DE FILME RX DE ENDODONTIA COM INDICADORES PARA MOLARES E INCISIVOS, POLIACETAL COM MORDENTE EM SILICONE DE 14MM E 16MM AUTOCLAVÁVEL(ODONTO)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53,25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TIRA LIXA DE POLIESTER,CADA TIRA INDIVIDUALMENTE POSSUEM DUAS PARTES UMA FINA E OUTRA MEDIA EMBALAGEM COM 150 UNIDADES(ODONTO)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AAF DO BRASIL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BOWIE &amp; DICK  TESTE – PACOTE DE TESTE DESCARTÁVEL PARA AUTOCLAVE –  ESPECÍFICO PARA VERIFICAÇÃO DA EFICIÊNCIA DA BOMBA DE VÁCUO EM AUTOCLAVES PRÉ- VÁCUO, COM INDICADOR QUÍMICO CLASSE 2 CONFORME NORMA ANSI/AAMI/ISO 11.140-1. CADA  PACOTE DEVE CONTER NO CENTRO DO MESMO UMA  FOLHA IMPREGNADA  COM TINTA TERMO-QUÍMICA , SEM PRESENÇA DE CHUMBO, ATÓXICA QUE QUANDO EXPOSTA AO VAPOR SATURADO SOB PRESSÃO ENTRE 132ºC E 134ºC POR 3,5 A 4 MINUTOS, MUDA UNIFORMEMENTE DE COR CLARA PARA ESCURA INDICANDO A ADEQUADA REMOÇÃO DO AR , PENETRAÇÃO DE VAPOR E AUSÊNCIA DE GASES NÃO CONDENSÁVEIS EM AUTOCLAVES QUE UTILIZAM BOMBAS DE VÁCUO. APRESENTAR LOCAL PARA INDICAÇÃO DE DATA, NÚMERO DO ESTERILIZADOR E IDENTIFICAÇÃ</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CLEAN-UP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OTOSCÓPIO COM LÂMPADA LED, ILUMINAÇÃO BRANCA E DE ALTO BRILHO, AMPLO CAMPO DE VISÃO COM AUMENTO DE 3 VEZES, LENTE GIRATÓRIA, CABO EM METAL COM REVESTIMENTO TERMOPLÁSTICO REFORÇADO, CABEÇA EM ABS E AÇO INOX, ACIONAMENTO ATRAVÉS DE BOTÃO LIGA/DESLIGA INTEGRADO, ALIMENTAÇÃO ATRAVÉS DE 2 </w:t>
            </w:r>
            <w:r>
              <w:rPr>
                <w:rFonts w:ascii="Arial" w:eastAsia="Times New Roman" w:hAnsi="Arial" w:cs="Tahoma"/>
                <w:b/>
                <w:sz w:val="16"/>
                <w:szCs w:val="16"/>
                <w:lang w:eastAsia="ar-SA"/>
              </w:rPr>
              <w:lastRenderedPageBreak/>
              <w:t>PILHAS ALCALINAS TIPO AA, COM ESPÉCULOS REUTILIZÁVEIS 2,5MM E 4MM (MÍNIMO 5 DE CADA). COM ESTOJO PARA ACONDICIONAMENTO.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236,37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MIKATOS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FENOTEROL, BROMIDRATO 100MCG AEROSSOL 200 DOSES 10ML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24,49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BOEHRINGER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DISPOSITIVO RÍGIDO PARA OCLUSÃO DE CONEXÕES LUER FÊMEA; DESCARTÁVEL; USO ÚNICO; LÁTEX FREE; ESTERILIZADO À ÓXIDO DE ETILENO.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BABADOR DESCARTÁVEL, COMPOSTO POR DUAS CAMADAS (1 CAMADA PLASTICA E 1 CAMADA DE PAPEL), RESISTENTE, IMPERMEÁVEL, COM ALTA CAPACIDADE DE ABSORÇÃO. NÃO ESTÉRIL. DIMENSÕES MÍNIMAS: 32CM X 47CM. PACOTE COM 100 UNIDADES.</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SSPLUS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TESOURA EM AÇO INOX  COM PONTA ROMBA, PARA CORTE DE ROUPAS, CINTOS DE SEGURANÇA E ATÉ PEQUENOS OBJETOS METÁLICOS, PRÓPRIA PARA NÃO FERIR A VÍTIMA.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FILTRO BACTERIANO  HME, 01 TRAQUEIA CONJUGADA COM TAMPA (POLIPROPILENO +ETILENO VINILACETATO), TAMPA LUER LOCK (POLIPROPILENO) , TRAQUEIA CORRUGADA FILTRANTE: MEMBRANA 100% HIGROSCÓPICA CONSTITUÍDA POR PAPEL HME COM CLORETO DE CÁLCIO, MEMBRANA 100% HIDROFÓBICA CONSTITUIDA POR ALGODÃO ELETROSTÁTICO.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BECARE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TERMO-HIGRÔMETRO DIGITAL COM VISOR DE FÁCIL LEITURA DESTINADO PARA MEDIR A TEMPERATURA E UMIDADE </w:t>
            </w:r>
            <w:r>
              <w:rPr>
                <w:rFonts w:ascii="Arial" w:eastAsia="Times New Roman" w:hAnsi="Arial" w:cs="Tahoma"/>
                <w:b/>
                <w:sz w:val="16"/>
                <w:szCs w:val="16"/>
                <w:lang w:eastAsia="ar-SA"/>
              </w:rPr>
              <w:lastRenderedPageBreak/>
              <w:t>AMBIENTE TANTO NA SUA PARTE INTERNA QUANTO NA PARTE EXTERNA. FAIXA DE MEDIÇÃO INTERNA: 0°C À 50°C (32°F À 122°F). FAIXA DE MEDIÇÃO EXTERNA: -50° À +70°C (-58°F À 158°F). RESOLUÇÃO INTERNA / EXTERNA: 0,1°C / °F.PRECISÃO: ± 1°C / °F. FAIXA DE MEDIÇÃO DA UMIDADE: 15% À 95% UR. RESOLUÇÃO: 1% UR. PRECISÃO: ±5% UR. PILHAS: 1,5V – AAA. COMPRIMENTO DO CABO APROXIMADAMENTE 2,40M.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SUPERMEDY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TERMOMÊTRO PARA GELADEIRA. INSTRUMENTO QUE PERMITE A MONITORAÇÃO SIMULTÂNEA DE DUAS TEMPERATURAS (INTERNA E EXTERNA). MEMÓRIA DAS LEITURAS MÁXIMAS E MÍNIMAS, INTERNAS E EXTERNAS DA TEMPERATURA, EM UM PERÍODO DE TEMPO. ALERTA ATRAVÉS DE ALARME SONORO. TEMPERATURA INTERNA: FAIXA DAS MEDIÇÕES: -10°C À +50°C; TEMPERATURA EXTERNA: FAIXA DAS MEDIÇÕES: -50°C À +70°C. RESOLUÇÕES: ±0,1°C; PRECISÃO DAS MEDIDAS: ± 1,0 °C (NA FAIXA DE 0°C À +50°C) / ± 2,0 °C (FORA DA FAIXA DE 0°C À +50°C). ALIMENTAÇÃO: 1 PILHA DE 1,5V – AAA. COMPRIMENTO DO CABO DO SENSOR: APROXIMADAMENTE 2M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57,14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SUPERMEDY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CARVÃO VEGETAL ATIVADO (PÓ) EMBALAGEM 1KG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35,70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QUIMIDROL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ALCOOL 70%, EM FRASCOS DE 1 LITRO. POSSUIR: AUTORIZAÇAO DE FUNCIONAMENTO DE EMPRESA (AFE); APRESENTAR REGISTRO NA ANVISA. VALIDADE DE 2 ANOS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ITALA JALLES MACHADO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DENTARIA PORTO ALEGRENSE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PARA PECA DE MAO CARBIDE BURS CARBONETO DE TUNGSTENIO N° 704(ODONTO)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MKLIFE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DE ALTA ROTAÇÃO, SPRAY TRIPLO, CABECA COM 12,3MM DE DIAMETRO, FIXAÇÃO DAS BROCAS POR SISTEMA PUSH BUTTON,ROLAMENTOS COM ESFERAS CERAMICAS, ROTOR BALANCEADO ELETRONICAMENTE, CORPO E CABECA CONFECCIONADOS EM LIGA METALICA DE COBRE E ZINCO, CONEXAO BORDEN, AUTOCLAVAVEL ATÉ 135 GRAUS.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494,00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CALU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ESCOVA DE ROBINSON PARA CONTRA ÂNGULO  CÔNICA BRANCA EMBALAGEM COM UMA UNIDADE(ODONTO)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MKLIFE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FILME PVC TRANSLÚCIDO ROLO 28CMX100MTS(ODONTO).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rl</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PARA PEÇA DE MAO GET CARBIDE BURS, CARBONETO DE TUGSTENIO Nº 701(ODONTO)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MKLIFE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INFANTIL Nº6, EM AÇO INOXIDÁVEL, AUTOCLAVÁVEL.(ODONTO)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SKAY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INFANTIL Nº2, EM AÇO INOXIDÁVEL, AUTOCLAVÁVEL.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SKAY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INFANTIL Nº4, EM AÇO INOXIDÁVEL, AUTOCLAVÁVEL.(ODONTO)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SKAY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Nº18 L, EM AÇO INOXIDÁVEL, AUTOCLAVÁVEL.(ODONTO)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SKAY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Nº15, EM AÇO INOXIDÁVEL, AUTOCLAVÁVEL(ODONTO)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SKAY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Nº151, EM AÇO INOXIDÁVEL, AUTOCLAVÁVEL.(ODONTO)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SKAY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Nº16, EM AÇO INOXIDÁVEL, AUTOCLAVÁVEL.(ODONTO)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SKAY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DENTARIA PORTO ALEGRENSE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Nº69, EM AÇO INOXIDÁVEL, AUTOCLAVÁVEL.(ODONTO)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SKAY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TOLHA PAPEL EM ROLO BRANCA, 20x22cm, FOLHA DUPLA PICOTADA, PAPEL NÃO RECICLADO, 55 FOLHAS-UNIDADE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TOALITA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PONTAS DE PAPEL ABSORVENTE 15-40 CAIXA COM 120 UNIDADES ESTERELIZADOS(ODONTO)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MKLIFE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INSULINA REGULAR 100UI/ML FRASCO 10ML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FAVA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FARDOS COM 06 (SEIS) PACOTE CADA DE PAPEL TOALHA INTERFOLHADO 02 DOBRAS. COMPOSIÇÃO: 100% FIBRAS NATURAIS COM RESISTÊNCIA ÚMIDA. 1000 FOLHAS DE 20CM X 21CM CADA PACOTE. COR: BRANCO SUPER LUXO.(ODONTO)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TOALITA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PINÇA ANATOMICA DISSECÇAO 14 CM - CONFECCIONADO EM AÇO INOXIDAVEL , 14CM,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6B INVENT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CAMPO CIRURGICO DE MESA  50 X50CM GRAMATURADA IGUAL OU MAIOR QUE 60 G/M² UNIDADES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MATEX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PARA PECA DE MAO GET CARBIDE BURS CARBONETO DE TUNGSTENIO 701 L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MKLIFE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SACO PLASTICO TRANSPARENTE TAMANHO 10X15CM PRODUZIDO EM P.E EMBALAGEM DE 1Kg= 360 UNIDADES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ZANATA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DENTARIA PORTO ALEGRENSE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CAMPO CIRURGICO FENESTRADO PARA USO ODONTOLOGICO 75 X 75 CM (COM FURO) COM FENESTRA DE 10CM DE DIAMETRO , GRAMATURA IGUAL OU MAIOR DE 60 G/M² UNIDADES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MATEX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ESCOVA INFANTIL COM CERDAS MACIAS, CABECA PEQUENA , DESENHOS INFANTIS NO CABO , PACOTES COM 12 UNIDADES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MEDFIO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BACIA INOX 35 CM. CONFECCIONADA EM AÇO INOXIDÁVEL. CAPACIDADE 4700 ML.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ARTINOX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OXIMETRO PORTÁTIL DEDO  INFANTIL, NEONATAL E PEDIÁTRICO, POSSUIR INTERIOR COM ACABAMENTO ANATÔMICO EMBORACHADO PARA MAIOR CONFORTO. INICIAR MEDIÇÃO   E DESLIGAR AUTOMATICAMENTE QUANDO FORA DE USO. POSSUIR FUNÇÃO DE ALARME SONORO E VISUAL INDICAÇÃO DE BATERIA FRACA;  BATERIA RECARREGÁVEL. COM CARREGADOR PARA BATERIA.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OXIL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TERMÔMETRO PARA ESTUFA ESTERILIZADORA.  ESCALA: -10°C À 110°C. DIVISÃO: 1°C. PRECISÃO: ±1°C. COMPRIMENTO: 150MM. HASTE: 120MM. DIÂMETRO DA HASTE: 7MM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INCOTERM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PONTAS DE IRRIGAÇAO 29 GA CORPO PLASTICO COM PESCOÇO ANGULADO E CLANULA DE METAL FLEXIVEL(ODONTO)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ULTRADENT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SOLUÇÃO OTOLOGICA DE HIDROCORTISONA + SULFATO DE NEOMICINA + SULFATO DE POLIMIXINA B, CADA Ml DA SUSPENSÃO CONTEM: SULFATO DE POLIMIXINA B 10.000 Ul; SULFATO DE NEOMICINA 5 mg, </w:t>
            </w:r>
            <w:r>
              <w:rPr>
                <w:rFonts w:ascii="Arial" w:eastAsia="Times New Roman" w:hAnsi="Arial" w:cs="Tahoma"/>
                <w:b/>
                <w:sz w:val="16"/>
                <w:szCs w:val="16"/>
                <w:lang w:eastAsia="ar-SA"/>
              </w:rPr>
              <w:lastRenderedPageBreak/>
              <w:t>HIDROCORTISONA 10 mg, EXCIPIENTES Q.S.P. 1 ml FRASCO DE 10 Ml.(ODONTO)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FARMOQUIMICA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SULFATO FERROSO 25MG/ML SOLUÇÃO ORAL 30ML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2115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NUNESFARMA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SUSTRATE 10MG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FARMOQUIMICA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PIRIMETAMINA 25MG CP (ESPECIAL)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FARMOQUIMICA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VARFARINA SÓDICA 5 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FARMOQUIMICA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PROPATILNITRATO 10MG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FARMOQUIMICA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ADESIVO NICOTINA 7 MG CX C/ 07 UN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MAPPEL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ADESIVO NICOTINA 14 MG CX C/ 07UN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67,03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MAPPEL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ADESIVO NICOTINA 21 MG CX C/ 07 UN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MAPPEL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GALVUS MET 50/1000MG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4480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GALVUS MET 50/850MG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DOLAMIN 125MG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FARMOQUIMICA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DALMADORM 30MG CP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CELLERA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CIAMED DISTRIBUIDORA DE MEDICAMNENTOS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GALVUS 50MG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4480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EXFORGE HCT 160/12,5/5MG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EXFORGE 320/25/10MG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1344</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AVAMYS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35,32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GLAXO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EXFORGE 160/25/10MG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672</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BENICAR HCT 40/12,5MG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SANKYO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CANDIMEDICA MED. HUMANOS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NISTATINA CREME VAGINAL 25000 UI/G 60G COM 7 APLICADORES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GREENPHARMA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CANDIMEDICA MED. HUMANOS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ABLOK PLUS 25/12,5MG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BIOLAB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CANDIMEDICA MED. HUMANOS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ALPHAGAN Z COLÍRIO FRASCO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ALLERGAN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CANDIMEDICA MED. HUMANOS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CALDE 600MG CP (COMUM) (JUDICIAL)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NARJAN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CANDIMEDICA MED. HUMANOS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REUQUINOL 400MG CP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APSEN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CANDIMEDICA MED. HUMANOS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INDAPEN SR 1,5MG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TORRENT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CANDIMEDICA MED. HUMANOS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TEGRETOL CR 400MG CP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CANDIMEDICA MED. HUMANOS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TRILEPTAL 600MG CP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CANDIMEDICA MED. HUMANOS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ATENSINA 0,100MG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BOEHRINGER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COMERCIAL CANDIMEDICA MED. HUMANOS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ATENSINA 0,150MG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BOEHRINGER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CANDIMEDICA MED. HUMANOS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NAPRIX 5MG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LIBBS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CANDIMEDICA MED. HUMANOS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DIOVAN 320/10MG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NOVARTIS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CANDIMEDICA MED. HUMANOS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MICARDIS HCT 40/12,5MG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BOEHRINGER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CANDIMEDICA MED. HUMANOS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PRADAXA 110MG. DABIGRATANA.(JUDICIAL)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BOEHRINGER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CANDIMEDICA MED. HUMANOS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ARADOIS 25 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BIOLAB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CANDIMEDICA MED. HUMANOS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PRADAXA 150MG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BOEHRINGER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CANDIMEDICA MED. HUMANOS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RECONTER 10MG CP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LIBBS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CANDIMEDICA MED. HUMANOS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TRAYENTA DUO 2,5/1000MG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BOEHRINGER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CANDIMEDICA MED. HUMANOS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ADDERA D3 7.0000UI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HYPERA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CANDIMEDICA MED. HUMANOS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PERIDAL 10MG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HYPERA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CANDIMEDICA MED. HUMANOS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METADOXIL 500MG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BALDACCI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CANDIMEDICA MED. HUMANOS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LOXONIN 60 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SANKYO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CANDIMEDICA MED. HUMANOS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TANDRILAX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ACHE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CANDIMEDICA MED. HUMANOS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ARADOIS H 50/12,5MG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BIOLAB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CANDIMEDICA MED. HUMANOS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MENELAT 30MG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TORRENT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CANDIMEDICA MED. HUMANOS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VERTIZINE D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ACHE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LENTULO CALIBRE 40 (PRETO) 25MM, EMBALAGEM COM 4 UNIDADES(ODONTO)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TDK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LENTULO CALIBRE 30 (AZUL) 25MM, EMBALAGEM COM 4 UNIDADES(ODONTO)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TDK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LENTULO CALIBRE 25 (VERMELHO) 25MM, EMBALAGEM COM 4 UNIDADES(ODONTO)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TDK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BRUNIDOR CONICO 27-29 EM AÇO INOXIDAVEL, AUTOCLAVAVEL, POSSUIR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BROQUEIRO EM ALUMINIO AUTOCLAVAVEL MISTO PARA 21 PONTAS(ODONTO)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CALCADOR DE INSERÇÃO WOODSON Nº2 16CM EM AÇO INOXIDAVEL AUTOCLAVAVEL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CABO DE ESPELHO UNIVERSAL SEXTAVADO EM AÇO INOX ESTERELIZAVEL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CAPSULA AMALGAMA 2 PORÇÕES POTE COM 50 UNIDADES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METALMS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ACESSORIO DE GUTA PERCHA B7 EMBALAGEM COM 120 UNIDADES 28MM(ODONTO)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ESCAVADOR DE DENTINA Nº 5 AÇO INOXIDÁVEL,AUTOCLAVÁVEL(ODONTO)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MED EQUIPAMENTOS E </w:t>
            </w:r>
            <w:r>
              <w:rPr>
                <w:rFonts w:ascii="Arial" w:eastAsia="Times New Roman" w:hAnsi="Arial" w:cs="Tahoma"/>
                <w:b/>
                <w:sz w:val="16"/>
                <w:szCs w:val="16"/>
                <w:lang w:eastAsia="ar-SA"/>
              </w:rPr>
              <w:lastRenderedPageBreak/>
              <w:t>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DESINCRUSTANTE REMOVEDOR DE IMPUREZAS E </w:t>
            </w:r>
            <w:r>
              <w:rPr>
                <w:rFonts w:ascii="Arial" w:eastAsia="Times New Roman" w:hAnsi="Arial" w:cs="Tahoma"/>
                <w:b/>
                <w:sz w:val="16"/>
                <w:szCs w:val="16"/>
                <w:lang w:eastAsia="ar-SA"/>
              </w:rPr>
              <w:lastRenderedPageBreak/>
              <w:t>MATERIAIS ORGÂNICOS EM SUPERFÍCIES DE AÇO INOXIDÁVEL FRASCO COM 500 ML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Frs</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TECPON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ESCOVA DENTAL ADULTO COM CERDAS MACIAS CABEÇA MEDIA EMBALAGEM COM 01 UNIDADE PACOTES COM 50 UNIDADES(ODONTO)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24,48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ULTRA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ESPELHO BUCAL 1º PLANO N º4 ENCAIXE UNIVERSAL  EM AÇO INOXIDAVEL AUTOCLAVAVEL, CAIXA COM 12 UNIDADES,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PHARMAINOX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ESPELHO BUCAL 1º PLANO Nº 5 ENCAIXE UNIVERSAL, EM AÇO INOXIDAVEL AUTOCLAVAVEL, CAIXA COM 12 UNIDADES,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PHARMAINOX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EXTIRPA NERVO INSTRUMENTOS FARPADOS, PRÉ ESTERELIZADOS NÚMEROS 25, 30, 35, 40, 45 E 50. EMBALAGEM COM 10 UNIDADES.(ODONTO)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MK LIFE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FLUOR GEL NEUTRO FRASCO COM 200ML, COM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Frs</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IODONTOSUL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 FILE 1ª SÉRIE EM AÇO INOXIDÁVEL, SECÇÃO TRANSVERSAL QUADRANGULAR, CONICIDADE 2, 21MM(ODONTO)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 FILE 2ª SÉRIE EM AÇO INOXIDÁVEL, SECÇÃO TRANSVERSAL QUADRANGULAR, CONICIDADE 2, 21MM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 FILE 1ª SÉRIE EM AÇO INOXIDÁVEL, SECÇÃO TRANSVERSAL QUADRANGULAR, CONICIDADE 2, 25MM(ODONTO)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MED EQUIPAMENTOS E </w:t>
            </w:r>
            <w:r>
              <w:rPr>
                <w:rFonts w:ascii="Arial" w:eastAsia="Times New Roman" w:hAnsi="Arial" w:cs="Tahoma"/>
                <w:b/>
                <w:sz w:val="16"/>
                <w:szCs w:val="16"/>
                <w:lang w:eastAsia="ar-SA"/>
              </w:rPr>
              <w:lastRenderedPageBreak/>
              <w:t>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LIMAS K FILE 2ª SÉRIE EM AÇO INOXIDÁVEL, SECÇÃO </w:t>
            </w:r>
            <w:r>
              <w:rPr>
                <w:rFonts w:ascii="Arial" w:eastAsia="Times New Roman" w:hAnsi="Arial" w:cs="Tahoma"/>
                <w:b/>
                <w:sz w:val="16"/>
                <w:szCs w:val="16"/>
                <w:lang w:eastAsia="ar-SA"/>
              </w:rPr>
              <w:lastRenderedPageBreak/>
              <w:t xml:space="preserve">TRANSVERSAL QUADRANGULAR, CONICIDADE 2, 25MM(ODONTO)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 FILE 1ª SÉRIE EM AÇO INOXIDÁVEL, SECÇÃO TRANSVERSAL QUADRANGULAR, CONICIDADE 2, 30MM(ODONTO)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 FILE 2ª SÉRIE EM AÇO INOXIDÁVEL, SECÇÃO TRANSVERSAL QUADRANGULAR, CONICIDADE 2, 30MM(ODONTO)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OLEO LUBRIFICANTE DE BAIXA VISCOSIDADE, NÃO TÓXICO, ALTO GRAU DE PUREZA , PARA ALTA E BAIXA ROTAÇÃO, COM AÇÃO DETERGENTE E BACTERICIDA, LATA DE 200ML E BICOS DE APLICAÇÃO PARA ALTA E BAIXA ROTAÇÃO,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IODONTOSUL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PROFILATICA COM FLUOR ISENTA DE OLEO. 90 GR(ODONTO)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IODONTOSUL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PINÇA CLINICA PARA ALGODAO EM AÇO INOXIDAVEL AISI 420 COM PINO GUIA, AUTOCLAVAVEL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REGUA MILIMETRADA EM AÇO INOXIDÁVEL AISI-420, AUTOCLAVÁVEL.(ODONTO)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REVELADOR DE IMAGEM PARA RX ODONTOLÓGICO, A BASE DE SULFITO DE SÓDIO, FRASCO COM 475ML.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Frs</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IODONTOSUL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KIT DE POLIMENTO DE RESINA COM 6 UNIDADES NOS FORMATOS 2 LENTILHAS:(BRANCO = FINO), (AMARELO = NORMAL) + 2 </w:t>
            </w:r>
            <w:r>
              <w:rPr>
                <w:rFonts w:ascii="Arial" w:eastAsia="Times New Roman" w:hAnsi="Arial" w:cs="Tahoma"/>
                <w:b/>
                <w:sz w:val="16"/>
                <w:szCs w:val="16"/>
                <w:lang w:eastAsia="ar-SA"/>
              </w:rPr>
              <w:lastRenderedPageBreak/>
              <w:t>TAÇAS:(BRANCO=FINO), (AMARELO=NORMAL) + 2 OGIVAS: (BRANCO=FINO), (AMARELO=NORMAL) + BROQUEIRO ACRILICO AUTOCLAVAEL.(ODONTO)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kit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27,36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SUGADOR DESCARTAVEL FIO COBRE INTERNO EMBALAGEM COM 40 UNIDADES(ODONTO)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 CLEAN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PORTA-AGULHA MAYO  HEGAR 14 CM - CONFECCIONADO EM AÇO INOXIDAVEL , 14 CM,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25,92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MARYAN TRADING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CIMENTO OBTURADOR ENDODONTICO A BASE DE ÓXIDO DE ZINCO E EUGENOL DE GRANULAÇAO FINA, PÓ E LÍQUIDO,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AAF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FLEX-FILE 2ª SÉRIE EM AÇO INOXIDÁVEL, SECÇÃO TRANSVERSAL TRIANGULAR, CONICIDADE 2, 31MM(ODONTO)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BOBINAS LISAS DE 20 CM, PRODUZIDAS EM PAPEL GRAU CIRURGICO E FILME LAMINADO(POLIESTER/POLIPROPILENO),INDICADO PARA ESTERILIZAÇAO EM AUTOCLAVE A VAPOR, PERMEAVEL AO VAPOR E AO AR, IMPERMEAVEL A MICROORGANISMOS, RESISTENTE AO CALOR, LIVRES DE NUTRIENTES MICROBIANOS E RESIDUOS TOXICOS, TRANSPARENCIA DO FILME QUE PERMITA A </w:t>
            </w:r>
            <w:r>
              <w:rPr>
                <w:rFonts w:ascii="Arial" w:eastAsia="Times New Roman" w:hAnsi="Arial" w:cs="Tahoma"/>
                <w:b/>
                <w:sz w:val="16"/>
                <w:szCs w:val="16"/>
                <w:lang w:eastAsia="ar-SA"/>
              </w:rPr>
              <w:lastRenderedPageBreak/>
              <w:t xml:space="preserve">VISUALIZAÇAO DO MATERIAL EMBALADO, DOTADO DE INDICADORES QUIMICOS QUE MUDAM DE COR APOS O PROCESSO DE ESTERILIZAÇAO, INDICADOR DE SENTIDO CORRETO DE ABERTURA NA EMBALAGEM, APRESENTAÇAO EM BOBINAS DE 100 METROS DE COMPRIMENTO.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91,48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POLLITEX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ALAVANCA SELDIN ADULTO RETA, EM AÇO INOXIDÁVEL, AUTOCLAVÁVEL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ALAVANCA SELDIN INFANTIL  DIREITA, EM AÇO INOXIDÁVEL, AUTOCLAVÁVEL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CURETA GRACEY 5-6 PRODUZIDA EM AÇO INOXIDÁVEL AISI 304 E AISI 420, PONTAS FINAS, TAMANHO: 17 CM.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CURETA GRACEY 7-8 PRODUZIDA EM AÇO INOXIDÁVEL AISI 304 E AISI 420, PONTAS FINAS,TAMANHO: 17 CM.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LAMPARINA A ALCOOL DE VIDRO CAPACIDADE DE 60ML COM PAVIO E TAMPA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MONTE ALEGRE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LAMPARINA A ALCOOL EM AÇO INOXIDAVEL CAPACIDADE DE 60 ML COM PAVIO E TAMPA(ODONTO)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MONTE ALEGRE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 PARA OSSO EM AÇO INOXIDAVEL, AUTOCLAVAVEL.(ODONTO)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MED EQUIPAMENTOS E </w:t>
            </w:r>
            <w:r>
              <w:rPr>
                <w:rFonts w:ascii="Arial" w:eastAsia="Times New Roman" w:hAnsi="Arial" w:cs="Tahoma"/>
                <w:b/>
                <w:sz w:val="16"/>
                <w:szCs w:val="16"/>
                <w:lang w:eastAsia="ar-SA"/>
              </w:rPr>
              <w:lastRenderedPageBreak/>
              <w:t>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GATES GLIDDEN 28MM N1 EM AÇO INOXIDAVEL PARA </w:t>
            </w:r>
            <w:r>
              <w:rPr>
                <w:rFonts w:ascii="Arial" w:eastAsia="Times New Roman" w:hAnsi="Arial" w:cs="Tahoma"/>
                <w:b/>
                <w:sz w:val="16"/>
                <w:szCs w:val="16"/>
                <w:lang w:eastAsia="ar-SA"/>
              </w:rPr>
              <w:lastRenderedPageBreak/>
              <w:t>BAIXA ROTAÇAO EMBALAGEM COM SEIS(ODONTO)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MK LIFE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GATES GLIDDEN 32MM N2 EM AÇO INOXIDAVEL PARA BAIXA ROTAÇAO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MK LIFE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GATES GLIDDEN 32MM N3 EM AÇO INOXIDAVEL PARA BAIXA ROTAÇAO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MK LIFE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FLEX-FILE 2ª SÉRIE EM AÇO INOXIDÁVEL, SECÇÃO TRANSVERSAL TRIANGULAR, CONICIDADE 2, 21MM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SACO PLASTICO 4 X 24CM TRANSPARENTE,  EMBALAGEM COM 100 UNIDADES.(ODONTO)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SEG PLAST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2112F  ALTA ROTAÇAO,HASTE EM AÇO INOXIDAVEL,GRANULOS EM DIAMANTE NATURAL VALIDADE INDETERMINADA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EVIDENCIADOR DE PLACA BACTERIANA PELA AÇÃO DA FUCSINA, FUCSINA BÁSICA 2%, SACARINA SÓDICA, LACTOSE, CICLAMATO DE SÓDIO E EXCIPIENTES, EMBALAGEM COM 120 PASTILHAS.(ODONTO)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IODONTOSUL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ALAVANCA SELDIN ADULTO ESQUERDA, EM AÇO INOXIDÁVEL, AUTOCLAVÁVEL,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ALAVANCA SELDIN ADULTO DIREITA, EM AÇO INOXIDÁVEL, AUTOCLAVAVEL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MED EQUIPAMENTOS E MATERIAIS </w:t>
            </w:r>
            <w:r>
              <w:rPr>
                <w:rFonts w:ascii="Arial" w:eastAsia="Times New Roman" w:hAnsi="Arial" w:cs="Tahoma"/>
                <w:b/>
                <w:sz w:val="16"/>
                <w:szCs w:val="16"/>
                <w:lang w:eastAsia="ar-SA"/>
              </w:rPr>
              <w:lastRenderedPageBreak/>
              <w:t>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ALVEOLOTOMO RETO 16 CM EM AÇO INOXIDAVEL AUTOCLAVAVEL COM </w:t>
            </w:r>
            <w:r>
              <w:rPr>
                <w:rFonts w:ascii="Arial" w:eastAsia="Times New Roman" w:hAnsi="Arial" w:cs="Tahoma"/>
                <w:b/>
                <w:sz w:val="16"/>
                <w:szCs w:val="16"/>
                <w:lang w:eastAsia="ar-SA"/>
              </w:rPr>
              <w:lastRenderedPageBreak/>
              <w:t>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PORTA AMALGAMA  TAMANHO 14CM.  EM AÇO INOXIDÁVEL AISI-420.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PORTA MATRIZ, TIPO TOFFLEMIRE, EM AÇO INOXIDÁVEL(ODONTO)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MARYAN TRADING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LARGO 32MM N2 EM AÇO INOXIDÁVEL PARA BAIXA ROTAÇÃO COM PONTA INATIVA(ODONTO)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MK LIFE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LARGO 32MM N3 EM AÇO INOXIDÁVEL PARA BAIXA ROTAÇÃO COM PONTA INATIVA(ODONTO)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MK LIFE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ACESSÓRIO DE GUTA PERCHA FM EMBALAGEM COM 120 UNIDADES DE 28 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ESPACADOR DIGITAL EM AÇO INOXIDAVEL PARA TÉCNICA DE CONDENSAÇÃO DE 25MM AZUL COM 06 UNIDADES.(ODONTO)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22,16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ESPACADOR DIGITAL EM AÇO INOXIDAVEL PARA TÉCNICA DE CONDENSAÇÃO DE 25MM VERMELHO COM 06 UNIDADES.(ODONTO)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FLEX-FILE Nº10 EM AÇO INOXIDÁVEL, SECÇÃO TRANSVERSAL TRIANGULAR, CONICIDADE 2, 21MM(ODONTO)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 FILE Nº8 EM AÇO INOXIDÁVEL, SECÇÃO TRANSVERSAL QUADRANGULAR, CONICIDADE 2, 21MM(ODONTO)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MED EQUIPAMENTOS E MATERIAIS </w:t>
            </w:r>
            <w:r>
              <w:rPr>
                <w:rFonts w:ascii="Arial" w:eastAsia="Times New Roman" w:hAnsi="Arial" w:cs="Tahoma"/>
                <w:b/>
                <w:sz w:val="16"/>
                <w:szCs w:val="16"/>
                <w:lang w:eastAsia="ar-SA"/>
              </w:rPr>
              <w:lastRenderedPageBreak/>
              <w:t>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LIMAS FLEX-FILE Nº08 EM AÇO INOXIDÁVEL, SECÇÃO TRANSVERSAL TRIANGULAR, </w:t>
            </w:r>
            <w:r>
              <w:rPr>
                <w:rFonts w:ascii="Arial" w:eastAsia="Times New Roman" w:hAnsi="Arial" w:cs="Tahoma"/>
                <w:b/>
                <w:sz w:val="16"/>
                <w:szCs w:val="16"/>
                <w:lang w:eastAsia="ar-SA"/>
              </w:rPr>
              <w:lastRenderedPageBreak/>
              <w:t>CONICIDADE 2, 25MM(ODONTO)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MICROMOTOR: PEÇA DE MÃO COM DESIGN ERGONÔMICO, CORPO METÁLICO, COM SISTEMA DE CONEXÃO NO EQUIPO ODONTOLÓGICO TIPO UNIVERSAL BORDEN (ISO 9168) E CONEXÃO TIPO INTRA (ISO 3964) NO CONTRA ÂNGULO / PEÇA RETA; AUTOCLAVÁVEL A 135°C; TRABALHA COM 20.000 RPM (MÁX.). POSSUIR REGISTRO DA ANVISA E CERTIFICADO DE BOAS PRÁTICAS DE FABRICAÇÃO.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381,60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CALU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PEÇA CONTRA ANGULO ODONTOLOGICO, POSSUIR GIRO LIVRE DE 360°, USO COM MICRO MOTOR PNEUMATICO, ACOPLAMENTO INTRAMATIC(ODONTO)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441,60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CALU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DISCOS DE LIXA SOF-LEX POP ON KIT COM 120 UNIDADES SORTIDAS COM QUARTO GRANULAÇÕES: GROSSA, MEDIA, FINA E SUPERFINA. COSTADO EM POLIESTER.(4931B1)  CENTRO METALICO PARA ENCAIXE DO MANDRIL,SERIE LARANJA + MANDRIL. POSSUIR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195,84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KERR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SERINGA CARPULE COM REFLUXO, EM AÇO INOXIDÁVEL, AUTOCLAVÁVEL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ANGULADA MILIMETRADA DUPLA EM AÇO INOXIDAVEL AUTOCLAVAVEL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SACA BROCA UNIVERSAL PARA ALTA ROTAÇÃO, AUTOCLAVÁVEL.(ODONTO)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 FLEX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MED EQUIPAMENTOS E MATERIAIS </w:t>
            </w:r>
            <w:r>
              <w:rPr>
                <w:rFonts w:ascii="Arial" w:eastAsia="Times New Roman" w:hAnsi="Arial" w:cs="Tahoma"/>
                <w:b/>
                <w:sz w:val="16"/>
                <w:szCs w:val="16"/>
                <w:lang w:eastAsia="ar-SA"/>
              </w:rPr>
              <w:lastRenderedPageBreak/>
              <w:t>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4103 ALTA ROTAÇAO,HASTE EM AÇO INOXIDAVEL,GRANULOS EM </w:t>
            </w:r>
            <w:r>
              <w:rPr>
                <w:rFonts w:ascii="Arial" w:eastAsia="Times New Roman" w:hAnsi="Arial" w:cs="Tahoma"/>
                <w:b/>
                <w:sz w:val="16"/>
                <w:szCs w:val="16"/>
                <w:lang w:eastAsia="ar-SA"/>
              </w:rPr>
              <w:lastRenderedPageBreak/>
              <w:t>DIAMANTE NATURAL VALIDADE INDETERMINADA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TAÇA DE BORRACHA PARA CONTRA ÂNGULO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IODONTOSUL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GATES GLIDDEN 32MM N1 EM AÇO INOXIDAVEL PARA BAIXA ROTAÇAO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MK LIFE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LENCOL DIQUE DE BORRACHA EMBALADOS INDIVIDUALMENTE TM13, 5X13, 5 cm,ISENTO DE PÓ E REGISTRO NA ANVISA CAIXA COM 26 UNIDADES(ODONTO)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MK LIFE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DISCO DE LIXA PARA RESINA 12,7MM  GROSSO COM 30 UNIDADES, (4931G)  CENTRO METÁLICO FÁCIL ENCAIXE DO MANDRIL, QUE É ESPECIFICO PARA O SISTEMA E DEVE SER ACOPLADO EM CONTRA-ÂNGULO. SERIE LARANJA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67,68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TDV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 FILE 1ª SÉRIE EM AÇO INOXIDÁVEL, SECÇÃO TRANSVERSAL QUADRANGULAR, CONICIDADE 2, 31MM(ODONTO)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 FILE 2ª SÉRIE EM AÇO INOXIDÁVEL, SECÇÃO TRANSVERSAL QUADRANGULAR, CONICIDADE 2, 31MM(ODONTO)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 FILE Nº15 EM AÇO INOXIDÁVEL, SECÇÃO TRANSVERSAL QUADRANGULAR, CONICIDADE 2, 25MM(ODONTO)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FLEX-FILE Nº20 EM AÇO INOXIDÁVEL, SECÇÃO TRANSVERSAL TRIANGULAR, CONICIDADE 2, 25MM(ODONTO)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 FILE Nº35 EM AÇO INOXIDÁVEL, SECÇÃO TRANSVERSAL QUADRANGULAR, CONICIDADE 2, 25MM(ODONTO)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PINÇA PORTA GRAMPO PALMER SERRILHADA EM AÇO INOXIDAVEL AUTOCLAVAVEL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69,12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MARYAN TRADING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ALAVANCA SELDIN INFANTIL  ESQUERDA, EM AÇO INOXIDÁVEL, AUTOCLAVÁVEL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LARGO 28MM N1 EM AÇO INOXIDÁVEL PARA BAIXA ROTAÇÃO COM PONTA INATIVA(ODONTO)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MK LIFE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LARGO 28MM N2 EM AÇO INOXIDÁVEL PARA BAIXA ROTAÇÃO COM PONTA INATIVA(ODONTO)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MK LIFE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CALCADOR HOLLEMBACK Nº2 EM AÇO INOXIDAVEL AUTOCLAVAVEL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ACESSÓRIO DE GUTA PERCHA F EMBALAGEM COM 120 UNIDADES DE 28 MM.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ACESSÓRIO DE GUTA PERCHA R8 EMBALAGEM COM 120 UNIDADES DE 28 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ACESSÓRIO DE GUTA PERCHA RS EMBALAGEM COM 120 UNIDADES DE 28 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CURETA GRACEY 11-12 PRODUZIDA EM AÇO INOXIDÁVEL AISI 304 E AISI 420, PONTAS FINAS, TAMANHO: 17 CM.(ODONTO)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RETA MILIMETRADA EM AÇO INOXIDAVEL AUTOCLAVAVEL(ODONTO)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ALAVANCA APICAL 301 RETA , EM AÇO INOXIDÁVEL, AUTOCLAVÁVEL, COM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DE ACABAMENTO E POLIMENTO: PASTA A BASE DE OXIDO DE ALUMINIO GRANULAÇÃO EXTRA-FINA DE 6 A 8 MICRONS, SERINGA DE 4 GRAMAS, COM PONTAS APLICADORASODONTO)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IODONTOSUL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CIMENTO PROVISORIO DE OXIDO DE ZINCO E EUGENOL  Kit c/ 1 FRASCO DO PÓ C/ 38G E 1 FRASCO DO LÍQUIDO C/ 15ML,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MRI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SERINGA MÁRIO LEONARDO PARA INSERÇÃO DE CALEN NO INTERIOR DOS CANAIS RADICULARES EM ACABAMENTO CROMADO, POSSUI EMBOLO ROSQUEAVEL(ODONTO)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38,40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PINÇA KELLY 14 CM CURVA - CONFECCIONADO EM AÇO INOXIDAVEL , 14CM,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MARYAN TRADING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PINÇA KELLY 14 CM RETA - CONFECCIONADO EM AÇO INOXIDAVEL , 14CM, EMBALAGEM PLASTICA INDIVIDUAL, CONSTANDO OS DADOS DE IDENTIFICAÇAO, PROCEDENCIA E RASTREABILIDADE. </w:t>
            </w:r>
            <w:r>
              <w:rPr>
                <w:rFonts w:ascii="Arial" w:eastAsia="Times New Roman" w:hAnsi="Arial" w:cs="Tahoma"/>
                <w:b/>
                <w:sz w:val="16"/>
                <w:szCs w:val="16"/>
                <w:lang w:eastAsia="ar-SA"/>
              </w:rPr>
              <w:lastRenderedPageBreak/>
              <w:t>FABRICADO DE ACORDO NORMAS DA ABNT.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MARYAN TRADING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TESOURA MAYO RETA 15 CM - CONFECCIONADO EM AÇO INOXIDAVEL , 15CM, EMBALAGEM PLASTICA INDIVIDUAL, CONSTANDO OS DADOS DE IDENTIFICAÇAO, PROCEDENCIA E RASTREABILIDADE. FABRICADO DE ACORDO NORMAS DA ABNT.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MARYAN TRADING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TESOURA IRIS CURVA 12 CM  - CONFECCIONADO EM AÇO INOXIDAVEL , 12CM,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MARYAN TRADING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PINÇA  HALSTEAD MOSQUITO RETA 10CM - CONFECCIONADO EM AÇO INOXIDAVEL , 10CM,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MARYAN TRADING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MED EQUIPAMENTOS E </w:t>
            </w:r>
            <w:r>
              <w:rPr>
                <w:rFonts w:ascii="Arial" w:eastAsia="Times New Roman" w:hAnsi="Arial" w:cs="Tahoma"/>
                <w:b/>
                <w:sz w:val="16"/>
                <w:szCs w:val="16"/>
                <w:lang w:eastAsia="ar-SA"/>
              </w:rPr>
              <w:lastRenderedPageBreak/>
              <w:t>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PINÇA  HALSTEAD MOSQUITO CURVA 10CM - </w:t>
            </w:r>
            <w:r>
              <w:rPr>
                <w:rFonts w:ascii="Arial" w:eastAsia="Times New Roman" w:hAnsi="Arial" w:cs="Tahoma"/>
                <w:b/>
                <w:sz w:val="16"/>
                <w:szCs w:val="16"/>
                <w:lang w:eastAsia="ar-SA"/>
              </w:rPr>
              <w:lastRenderedPageBreak/>
              <w:t>CONFECCIONADO EM AÇO INOXIDAVEL , 10CM,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MARYAN TRADING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PINÇA ALLIS 15 CM EM AÇO INOXIDADEL AUTOCLAVAVEL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28,80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MARYAN TRADING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ALAVANCA SELDIN INFANTIL  RETA, EM AÇO INOXIDÁVEL, AUTOCLAVÁVEL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ALAVANCA SELDIN ADULTO CONJUNTO ( 3 PEÇAS).DIREITO.ESQUERDO E  PONTA FINA, EM AÇO INOXIDÁVEL, AUTOCLAVÁVEL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ADAPTADOR PARA SUGADOR PRODUZIDO EM SILICONE FLEXIVEL ATÓXICO, ADAPTA-SE FACILMENTE AO EQUIPAMENTO ODONTOLOGICO E PERMITE FACIL REMOÇÃO E LIMPEZA, AUTOCLAVAVEL E POSSUIR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MULTIPARTS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ESPACADOR DIGITAL EM ACO INOXIDAVEL PARA TÉCNICA DE CONDENSAÇÃO DE 25MM Nº4(ODONTO)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ESCOVA DE ROBINSON PARA CONTRA ÂNGULO RETA BRANCA EMBALAGEM COM UMA UNIDADE(ODONTO)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IODONTOSUL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MED EQUIPAMENTOS E </w:t>
            </w:r>
            <w:r>
              <w:rPr>
                <w:rFonts w:ascii="Arial" w:eastAsia="Times New Roman" w:hAnsi="Arial" w:cs="Tahoma"/>
                <w:b/>
                <w:sz w:val="16"/>
                <w:szCs w:val="16"/>
                <w:lang w:eastAsia="ar-SA"/>
              </w:rPr>
              <w:lastRenderedPageBreak/>
              <w:t>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CARIOSTATICO COM ÁCIDO FLUORÍDRICO, NITRATO DE </w:t>
            </w:r>
            <w:r>
              <w:rPr>
                <w:rFonts w:ascii="Arial" w:eastAsia="Times New Roman" w:hAnsi="Arial" w:cs="Tahoma"/>
                <w:b/>
                <w:sz w:val="16"/>
                <w:szCs w:val="16"/>
                <w:lang w:eastAsia="ar-SA"/>
              </w:rPr>
              <w:lastRenderedPageBreak/>
              <w:t>PRATA E HIDRÓXIDO DE AMÔNIA QUE REAGEM FORMANDO O FLUORETO DE CÁCIO E FOSFATO DE PRATA NA PRESENÇA DA DENTINA.FRASCO COM 10ML(ODONTO)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IODONTOSUL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ACESSÓRIO DE GUTA PERCHA MF EMBALAGEM COM 120 UNIDADES DE 28 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3070 ALTA ROTAÇAO,HASTE EM AÇO INOXIDAVEL,GRANULOS EM DIAMANTE NATURAL VALIDADE INDETERMINADA E REGISTRO NA ANVISA (ODONTO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TRANSMETAL CILINDRICA 25MM ALTA ROTACAO Nº12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 FILE Nº25 EM AÇO INOXIDÁVEL, SECÇÃO TRANSVERSAL QUADRANGULAR, CONICIDADE 2, 25MM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MANDRIL ADAPTADOR COM ENCAIXE PARA DISCOS SOF-LEX, BAIXA ROTAÇÃO, EM AÇO INOXIDÁVEL E AUTOCLAVÁVEL.(ODONTO)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FAVA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 RETRATOR GENGIVAL PRORETRACT ULTRA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AAF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PARA PECA DE MAO GET CARIDE BURS CARBONETO DE TUNGSTENIO N° 8 (ODONTO)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MK LIFE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ACESSÓRIO DE GUTA PERCHA R1 EMBALAGEM COM 120 UNIDADES DE 28 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RETA MILIMETRADA DUPLA EM ACO INOXIDAVEL AUTOCLAVAVEL(ODONTO)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FIXADOR DE IMAGEM DE RX ODONTOLÓGICO,COMPOSTO POR SULFITO DE SÓDIO, DIETILENO GLYCOL E HIDROQUINONA, FRASCO DE 475ML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Frs</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IODONTOSUL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FLEX-FILE Nº20 EM AÇO INOXIDÁVEL, SECÇÃO TRANSVERSAL TRIANGULAR, CONICIDADE 2, 21MM(ODONTO)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 FILE Nº20 EM AÇO INOXIDÁVEL, SECÇÃO TRANSVERSAL QUADRANGULAR, CONICIDADE 2, 25MM(ODONTO)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FLEX-FILE Nº25 EM AÇO INOXIDÁVEL, SECÇÃO TRANSVERSAL TRIANGULAR, CONICIDADE 2, 25MM(ODONTO)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FLEX-FILE Nº40 EM AÇO INOXIDÁVEL, SECÇÃO TRANSVERSAL TRIANGULAR, CONICIDADE 2, 21MM(ODONTO)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FLEX-FILE Nº15 EM AÇO INOXIDÁVEL, SECÇÃO TRANSVERSAL TRIANGULAR, CONICIDADE 2, 25MM(ODONTO)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FLEX-FILE Nº25 EM AÇO INOXIDÁVEL, SECÇÃO TRANSVERSAL TRIANGULAR, CONICIDADE 2, 21MM(ODONTO)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FLEX-FILE Nº40 EM AÇO INOXIDÁVEL, SECÇÃO TRANSVERSAL TRIANGULAR, CONICIDADE 2, 25MM(ODONTO)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LIMAS K FILE Nº20 EM AÇO INOXIDÁVEL, SECÇÃO TRANSVERSAL QUADRANGULAR, </w:t>
            </w:r>
            <w:r>
              <w:rPr>
                <w:rFonts w:ascii="Arial" w:eastAsia="Times New Roman" w:hAnsi="Arial" w:cs="Tahoma"/>
                <w:b/>
                <w:sz w:val="16"/>
                <w:szCs w:val="16"/>
                <w:lang w:eastAsia="ar-SA"/>
              </w:rPr>
              <w:lastRenderedPageBreak/>
              <w:t>CONICIDADE 2, 21MM(ODONTO)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 FILE Nº40 EM AÇO INOXIDÁVEL, SECÇÃO TRANSVERSAL QUADRANGULAR, CONICIDADE 2, 25MM(ODONTO)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SUGADOR CIRURGICO DESCARTAVEL  CAIXA COM 20 UNIDADES (DIÂMETRO DO TUBO DE 5MM) E 40 PONTEIRAS (20 DE 2,5MM E 20 DE 3,0MM DE DIÂMETRO). REGISTRO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2I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TIRA DE LIXA METÁLICA PARA ACABAMAENTO DENTAL EMBALAGEM COM 12 UNIDADES DE 6MM(ODONTO)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BIODINÂMICA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PALITO DE MADEIRA PARA PICOLE PONTAS ARREDONDADOS EMBALAGEM COM 100 UNIDADES(ODONTO)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ESTILO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MASCARAS DE PROTEÇAO N-95 PFF2 9920, REGISTRADO NO MS, CFE EXIGIDO PELO ART. 12 DA LEI 6360 DE 23/09/76 E RESOLUÇAO DA DIRETORIA COLEGIADA DA ANVISA – RDC N 185, DE 06/11/01. POSSUIR: AUTORIZAÇAO DE FUNCIONAMENTO DE EMPRESA (AFE);  APRESENTAR REGISTRO NA ANVISA E CA.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SUPER SAFETY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PINÇA HALSTEAD  MOSQUITO CURVA 12CM - CONFECCIONADO EM AÇO INOXIDAVEL , 12CM,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MARYAN TRADING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PINÇA KELLY 16 CM CURVA - CONFECCIONADO EM AÇO INOXIDAVEL , 16CM,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MARYAN TRADING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CALCADOR WARD Nº5 EM AÇO INOXIDAVEL AUTOCLAVAVEL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CALCADOR WARD Nº4 EM AÇO INOXIDAVEL AUTOCLAVAVEL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CALCADOR WARD Nº3 EM AÇO INOXIDAVEL AUTOCLAVAVEL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CURETA GRACEY 13-14 PRODUZIDA EM AÇO INOXIDÁVEL AISI 304 E AISI 420, PONTAS FINAS, TAMANHO: 17 CM.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ESCULPIDOR FRAN Nº2 EM AÇO INOXIDAVEL AUTOCLAVAVEL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EXTRATOR DE TARTARO Nº2 EM AÇO INOXIDAVEL, AUTOCLAVAVEL.(ODONTO)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ADULTO Nº121, EM AÇO INOXIDÁVEL, AUTOCLAVÁVEL.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72,80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MARYAN TRADING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MED EQUIPAMENTOS E MATERIAIS </w:t>
            </w:r>
            <w:r>
              <w:rPr>
                <w:rFonts w:ascii="Arial" w:eastAsia="Times New Roman" w:hAnsi="Arial" w:cs="Tahoma"/>
                <w:b/>
                <w:sz w:val="16"/>
                <w:szCs w:val="16"/>
                <w:lang w:eastAsia="ar-SA"/>
              </w:rPr>
              <w:lastRenderedPageBreak/>
              <w:t>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LIMAS FLEX-FILE Nº15 EM AÇO INOXIDÁVEL, SECÇÃO TRANSVERSAL TRIANGULAR, </w:t>
            </w:r>
            <w:r>
              <w:rPr>
                <w:rFonts w:ascii="Arial" w:eastAsia="Times New Roman" w:hAnsi="Arial" w:cs="Tahoma"/>
                <w:b/>
                <w:sz w:val="16"/>
                <w:szCs w:val="16"/>
                <w:lang w:eastAsia="ar-SA"/>
              </w:rPr>
              <w:lastRenderedPageBreak/>
              <w:t>CONICIDADE 2, 21MM(ODONTO)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SUGADOR CIRURGICO METALICO AUTOCLAVAVEL UNIDADE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TESOURA MAYO STILLE CURVA 15 CM - CONFECCIONADO EM AÇO INOXIDAVEL, 15CM, EMBALAGEM PLASTICA INDIVIDUAL, CONSTANDO OS DADOS DE IDENTIFICAÇAO, PROCEDENCIA E RASTREABILIDADE. FABRICADO DE ACORDO NORMAS DA ABNT.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MARYAN TRADING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ACESSÓRIO DE GUTA PERCHA R7 EMBALAGEM COM 120 UNIDADES DE 28 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REEMBASADOR SOFT PROVISÓRIO EMBALAGEM COM 30g DE PÓ + 8ml DE LIQUIDO + 1 FRASCO DE GLAZE 8ml + 2 COPOS MEDIDORES.(ODONTO)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TDV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ALVEOLOTOMO CURVO 16CM EM AÇO INOXIDAVEL E AUTOCLAVAVEL(ODONTO)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6B INVENT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LÊNTULO CAIXA COM 4 UNIDADES DE TAMANHOS DIFERENTES IDENTIFICADOS POR COR, CALIBRADOS EM 25, 30 35 E 40, 25MM(ODONTO)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TDK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ABRIDOR DE BOCA MOLT ADULTO 14CM, AÇO INOX. REGISTRO NA ANVISA AUTOCLAVAVEL.(ODONTO)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MED EQUIPAMENTOS E MATERIAIS </w:t>
            </w:r>
            <w:r>
              <w:rPr>
                <w:rFonts w:ascii="Arial" w:eastAsia="Times New Roman" w:hAnsi="Arial" w:cs="Tahoma"/>
                <w:b/>
                <w:sz w:val="16"/>
                <w:szCs w:val="16"/>
                <w:lang w:eastAsia="ar-SA"/>
              </w:rPr>
              <w:lastRenderedPageBreak/>
              <w:t>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CREME DENTAL FLUORETADO. EMBALAGEM 90G. COM REGISTRO NA ANVISA. VALIDADE 2 ANOS.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FREEDENT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LARGO 28MM N3 EM AÇO INOXIDÁVEL PARA BAIXA ROTAÇÃO COM PONTA INATIVA(ODONTO)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MK LIFE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LARGO 32MM N1 EM AÇO INOXIDÁVEL PARA BAIXA ROTAÇÃO COM PONTA INATIVA(ODONTO)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MK LIFE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FLUOR GEL ACIDULADO, FRASCO COM 200ML, COM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Frs</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IODONTOSUL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FLEX-FILE 1ª SÉRIE EM AÇO INOXIDÁVEL, SECÇÃO TRANSVERSAL TRIANGULAR, CONICIDADE 2, 21MM(ODONTO)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FLEX-FILE 1ª SÉRIE EM AÇO INOXIDÁVEL, SECÇÃO TRANSVERSAL TRIANGULAR, CONICIDADE 2, 25MM(ODONTO)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FLEX-FILE 1ª SÉRIE EM AÇO INOXIDÁVEL, SECÇÃO TRANSVERSAL TRIANGULAR, CONICIDADE 2, 31MM(ODONTO)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HEDSTROEN 1ª SÉRIE EM AÇO INOXIDÁVEL, SECÇÃO TRANSVERSAL EM FORMA DE GOTA COM PONTA ATIVADA, CONICIDADE 2, 21MM(ODONTO)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HEDSTROEN 1ª SÉRIE EM AÇO INOXIDÁVEL, SECÇÃO TRANSVERSAL EM FORMA DE GOTA COM PONTA ATIVADA, CONICIDADE 2, 25MM(ODONTO)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HEDSTROEN 1ª SÉRIE EM AÇO INOXIDÁVEL, SECÇÃO TRANSVERSAL EM FORMA DE GOTA COM PONTA ATIVADA, CONICIDADE 2, 31MM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MED EQUIPAMENTOS E </w:t>
            </w:r>
            <w:r>
              <w:rPr>
                <w:rFonts w:ascii="Arial" w:eastAsia="Times New Roman" w:hAnsi="Arial" w:cs="Tahoma"/>
                <w:b/>
                <w:sz w:val="16"/>
                <w:szCs w:val="16"/>
                <w:lang w:eastAsia="ar-SA"/>
              </w:rPr>
              <w:lastRenderedPageBreak/>
              <w:t>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LIMAS HEDSTROEN 2ª SÉRIE EM AÇO INOXIDÁVEL, SECÇÃO </w:t>
            </w:r>
            <w:r>
              <w:rPr>
                <w:rFonts w:ascii="Arial" w:eastAsia="Times New Roman" w:hAnsi="Arial" w:cs="Tahoma"/>
                <w:b/>
                <w:sz w:val="16"/>
                <w:szCs w:val="16"/>
                <w:lang w:eastAsia="ar-SA"/>
              </w:rPr>
              <w:lastRenderedPageBreak/>
              <w:t>TRANSVERSAL EM FORMA DE GOTA COM PONTA ATIVADA, CONICIDADE 2, 21MM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HEDSTROEN 2ª SÉRIE EM AÇO INOXIDÁVEL, SECÇÃO TRANSVERSAL EM FORMA DE GOTA COM PONTA ATIVADA, CONICIDADE 2, 25MM(ODONTO)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HEDSTROEN 2ª SÉRIE EM AÇO INOXIDÁVEL, SECÇÃO TRANSVERSAL EM FORMA DE GOTA COM PONTA ATIVADA, CONICIDADE 2, 31MM(ODONTO)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PINÇA BACKAUS 13 CM EM AÇO INOXIDADEL AUTOCLAVAVEL E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MARYAN TRADING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PORTA MATRIZ, TIPO IVORY, EM AÇO INOXIDÁVEL(ODONTO)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MARYAN TRADING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ABRIDOR DE BOCA SILICONE ADULTO, 40X30X20, AUTOCLAVÁVEL, REGISTRO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IODONTOSUL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ACESSÓRIO DE GUTA PERCHA B8 EMBALAGEM COM 120 UNIDADES DE 28 MM.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BANDEJA INOX RETANGULAR LISA 24X18X1,5CM. CONFECCIONADA EM AÇO INOXIDÁVEL.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AÇONOX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BOBINAS LISAS DE 25 CM, PRODUZIDAS EM PAPEL GRAU CIRURGICO E FILME LAMINADO(POLIESTER/POLIPROPILENO),INDICADO PARA ESTERILIZAÇAO EM AUTOCLAVE A VAPOR, PERMEAVEL AO VAPOR E AO AR, IMPERMEAVEL A MICROORGANISMOS, RESISTENTE AO CALOR, </w:t>
            </w:r>
            <w:r>
              <w:rPr>
                <w:rFonts w:ascii="Arial" w:eastAsia="Times New Roman" w:hAnsi="Arial" w:cs="Tahoma"/>
                <w:b/>
                <w:sz w:val="16"/>
                <w:szCs w:val="16"/>
                <w:lang w:eastAsia="ar-SA"/>
              </w:rPr>
              <w:lastRenderedPageBreak/>
              <w:t>LIVRES DE NUTRIENTES MICROBIANOS E RESIDUOS TOXICOS, TRANSPARENCIA DO FILME QUE PERMITA A VISUALIZAÇAO DO MATERIAL EMBALADO, DOTADO DE INDICADORES QUIMICOS QUE MUDAM DE COR APOS O PROCESSO DE ESTERILIZAÇAO, INDICADOR DE SENTIDO CORRETO DE ABERTURA NA EMBALAGEM, APRESENTAÇAO EM BOBINAS DE 100 METROS DE COMPRIMENTO. POSSUIR: AUTORIZAÇAO DE FUNCIONAMENTO DE EMPRESA (AFE); APRESENTAR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POLLITEX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ESPACADOR DIGITAL EM ACO INOXIDAVEL PARA TÉCNICA DE CONDENSAÇÃO DE 25MM Nº3(ODONTO)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ACIDO FOLICO 5 MG CP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BRAINFARMA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CARBONATO DE CÁLCIO 1250MG (500MG DE CÁLCIO) CP  (APRESENTAR REGISTRO OU NOTIFICAÇÃO SIMPLIFICADA)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VITAMED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DEXCLORFENIRAMINA 2MG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GEOLAB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CLORANFENICOL + COLAGENASE 10 MG + 0,6 U/G POMADA 30G (ESPECIAL)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ABBOTT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METOCLOPRAMIDA, CLORIDRATO 4MG/ML SOLUÇÃO ORAL 10 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MARIOL/ PHARLAB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ACIDO VALPROICO 250 MG CP.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ABBOTT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ACIDO VALPROICO 500 MG CP.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ABBOTT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LIDOCAÍNA 100MG/5G GEL 2% TUBO 30G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NEOQUIMICA/ CRISTALIA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SORO FISIOLÓGICO 0,9% FRASCO SISTEMA FECHADO 250ML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EQUIPLEX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PREDNISOLONA , FOSFATO SÓDICO 3 MG/ML SOL. ORAL FRS. C/ 100ML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ANLODIPINO, BESILATO 5 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GEOLAB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AZITROMICINA 40MG/ML (600MG) 15ML (ESPECIAL)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NEOQUIMICA/ BRAINFARMA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LUVAS DE PROCEDIMENTO LATEX NAO ESTEREIS TAMANHO M (CAIXA COM 100), SUPERFICIE LISA, AMBIDESTRA, CONTENDO PO BIOABSORVIVEL, PRODUTO DE LATEX DE BORRACHA 100% NATURAL. POSSUIR: AUTORIZAÇAO DE FUNCIONAMENTO DE EMPRESA (AFE);  SELO DE CONFORMIDADE  INMETRO, APRESENTAR REGISTRO NA ANVISA E CA.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TARGA/ LEMGRUBER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CAIXA DE LUVAS DE PROCEDIMENTO LATEX NAO ESTEREIS TAMANHO P (CAIXA COM 100), SUPERFICIE LISA, AMBIDESTRA, CONTENDO PO BIOABSORVIVEL, PRODUTO DE LATEX DE BORRACHA 100% NATURAL. POSSUIR: AUTORIZAÇAO DE FUNCIONAMENTO DE EMPRESA (AFE);  SELO DE CONFORMIDADE  INMETRO, APRESENTAR REGISTRO NA ANVISA E CA.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TARGA/ LEMGRUBER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BOBINAS LISAS DE 15 CM, PRODUZIDAS EM PAPEL GRAU CIRURGICO E FILME LAMINADO(POLIESTER/POLIPROPILENO),INDICADO PARA ESTERILIZAÇAO EM AUTOCLAVE A VAPOR, PERMEAVEL AO VAPOR E AO AR, IMPERMEAVEL A MICROORGANISMOS, RESISTENTE AO CALOR, </w:t>
            </w:r>
            <w:r>
              <w:rPr>
                <w:rFonts w:ascii="Arial" w:eastAsia="Times New Roman" w:hAnsi="Arial" w:cs="Tahoma"/>
                <w:b/>
                <w:sz w:val="16"/>
                <w:szCs w:val="16"/>
                <w:lang w:eastAsia="ar-SA"/>
              </w:rPr>
              <w:lastRenderedPageBreak/>
              <w:t xml:space="preserve">LIVRES DE NUTRIENTES MICROBIANOS E RESIDUOS TOXICOS, TRANSPARENCIA DO FILME QUE PERMITA A VISUALIZAÇAO DO MATERIAL EMBALADO, DOTADO DE INDICADORES QUIMICOS QUE MUDAM DE COR APOS O PROCESSO DE ESTERILIZAÇAO, INDICADOR DE SENTIDO CORRETO DE ABERTURA NA EMBALAGEM, APRESENTAÇAO EM BOBINAS COM 100 METROS DE COMPRIMENTO.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67,64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DUOTEC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CIPROFIBRATO 100MG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BIOLAB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SORO FISIOLÓGICO 0,9% FRASCO SISTEMA FECHADO 1000ML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EQUIPLEX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LUVA CIRURGICA ESTERILIZADA A RAIO GAMA Nº 7,5 (PAR) LEVEMENTE TALCADA, HIPOALERGENICA, BAINHA REFORÇADA, EMBALADA EM PAPEL GRAU CIRURGICO EM WALLET, POSSUIR INDICAÇAO DE MAO DIREITA E ESQUERDA E PROPORCIONAR ABERTURA ASSEPTICA. POSSUIR: AUTORIZAÇAO DE FUNCIONAMENTO DE EMPRESA (AFE);SELO DE CONFORMIDADE  INMETRO, APRESENTAR REGISTRO NA ANVISA E CA.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TARGA/ LEMGRUBER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LUVA CIRURGICA ESTERILIZADA A RAIO GAMA Nº 8,5 (PAR) LEVEMENTE TALCADA, HIPOALERGENICA, BAINHA REFORÇADA, EMBALADA EM PAPEL GRAU CIRURGICO EM WALLET, POSSUIR INDICAÇAO DE MAO DIREITA E ESQUERDA E PROPORCIONAR ABERTURA </w:t>
            </w:r>
            <w:r>
              <w:rPr>
                <w:rFonts w:ascii="Arial" w:eastAsia="Times New Roman" w:hAnsi="Arial" w:cs="Tahoma"/>
                <w:b/>
                <w:sz w:val="16"/>
                <w:szCs w:val="16"/>
                <w:lang w:eastAsia="ar-SA"/>
              </w:rPr>
              <w:lastRenderedPageBreak/>
              <w:t xml:space="preserve">ASSEPTICA.  POSSUIR: AUTORIZAÇAO DE FUNCIONAMENTO DE EMPRESA (AFE);  SELO DE CONFORMIDADE  INMETRO, APRESENTAR REGISTRO NA ANVISA E CA.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TARGA/ LEMGRUBER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LUVA CIRURGICA ESTERILIZADA A RAIO GAMA Nº 6,5 (PAR) LEVEMENTE TALCADA, HIPOALERGENICA, BAINHA REFORÇADA, EMBALADA EM PAPEL GRAU CIRURGICO EM WALLET, POSSUIR INDICAÇAO DE MAO DIREITA E ESQUERDA E PROPORCIONAR ABERTURA ASSEPTICA. POSSUIR: AUTORIZAÇAO DE FUNCIONAMENTO DE EMPRESA (AFE);  SELO DE CONFORMIDADE  INMETRO, APRESENTAR REGISTRO NA ANVISA E CA.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TARGA/ LEMGRUBER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NEBILET 5MG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ABBOTT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SYNTHROID 137MCG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ABBOTT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DEPAKOTE ER 500MG CP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ABBOTT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ANCORON 200MG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GEOLAB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DONAREN 50MG CP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APSEN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DONAREN RETARD 150MG CP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APSEN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CLORIDRATO DE SERTRALINA 50MG CP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GEOLAB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AVENTAL DESCARTÁVEL, FABRICADO EM TNT, USO HOSPITALAR 30G/M2, MANGA LONGA, PUNHO COM ELÁSTICO, ATÓXICO, HIPOALÉRGÊNICO, SEMI-IMPERMEÁVEL, ABERTURA </w:t>
            </w:r>
            <w:r>
              <w:rPr>
                <w:rFonts w:ascii="Arial" w:eastAsia="Times New Roman" w:hAnsi="Arial" w:cs="Tahoma"/>
                <w:b/>
                <w:sz w:val="16"/>
                <w:szCs w:val="16"/>
                <w:lang w:eastAsia="ar-SA"/>
              </w:rPr>
              <w:lastRenderedPageBreak/>
              <w:t>PARA AS COSTAS COM TIRAS PARA AJUSTE NA CINTURA, DECOTE COMUM RENTE AO PESCOÇO COM TIRAS PARA AJUSTE, TAMANHO ÚNICO, NÃO ESTÉRIL, EMBALAGEM COM DADOS DE IDENTIFICAÇÃO, RESISTENTE À UMIDADE, À ABRASÃO E À AÇÃO DE FUNGOS E BACTÉRIAS, EFICIÊNCIA DE FILTRAÇÃO BACTERIANA SUPERIOR A 91%, HEMORREPELENTE, HIDRORREPELENTE, HIPOALERGÊNICO E COM BAIXO DESPRENDIMENTO DE PARTÍCULAS. PACOTE COM 10 UNIDADES.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10803</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ANADONA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LUVA CIRURGICA ESTERILIZADA A RAIO GAMA Nº 8,0 (PAR) LEVEMENTE TALCADA, HIPOALERGENICA, BAINHA REFORÇADA, EMBALADA EM PAPEL GRAU CIRURGICO EM WALLET, POSSUIR INDICAÇAO DE MAO DIREITA E ESQUERDA E PROPORCIONAR ABERTURA ASSEPTICA. POSSUIR: AUTORIZAÇAO DE FUNCIONAMENTO DE EMPRESA (AFE); SELO DE CONFORMIDADE  INMETRO, APRESENTAR REGISTRO NA ANVISA E CA.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TARGA/ LEMGRUBER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MIOSAN 10MG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APSEN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LUVA CIRURGICA ESTERILIZADA A RAIO GAMA Nº 7,0 (PAR) LEVEMENTE TALCADA, HIPOALERGENICA, BAINHA REFORÇADA, EMBALADA EM PAPEL GRAU CIRURGICO EM WALLET, POSSUIR INDICAÇAO DE MAO DIREITA E ESQUERDA E PROPORCIONAR ABERTURA ASSEPTICA. POSSUIR: AUTORIZAÇAO DE FUNCIONAMENTO DE </w:t>
            </w:r>
            <w:r>
              <w:rPr>
                <w:rFonts w:ascii="Arial" w:eastAsia="Times New Roman" w:hAnsi="Arial" w:cs="Tahoma"/>
                <w:b/>
                <w:sz w:val="16"/>
                <w:szCs w:val="16"/>
                <w:lang w:eastAsia="ar-SA"/>
              </w:rPr>
              <w:lastRenderedPageBreak/>
              <w:t xml:space="preserve">EMPRESA (AFE);  SELO DE CONFORMIDADE  INMETRO, APRESENTAR REGISTRO NA ANVISA E CA.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TARGA/ LEMGRUBER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CITALOPRAM 20MG CP (ESPECIAL)(JUDICIAL)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FLUCONAZOL 150MG CP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MEDQUIMICA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NOVANLO 2,5MG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BIOLAB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TOUCA DE PROTEÇÃO SANFONADA DESCARTÁVEL.FABRICADA EM TECIDO NÃO TECIDO (TNT). POSSUIR ELÁSTICO PARA VEDAÇÃO DURANTE A UTILIZAÇÃO. TAMANHO ÚNICO. EMBALAGEM COM 100 UNIDADES.</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ANADONA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MICONAZOL, NITRATO 20MG/G CREME VAGINAL 80G COM 14 APLICADORES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PARACETAMOL 500MG + CODEÍNA, FOSFATO 30MG CP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GEOLAB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FUFAMED COM. IMPORTAÇAO MED.HOSP.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FITAS REAGENTES DE GLICOSE COMPATIVEL COM GLICOSIMETRO ACCU CHEK ACTIVE.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200150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ACCU CHEK ACTIVE/ROCHE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FUFAMED COM. IMPORTAÇAO MED.HOSP.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TIRAS REAGENTES DE GLICOSE ACCU CHEK ACTIVE (CORRELATO)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ACCU CHEK ACTIVE/ROCHE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FUFAMED COM. IMPORTAÇAO MED.HOSP.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APARELHO DE GLICEMIA (GLICOSIMETRO) - POSSUIR FOTOMETRO DE REFLETANCIA, MEMORIA PARA 200 RESULTADOS COM DATA E HORA, FAIXA DE MEDIÇÃO DE 10 A 600 MG/DL. POSSIBILIDADE DE COLETA DE SANGUE COM A TIRA-TESTE FORA DO MONITOR. POSSUIR LIGA/ DESLIGA AUTOMATICAMENTE AO INSERIR OU RETIRAR A TIRA-</w:t>
            </w:r>
            <w:r>
              <w:rPr>
                <w:rFonts w:ascii="Arial" w:eastAsia="Times New Roman" w:hAnsi="Arial" w:cs="Tahoma"/>
                <w:b/>
                <w:sz w:val="16"/>
                <w:szCs w:val="16"/>
                <w:lang w:eastAsia="ar-SA"/>
              </w:rPr>
              <w:lastRenderedPageBreak/>
              <w:t xml:space="preserve">TESTE.SER COMPATIVEL COM FITAS REAGENTES ACCU CHEK ACTIVE.POSSUIR: AUTORIZACAO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ACCU CHEK ACTIVE/ROCHE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FUFAMED COM. IMPORTAÇAO MED.HOSP.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HIDROCOLÓIDE CURATIVO COM ESPUMA DE POLIURETANO E ESPESSURA HOMOGÊNEA. O CURATIVO É ESTÉRIL E COMPOSTO POR UMA CAMADA INTERNA QUE CONTÉM OS 3 HIDROCOLÓIDES (GELATINA, PECTINA E CARBOXIMETILCELULOSE SÓDICA), POLIISOBUTILENO E POLÍMEROS ELASTOMÉRICOS ADICIONADOS À FÓRMULA, PARA CONTROLE DA FORMAÇÃO DO GEL. COM UMA CAMADA EXTERNA DE POLIURETANO QUE OFERECE UMA BARREIRA ANTIMICROBIANA. TAMANHO 10X10 CM. POSSUIR: AUTORIZAÇAO DE FUNCIONAMENTO DE EMPRESA (AFE); APRESENTAR REGISTRO NO MS.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DUODERM CGF/CONVATEC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FUFAMED COM. IMPORTAÇAO MED.HOSP.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BARREIRA LÍQUIDA, LIVRE DE ÁLCOOL, SECAGEM RÁPIDA QUE PROMOVE CAMADA PROTETORA AREJADA QUE AJUDA A PROTEGER PELES INTEGRAS OU DANIFICADAS DE FLUÍDOS CORPORAIS, ADESIVOS MÉDICOS E FRICÇÃO. FRASCO SPRAY COM 28ML.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SENSICARE/CONVATEC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FUFAMED COM. IMPORTAÇAO MED.HOSP.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GAZE DE RAYON EMBEBIDA EM AGE (ÁCIDOS GRAXOS ESSENCIAIS), VITAMINAS A E E, ÓLEOS DE COPAÍBA E MELALEUCA. TAMANHO: 7,5X15CM (UNIDADE)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PIELSANA/ DBS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FUFAMED COM. IMPORTAÇAO MED.HOSP.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CURATIVO ANTIMICROBIANO ESTÉRIL ALTAMENTE ABSORVENTE E NÃO ADERENTE. MATERIAL NÃO-</w:t>
            </w:r>
            <w:r>
              <w:rPr>
                <w:rFonts w:ascii="Arial" w:eastAsia="Times New Roman" w:hAnsi="Arial" w:cs="Tahoma"/>
                <w:b/>
                <w:sz w:val="16"/>
                <w:szCs w:val="16"/>
                <w:lang w:eastAsia="ar-SA"/>
              </w:rPr>
              <w:lastRenderedPageBreak/>
              <w:t>TECIDO, EM PLACA COM DUAS CAMADAS DE HIDROFIBRA UNIDAS POR COSTURAS DE CELULOSE REGENERADA. FIBRAS DE 100% CARBOXIMETILCELULOSE SÓDICA COM CAPACIDADE DE ABSORÇÃO E RETENÇÃO DE EXSUDATO POR MEIO DE AÇÃO HIDROFÍLICA EM ATÉ 22 VEZES O SEU PESO EM FLUÍDOS. CONTER 1,2% DE PRATA IÔNICA COM AÇÃO ANTIMICROBIANA DE AMPLO ESPECTRO DE MICROORGANISMOS PATOGÊNICOS, CLORETO DE BENZETÔNIO E EDTA (ÁCIDO ETILENODIAMINO TETRA-ACÉTICO). TAMANHO: 15CMX15CM. POSSUIR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AQUACEL AG+ EXTRA/CONVATEC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FUFAMED COM. IMPORTAÇAO MED.HOSP.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BANDAGEM ELÁSTICA DE ALTA COMPRESSÃO, CONSTITUÍDA POR ALGODÃO, VISCOSE, NYLON E LYCRA, COM UMA LINHA CENTRAL COLORIDA COM DOIS INDICADORES DE EXTENSÃO RETANGULARES QUE SERVEM COMO GUIA PARA A COLOCAÇÃO DA BANDAGEM COM A COMPRESSÃO GRADUADA ADEQUADA. LAVÁVEL POR NO MÍNIMO 15 VEZES. TAMANHO: 10 CM DE LARGURA X 3M DE COMPRIMENTO. POSSUIR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SUREPRESS/CONVATEC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FUFAMED COM. IMPORTAÇAO MED.HOSP.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SOLUÇÃO PARA LIMPEZA E/OU IRRIGAÇÃO DE FERIDAS. COMPOSTA POR 0,1% DE POLIHEXANIDA, 0,1% DE UNDECILAMINOPROPILBETAÍNA E 99,8% DE ÁGUA PURIFICADA. NÃO CITOTÓXICO. EMBALAGEM TRANSPARENTE EM SISTEMA FECHADO, ESTÉRIL E LIVRE DE ENDOTOXINAS, COM SISTEMA ASSÉPTICO DE ABERTURA DO FRASCO. </w:t>
            </w:r>
            <w:r>
              <w:rPr>
                <w:rFonts w:ascii="Arial" w:eastAsia="Times New Roman" w:hAnsi="Arial" w:cs="Tahoma"/>
                <w:b/>
                <w:sz w:val="16"/>
                <w:szCs w:val="16"/>
                <w:lang w:eastAsia="ar-SA"/>
              </w:rPr>
              <w:lastRenderedPageBreak/>
              <w:t>TAMANHO: 350 ML. POSSUIR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PIELSANA POLIHEXANIDA/ DBS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FUFAMED COM. IMPORTAÇAO MED.HOSP.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BOTA DE UNNA. BANDAGEM DE POLIESTER E ALGODÃO, IMPREGNADA POR UMA PASTA QUE CONTEM ÓXIDO DE ZINCO, GLICERINA, PETROLATO BRANCO, ÁGUA, ACÁCIA E ÓLEO DE RÍCINO. EMBALAGEM INDIVIDUAL COM DADOS DE IDENTIFICAÇÃO, PROCEDÊNCIA DATA DE FABRICAÇÃO, PRAZO DE VALIDADE, NÚMERO DE LOTE E REGISTRO NA ANVISA. TAMANHO 10,2CM X9,14M.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FLEXIDRESS/CONVATEC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LICIMED DIST. MED. E PROD MED. 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LEVOTIROXINA 50 MCG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ACHE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LICIMED DIST. MED. E PROD MED. 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BECLOMETASONA, DIPROPIONATO 50MCG/DOSE SPRAY AQUOSO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CHIESI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LICIMED DIST. MED. E PROD MED. 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BECLOMETASONA, DIPROPIONATO 250MCG/DOSE SPRAY ORAL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CHIESI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LICIMED DIST. MED. E PROD MED. 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DIMENIDRATO 30 MG + PIRIDOXINA 50MG + GLICOSE 1000MG +  FRUTOSE 1000 MG/ML AMPOLA 10ML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TAKEDA/HYPERA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LICIMED DIST. MED. E PROD MED. 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LIPITOR 40MG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PFIZER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LICIMED DIST. MED. E PROD MED. 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CONDROFLEX 1,5/1,2G SACHE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ZODIAC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LICIMED DIST. MED. E PROD MED. 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GLICOSAMINA 1,5G SACHE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ZODIAC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LICIMED DIST. MED. E PROD MED. 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TECTA 40MG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TAKEDA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LICIMED DIST. MED. E PROD MED. 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ELIQUIS 5MG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WYETH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LICIMED DIST. MED. E PROD MED. 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FOSTAIR AEROSOL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94,83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CHIESI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LICIMED DIST. MED. E PROD MED. HOSP.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ELIQUIS 2,5MG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WYETH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INOVAMED COM.DE MEDICAMENTOS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POMADA PARA PREVENÇÃO DE ASSADURA COM OXIDO ZINCO 45G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CIMED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SOLUÇÃO FISIOLÓGICA NASAL 9MG GTS.FRS. C/30 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PHARMASCIENCE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TIORIDAZINA, CLORIDRATO 100 MG CP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UNIÃO QUIMICA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CLORPROMAZINA, CLORIDRATO 100MG CP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UNIÃO QUIMICA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HALOPERIDOL, DECANOATO 70,52 MG/ML AMPOLA 1ML (ESPECIAL)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UNIÃO QUIMICA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LORATADINA 10 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CIMED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ENALAPRIL, MALEATO 5 MG CP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1FARMA/CIMED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ENALAPRIL, MALEATO 20 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1FARMA/CIMED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CARVEDILOL 12,5 MG CP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CIMED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SINVASTATINA 20 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MERCK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CITALOPRAM 20MG CP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PROMETAZINA, CLORIDRATO 25MG/ML AMPOLA 2ML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SANVAL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TENOXICAM 20MG FRASCO AMPOLA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UNIÃ QUIMICA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TENOXICAM 40MG FRASCO AMPOLA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UNIÃ QUIMICA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CETOPROFENO 50MG/ML AMPOLA 2ML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UNIÃ QUIMICA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CONCOR 2,5MG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MERCK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CONCOR 5MG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MERCK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VASTAREL MR 35MGCP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SERVIER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DIAMICRON MR 60MG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SERVIER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IVABRADINA 5MG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672</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SERVIER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ESPAÇADOR PARA MEDICAMENTO EM AEROSSOL ADULTO E INFANTIL. COMPATÍVEL COM TODOS OS DISPENSADORES DE MEDICAMENTO AEROSSOL, GARANTE A INALAÇÃO </w:t>
            </w:r>
            <w:r>
              <w:rPr>
                <w:rFonts w:ascii="Arial" w:eastAsia="Times New Roman" w:hAnsi="Arial" w:cs="Tahoma"/>
                <w:b/>
                <w:sz w:val="16"/>
                <w:szCs w:val="16"/>
                <w:lang w:eastAsia="ar-SA"/>
              </w:rPr>
              <w:lastRenderedPageBreak/>
              <w:t>CORRETA DO SPRAY DE MEDICAMENTO EM PACIENTES DE QUALQUER IDADE. POSSUIR MÁSCARA DE TAMANHO ÚNICO, COM FORMATO ANATÔMICO PARA ADAPTAÇÃO EM QUALQUER TAMANHO DE ROSTO (ADULTO E INFANTIL), COM TUBO TOTALMENTE TRANSPARENTE PARA MELHOR VISUALIZAÇÃO DO AEROSSOL - COM VÁLVULA DUPLA, NO TUBO E MÁSCARA, COM RETENÇÃO MÁXIMA DO MEDICAMENTO.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23,75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SONICLEAR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 DISTRIBUIDORA MEDICAMENTOS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MÁSCARA CIRÚRGICA DESCARTÁVEL TRIPLA COM ELÁSTICO. 100% POLIPROPILENO; HIPOALERGÊNICA; HIDROREPELENTE; NÃO INFLAMÁVEL; CLIPE NASAL REVESTIDO E DE FÁCIL AJUSTE; COM ELÁSTICO PARA FIXAR ATRÁS DAS AURÍCULAS. CAIXA COM 50 UNIDADES. APRESENTAR REGISTRO NO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Opem Medical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MEDROXIPROGESTERONA, ACETATO 150MG/ML AMPOLA 1ML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CEFALEXINA 500MG CP.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DEXAMETASONA 0,1MG/ML ELIXIR FR.120ML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FARMACE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METOCLOPRAMIDA, CLORIDRATO 10MG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BELFAR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METOCLOPRAMIDA, CLORIDRATO 5MG/ML AMPOLA 2ML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HALEX ISTAR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NORFLOXACINO 400MG CP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MEDQUIMICA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BENZILPENICILINA 600.000UI FR AMPOLA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PREDNISONA 20 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85005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SANVAL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PREDNISONA 5MG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SANVAL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SAIS PARA REIDRATAÇÃO ORAL ENVELOPE C/ 27,9G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4001</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IFAL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SULFATO FERROSO (EQUIVALENTE A 40 MG DE FERRO ELEMENTAR) CP (APRESENTAR REGISTRO OU NOTIFICAÇÃO SIMPLIFICADA)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235015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BELFAR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VIT. A3000UI/ML+VIT.D800UI/ML SOL. ORAL FRS. C/10 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SANVAL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AMINOFILINA 24MG/ML AMPOLA 10ML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FARMACE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AMIODARONA, CLORIDRATO 200 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GEOLAB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IPRATRÓPIO, BROMETO 0,25MG/ML SOLUÇÃO INALATÓRIA 20ML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CAPTOPRIL 25 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GEOLAB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DIGOXINA 0,25MG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PHARLAB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FUROSEMIDA 40MG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GLIBENCLAMIDA 5MG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MEDQUIMICA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HIDROCLOROTIAZIDA 25MG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MEDQUIMICA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ISOSSORBIDA, DINITRATO 5MG CP (SUBLINGUAL)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PROPRANOLOL 40 MG CP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SANVAL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BROMAZEPAM 3MG CP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CARBAMAZEPINA 20MG/ML SUSP. 100ML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SANVAL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FENITOÍNA SÓDICA 100 MG CP.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IMIPRAMINA 25 MG CP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CRISTÁLIA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LEVOMEPROMAZINA, MALEATO 100 MG CP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SORO FISIOLÓGICO 0,9% FRASCO SISTEMA FECHADO 100ML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EQUIPLEX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SORO FISIOLÓGICO 0,9% FRASCO SISTEMA FECHADO 500ML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EQUIPLEX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SULFAMETOXAZOL + TRIMETOPRIMA 40+8 MG/ML </w:t>
            </w:r>
            <w:r>
              <w:rPr>
                <w:rFonts w:ascii="Arial" w:eastAsia="Times New Roman" w:hAnsi="Arial" w:cs="Tahoma"/>
                <w:b/>
                <w:sz w:val="16"/>
                <w:szCs w:val="16"/>
                <w:lang w:eastAsia="ar-SA"/>
              </w:rPr>
              <w:lastRenderedPageBreak/>
              <w:t>SUSP. ORAL FR 50ML (ESPECIAL)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CARBONATO DE LITIO 300 MG CP.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MIKANIA GLOMERATA SPRENGEL (GUACO) XAROPE FRS. C/ 150 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PHARMASCIENSE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PERMETRINA 50MG/ML LOÇÃO FRASCO 60ML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NATIVITA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ANLODIPINO, BESILATO  10 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GEOLAB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MICONAZOL, NITRATO 2% CREME DERMATOLÓGICO 28G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ATADURAS DE CREPE 06 CM DE LARGURA X 1,80 M (REPOUSO), COM DENSIDADE DE 13 FIOS/CM², COM PESO DE 13,3G POR UNIDADE, CONFECCIONADA EM TECIDO COM NO MÍNIMO 80% DE ALGODÃO, FIOS DE ALTA TORÇÃO, POSSUINDO BASTANTE ELASTICIDADE NO SENTIDO LONGITUDINAL, ENROLADAS SOBRE SI MESMAS, APARÊNCIA UNIFORME, BORDAS DEVIDAMENTE ACABADAS, ISENTA DE RASGOS, IMPUREZAS, FIAPOS E QUAISQUER OUTROS TIPOS DE DEFEITOS QUE POSSAM AFETAR SEU DESEMPENHO DURANTE O USO. EMBALADAS INDIVIDUALMENTE, PACOTE COM 12 UNIDADES. O PRODUTO DEVERÁ ATENDER NA ÍNTEGRA AS ESPECIFICAÇÕES DA NBR 14.056.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8015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NEVE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ATADURAS DE CREPE 08 CM DE LARGURA X 1,80 M (REPOUSO), COM DENSIDADE DE 13 FIOS/CM², COM PESO DE 13,3G POR UNIDADE, CONFECCIONADA EM TECIDO COM NO MÍNIMO 80% DE </w:t>
            </w:r>
            <w:r>
              <w:rPr>
                <w:rFonts w:ascii="Arial" w:eastAsia="Times New Roman" w:hAnsi="Arial" w:cs="Tahoma"/>
                <w:b/>
                <w:sz w:val="16"/>
                <w:szCs w:val="16"/>
                <w:lang w:eastAsia="ar-SA"/>
              </w:rPr>
              <w:lastRenderedPageBreak/>
              <w:t>ALGODÃO, FIOS DE ALTA TORÇÃO, POSSUINDO BASTANTE ELASTICIDADE NO SENTIDO LONGITUDINAL, ENROLADAS SOBRE SI MESMAS, APARÊNCIA UNIFORME, BORDAS DEVIDAMENTE ACABADAS, ISENTA DE RASGOS, IMPUREZAS, FIAPOS E QUAISQUER OUTROS TIPOS DE DEFEITOS QUE POSSAM AFETAR SEU DESEMPENHO DURANTE O USO. EMBALADAS INDIVIDUALMENTE, PACOTE COM 12 UNIDADES. O PRODUTO DEVERÁ ATENDER NA ÍNTEGRA AS ESPECIFICAÇÕES DA NBR 14.056.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NEVE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ATADURAS DE CREPE 10CM DE LARGURA X 1,80 M (REPOUSO), COM DENSIDADE DE 13 FIOS/CM², COM PESO DE 21,8G POR UNIDADE, CONFECCIONADA EM TECIDO COM NO MÍNIMO 80% DE ALGODÃO, FIOS DE ALTA TORÇÃO, POSSUINDO BASTANTE ELASTICIDADE NO SENTIDO LONGITUDINAL, ENROLADAS SOBRE SI MESMAS, APARÊNCIA UNIFORME, BORDAS DEVIDAMENTE ACABADAS, ISENTA DE RASGOS, IMPUREZAS, FIAPOS E QUAISQUER OUTROS TIPOS DE DEFEITOS QUE POSSAM AFETAR SEU DESEMPENHO DURANTE O USO. EMBALADAS INDIVIDUALMENTE, PACOTE COM 12 UNIDADES. O PRODUTO DEVERÁ ATENDER NA ÍNTEGRA AS ESPECIFICAÇÕES DA NBR 14.056. POSSUIR: AUTORIZAÇAO DE FUNCIONAMENTO DE </w:t>
            </w:r>
            <w:r>
              <w:rPr>
                <w:rFonts w:ascii="Arial" w:eastAsia="Times New Roman" w:hAnsi="Arial" w:cs="Tahoma"/>
                <w:b/>
                <w:sz w:val="16"/>
                <w:szCs w:val="16"/>
                <w:lang w:eastAsia="ar-SA"/>
              </w:rPr>
              <w:lastRenderedPageBreak/>
              <w:t xml:space="preserve">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NEVE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ATADURAS DE CREPE 20 CM DE LARGURA X 1,80 M (REPOUSO), COM DENSIDADE DE 13 FIOS/CM², COM PESO DE 42,8G POR UNIDADE, CONFECCIONADA EM TECIDO COM NO MÍNIMO 80% DE ALGODÃO, FIOS DE ALTA TORÇÃO, POSSUINDO BASTANTE ELASTICIDADE NO SENTIDO LONGITUDINAL, ENROLADAS SOBRE SI MESMAS, APARÊNCIA UNIFORME, BORDAS DEVIDAMENTE ACABADAS, ISENTA DE RASGOS, IMPUREZAS, FIAPOS E QUAISQUER OUTROS TIPOS DE DEFEITOS QUE POSSAM AFETAR SEU DESEMPENHO DURANTE O USO. EMBALADAS INDIVIDUALMENTE, PACOTE COM 12 UNIDADES. O PRODUTO DEVERÁ ATENDER NA ÍNTEGRA AS ESPECIFICAÇÕES DA NBR 14.056.POSSUIR: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NEVE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LUVAS DE PROCEDIMENTO LATEX NAO ESTEREIS TAMANHO G (CAIXA COM 100 UNIDADES), SUPERFICIE LISA, AMBIDESTRA, CONTENDO PÓ BIOABSORVIVEL, PRODUTO DE LATEX DE BORRACHA 100% NATURAL. POSSUIR: AUTORIZAÇAO DE FUNCIONAMENTO DE EMPRESA (AFE);  SELO DE CONFORMIDADE  INMETRO, APRESENTAR REGISTRO NA ANVISA E CA.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LEMGRUBER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AGULHA DESCARTAVEL 13X0,3 , DE AÇO INOXIDAVEL, BISELADO, CANHAO PLASTICO, PROVIDA DE PROTETOR, ESTERELIZADA A </w:t>
            </w:r>
            <w:r>
              <w:rPr>
                <w:rFonts w:ascii="Arial" w:eastAsia="Times New Roman" w:hAnsi="Arial" w:cs="Tahoma"/>
                <w:b/>
                <w:sz w:val="16"/>
                <w:szCs w:val="16"/>
                <w:lang w:eastAsia="ar-SA"/>
              </w:rPr>
              <w:lastRenderedPageBreak/>
              <w:t xml:space="preserve">OXIDO DE ETILENO, EMBALADA INDIVIDUALMENTE CONSTANDO EXTERNAMENTE OS DADOS DE PROCEDENCIA E REEMBALADAS RESISTENTES AOS PROCESSOS DE MANUSEIO, FECHADO ADEQUADAMENTE, CAPAZ DE MANTER SUA INTEGRIDADE. POSSUIR: AUTORIZAÇAO DE FUNCIONAMENTO DE EMPRESA (AFE); ,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FLUOXETINA, CLORIDRATO 20 MG CP (ESPECIAL)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AMINOFILINA 100MG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DEXCLORFENIRAMINA 2MG/5ML SOL. ORAL FR. 120ML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FARMACE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LUVAS DE PROCEDIMENTO LATEX NAO ESTEREIS TAMANHO  PP (CAIXA COM 100 UNIDADES), SUPERFICIE LISA, AMBIDESTRA, CONTENDO PÓ BIOABSORVIVEL, PRODUTO DE LATEX DE BORRACHA 100% NATURAL. POSSUIR: AUTORIZAÇAO DE FUNCIONAMENTO DE EMPRESA (AFE); SELO DE CONFORMIDADE INMETRO, APRESENTAR REGISTRO NA ANVISA E CA.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72,90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LATEX BR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FOLLEY 2 VIAS Nº 16, ESTERIL, SEGMENTO DE TUBO DE 2 VIAS (CENTRAL E DE INFLAR), 100% LÁTEX, APRESENTAR EXTREMO DISTAL  FECHADO EM FORMA CILINDRICA   E COM PERFURAÇÕES OPOSTAS, APRESENTAR EM SEU EXTREMO DISTAL BALÃO QUE PERMANECE ADERIDO AO TUBO QUANDO NÃO INFLADO,  BALÃO E CONECTADO A UMA VIA DE INFLAR, FECHADA EM SEU EXTREMO DISTAL E </w:t>
            </w:r>
            <w:r>
              <w:rPr>
                <w:rFonts w:ascii="Arial" w:eastAsia="Times New Roman" w:hAnsi="Arial" w:cs="Tahoma"/>
                <w:b/>
                <w:sz w:val="16"/>
                <w:szCs w:val="16"/>
                <w:lang w:eastAsia="ar-SA"/>
              </w:rPr>
              <w:lastRenderedPageBreak/>
              <w:t xml:space="preserve">UNIDA EM SEU EXTREMO PROXIMAL A UM CONECTOR COM UMA VÁLVULA DE FECHAMENTO AUTOMÁTICO QUE PERMITA O INFLAMENTO. EMBALAGEM ATOXICA, ESTERILIZADA POR RAIO GAMA.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MEDIX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FOLLEY 2 VIAS Nº 20, ESTERIL, SEGMENTO DE TUBO DE 2 VIAS (CENTRAL E DE INFLAR), 100% LÁTEX, APRESENTAR EXTREMO DISTAL  FECHADO EM FORMA CILINDRICA   E COM PERFURAÇÕES OPOSTAS, APRESENTAR EM SEU EXTREMO DISTAL BALÃO QUE PERMANECE ADERIDO AO TUBO QUANDO NÃO INFLADO,  BALÃO E CONECTADO A UMA VIA DE INFLAR, FECHADA EM SEU EXTREMO DISTAL E UNIDA EM SEU EXTREMO PROXIMAL A UM CONECTOR COM UMA VÁLVULA DE FECHAMENTO AUTOMÁTICO QUE PERMITA O INFLAMENTO. EMBALAGEM ATOXICA, ESTERILIZADA POR RAIO GAMA.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MEDIX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ALENDRONATO DE SÓDIO 70MG CP.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CELLENA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IBUPROFENO 100MG/ML GOTAS FRASCO 20ML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MEDQUIMICA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FOLLEY 2 VIAS Nº 18, ESTERIL, SEGMENTO DE TUBO DE 2 VIAS (CENTRAL E DE INFLAR), 100% LÁTEX, APRESENTAR EXTREMO DISTAL  FECHADO EM FORMA </w:t>
            </w:r>
            <w:r>
              <w:rPr>
                <w:rFonts w:ascii="Arial" w:eastAsia="Times New Roman" w:hAnsi="Arial" w:cs="Tahoma"/>
                <w:b/>
                <w:sz w:val="16"/>
                <w:szCs w:val="16"/>
                <w:lang w:eastAsia="ar-SA"/>
              </w:rPr>
              <w:lastRenderedPageBreak/>
              <w:t xml:space="preserve">CILINDRICA   E COM PERFURAÇÕES OPOSTAS, APRESENTAR EM SEU EXTREMO DISTAL BALÃO QUE PERMANECE ADERIDO AO TUBO QUANDO NÃO INFLADO,  BALÃO E CONECTADO A UMA VIA DE INFLAR, FECHADA EM SEU EXTREMO DISTAL E UNIDA EM SEU EXTREMO PROXIMAL A UM CONECTOR COM UMA VÁLVULA DE FECHAMENTO AUTOMÁTICO QUE PERMITA O INFLAMENTO. EMBALAGEM ATOXICA, ESTERILIZADA POR RAIO GAMA.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MEDIX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FOLLEY 2 VIAS Nº 14, ESTERIL, SEGMENTO DE TUBO DE 2 VIAS (CENTRAL E DE INFLAR), 100% LÁTEX, APRESENTAR EXTREMO DISTAL FECHADO EM FORMA CILINDRICA   E COM PERFURAÇÕES OPOSTAS, APRESENTAR EM SEU EXTREMO DISTAL BALÃO QUE PERMANECE ADERIDO AO TUBO QUANDO NÃO INFLADO, BALÃO E CONECTADO A UMA VIA DE INFLAR, FECHADA EM SEU EXTREMO DISTAL E UNIDA EM SEU EXTREMO PROXIMAL A UM CONECTOR COM UMA VÁLVULA DE FECHAMENTO AUTOMÁTICO QUE PERMITA O INFLAMENTO. EMBALAGEM ATOXICA, ESTERILIZADA POR RAIO GAMA.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MEDIX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FOLLEY 2 VIAS Nº 12, ESTERIL, SEGMENTO DE TUBO DE 2 VIAS (CENTRAL E DE INFLAR), 100% LÁTEX, APRESENTAR EXTREMO </w:t>
            </w:r>
            <w:r>
              <w:rPr>
                <w:rFonts w:ascii="Arial" w:eastAsia="Times New Roman" w:hAnsi="Arial" w:cs="Tahoma"/>
                <w:b/>
                <w:sz w:val="16"/>
                <w:szCs w:val="16"/>
                <w:lang w:eastAsia="ar-SA"/>
              </w:rPr>
              <w:lastRenderedPageBreak/>
              <w:t xml:space="preserve">DISTAL FECHADO EM FORMA CILINDRICA   E COM PERFURAÇÕES OPOSTAS, APRESENTAR EM SEU EXTREMO DISTAL BALÃO QUE PERMANECE ADERIDO AO TUBO QUANDO NÃO INFLADO, BALÃO E CONECTADO A UMA VIA DE INFLAR, FECHADA EM SEU EXTREMO DISTAL E UNIDA EM SEU EXTREMO PROXIMAL A UM CONECTOR COM UMA VÁLVULA DE FECHAMENTO AUTOMÁTICO QUE PERMITA O INFLAMENTO. EMBALAGEM ATOXICA, ESTERILIZADA POR RAIO GAMA.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MEDIX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ISOFLAVONA 60 MG CP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PHARMASCIENSE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TERBUTALINA, SULFATO 0,5MG/ML AMPOLA 1ML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CLORPROMAZINA, CLORIDRATO 5MG/ML AMPOLA 5ML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HYPOFARMA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FLUMAZENIL 0,1MG/ML AMPOLA 5ML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HALOPERIDOL 5MG/ML AMPOLA 1ML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HYPOFARMA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LEVODOPA + CARBIDOPA 250+25MG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DEXAMETASONA, FOSFATO DISSÓDICO 2 MG/ML AMPOLA 1ML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FARMACE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DEXAMETASONA, FOSFATO DISSÓDICO 4 MG/ML AMPOLA 2,5ML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ADRENALINA 1MG/ML AMPOLA 1ML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AGUA DESTILADA, ESTÉRIL, APIROGÊNICA, AMPOLA 10 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FARMACE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AGUA DESTILADA, ESTÉRIL, APIROGÊNICA, AMPOLA 20 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SAMTEC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AGUA DESTILADA, ESTÉRIL, APIROGÊNICA, AMPOLA 5 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SAMTEC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AMIODARONA, CLORIDRATO 50MG/ML AMPOLA 3ML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ESCOPOLAMINA, BUTILBROMETO 20MG/ML AMPOLA 1ML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FARMACE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HIDROCORTISONA 500 MG FRASCO-AMPOLA 5ML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NIFEDIPINO 20MG RETARD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MEDQUIMICA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OMEPRAZOL 40MG INJETÁVEL FRASCO AMPOLA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BLAU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TRAMADOL, CLORIDRATO 50MG/ML AMPOLA 1ML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COMPRESSA DE GAZE ALGODONADA COM CHUMAÇO DE ALGODAO ESTERIL, CONSTITUIDO DE MANTA DE ALGODAO MEDICINAL (HIDROFILO), ENVOLTO DE TECIDO DE GAZE HIDROFILA, COSTURADA, EMBALADOS INDIVIDUALMENTE EM PAPEL GRAU CIRURGICO 15CMX30CM.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NEVE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OXÍMETRO DE DEDO ADULTO, BAIXO CONSUMO DE ENERGIA COM AUTONOMIA DE MAIS DE 30 HORAS; INDICADOR DE BATERIA FRACA E DESLIGAMENTO AUTOMÁTICO APOS INATIVIDADE; SPO2 COM INTERVALO DE MONITORIZAÇÃO DE 70% A 99% E PRECISÃO DE +/- 2%; FREQUÊNCIA DE PULSO COM INTERVALO DE MONITORIZAÇÃO DE 30BPM A 254BPM E PRECISÃO DE +/- 2BPM;  ALIMENTAÇÃO ATRAVÉS DE 02 PILHAS DO TIPO AAA. POSSUIR: AUTORIZACAO DE </w:t>
            </w:r>
            <w:r>
              <w:rPr>
                <w:rFonts w:ascii="Arial" w:eastAsia="Times New Roman" w:hAnsi="Arial" w:cs="Tahoma"/>
                <w:b/>
                <w:sz w:val="16"/>
                <w:szCs w:val="16"/>
                <w:lang w:eastAsia="ar-SA"/>
              </w:rPr>
              <w:lastRenderedPageBreak/>
              <w:t xml:space="preserve">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BECARE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LIDOCAÍNA 2 % S/ VASOCONSTRITOR AMPOLA 20ML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HYPOFARMA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MORFINA, SULFATO 10MG/ML AMPOLA 1ML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HJIPOLABOR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VENLAFAXINA 150MG CP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GEOLAB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ALPRAZOLAM 2MG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CLONAZEPAM 2MG CP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PANTOPRAZOL 40MG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DONADUZZI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SOMALGIN CARDIO 100MG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TOPIRAMATO 25MG CP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ZOLPIDEM 10MG CP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UNICHEM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COLCHICINA 0,5MG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MULTILAB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ESCOPOLAMINA, BUTILBROMETO 10MG/ML SOLUÇÃO ORAL 20ML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CARVEDILOL 6,25MG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DOBUTAMINA 12,5MG/ML AMPOLA 20ML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OLANZAPINA 2,5MG CP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DONADUZZI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ALPRAZOLAM 1MG CP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QUETIAPINA 100 MG CP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ESCITALOPRAM 20MG CP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BROMOPRIDA 5MG/ML 2ML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WASSER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ATADURAS DE CREPE 15 CM DE LARGURA X 1,80 M (REPOUSO), COM DENSIDADE DE 13 FIOS/CM², COM PESO DE 32,7G POR UNIDADE, CONFECCIONADA EM TECIDO COM NO MÍNIMO 80% DE ALGODÃO, FIOS DE ALTA TORÇÃO, POSSUINDO BASTANTE ELASTICIDADE NO </w:t>
            </w:r>
            <w:r>
              <w:rPr>
                <w:rFonts w:ascii="Arial" w:eastAsia="Times New Roman" w:hAnsi="Arial" w:cs="Tahoma"/>
                <w:b/>
                <w:sz w:val="16"/>
                <w:szCs w:val="16"/>
                <w:lang w:eastAsia="ar-SA"/>
              </w:rPr>
              <w:lastRenderedPageBreak/>
              <w:t xml:space="preserve">SENTIDO LONGITUDINAL, ENROLADAS SOBRE SI MESMAS, APARÊNCIA UNIFORME, BORDAS DEVIDAMENTE ACABADAS, ISENTA DE RASGOS, IMPUREZAS, FIAPOS E QUAISQUER OUTROS TIPOS DE DEFEITOS QUE POSSAM AFETAR SEU DESEMPENHO DURANTE O USO. EMBALADAS INDIVIDUALMENTE, PACOTE COM 12 UNIDADES. O PRODUTO DEVERÁ ATENDER NA ÍNTEGRA AS ESPECIFICAÇÕES DA NBR 14.056.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8015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NEVE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ALPRAZOLAM 0,5MG CP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TOPIRAMATO 100MG CP (ESPECIAL) (JUDICIAL)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LUVAS DE PROCEDIMENTO NITRILICAS  NAO ESTEREIS TAMANHO P (CAIXA COM 100 UNIDADES), SUPERFICIE LISA, AMBIDESTRA, SEM PÓ, POSSUIR: AUTORIZAÇAO DE FUNCIONAMENTO DE EMPRESA (AFE); SELO DE CONFORMIDADE INMETRO, APRESENTAR REGISTRO NA ANVISA E CA.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MEDIX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LUVAS DE PROCEDIMENTO NITRILICAS  NAO ESTEREIS TAMANHO M (CAIXA COM 100 UNIDADES), SUPERFICIE LISA, AMBIDESTRA, SEM PÓ, POSSUIR: AUTORIZAÇAO DE FUNCIONAMENTO DE EMPRESA (AFE); SELO DE CONFORMIDADE INMETRO, APRESENTAR REGISTRO NA ANVISA E CA.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MEDIX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LUVAS DE PROCEDIMENTO NITRILICAS  NAO ESTEREIS TAMANHO G </w:t>
            </w:r>
            <w:r>
              <w:rPr>
                <w:rFonts w:ascii="Arial" w:eastAsia="Times New Roman" w:hAnsi="Arial" w:cs="Tahoma"/>
                <w:b/>
                <w:sz w:val="16"/>
                <w:szCs w:val="16"/>
                <w:lang w:eastAsia="ar-SA"/>
              </w:rPr>
              <w:lastRenderedPageBreak/>
              <w:t xml:space="preserve">(CAIXA COM 100 UNIDADES), SUPERFICIE LISA, AMBIDESTRA, SEM PÓ, POSSUIR: AUTORIZAÇAO DE FUNCIONAMENTO DE EMPRESA (AFE); SELO DE CONFORMIDADE INMETRO, APRESENTAR REGISTRO NA ANVISA E CA.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MEDIX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NITROFURANTOINA 100MG CP (ESPECIAL)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TEUTO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ÁCIDO FOLÍNICO 15MG CP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Amp</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SALBUTAMOL, SULFATO 0,5MG/ML AMPOLA 1ML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HIPOLABOR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NORADRENALINA (NOREPINEFRINA), HEMITARTARATO 2MG/ML AMPOLA 4ML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HYPOFARMA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KFMED DISTRIBUIDORA DE MEDICAMENTOS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FENOBARBITAL 100 MG CP.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FENOCRIS/CRISTÁLIA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KFMED DISTRIBUIDORA DE MEDICAMENTOS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FENOBARBITAL 40MG/ML GTS 20ML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FENOCRIS/CRISTÁLIA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KFMED DISTRIBUIDORA DE MEDICAMENTOS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HALOPERIDOL 5 MG CP.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HALO/CRISTÁLIA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KFMED DISTRIBUIDORA DE MEDICAMENTOS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CLORPROMAZINA, CLORIDRATO 40MG/ML SOLUÇAO ORAL 20ML (ESPECIAL)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LONGACTIL/CRISTÁLIA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KFMED DISTRIBUIDORA DE MEDICAMENTOS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LACTATO DE BIPERIDENO 5MG/ML AMPOLA 1ML (ESPECIAL)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CINETOL/CRISTÁLIA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KFMED DISTRIBUIDORA DE MEDICAMENTOS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FENITOÍNA 50MG/ML AMPOLA 5ML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FENITAL/CRISTÁLIA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KFMED DISTRIBUIDORA DE MEDICAMENTOS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CARBAMAZEPINA 400MG CP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TEGRETARD/CRISTÁLIA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KFMED DISTRIBUIDORA DE MEDICAMENTOS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RISPERIDONA 1MG/ML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RISPERIDON/CRISTÁLIA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ABAIXADOR LINGUA PCTS. C/ 100UNI. CONFECCIONADO EM MADEIRA DE REFLORESTAMENTO , USO UNICO , DESCARTAVEL. TAMANHO PADRAO . APRESENTAR VALIDADE DE </w:t>
            </w:r>
            <w:r>
              <w:rPr>
                <w:rFonts w:ascii="Arial" w:eastAsia="Times New Roman" w:hAnsi="Arial" w:cs="Tahoma"/>
                <w:b/>
                <w:sz w:val="16"/>
                <w:szCs w:val="16"/>
                <w:lang w:eastAsia="ar-SA"/>
              </w:rPr>
              <w:lastRenderedPageBreak/>
              <w:t xml:space="preserve">NO MINIMO 3 ANOS . POSSUIR: AUTORIZACAO DE FUNCIONAMENTO DE EMPRESA (AFE) .  APRESENTAR REGISTRO OU NOTIFICACAO OU SER DECLARADO DISPENSADO DE REGISTRO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Theoto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COLETOR DE URINA SISTEMA FECHADO, ESTERILIZADO A ÓXIDO DE ETILENO, DESCARTÁVEL, CAPACIDADE 2000 ML, CONFECCIONADO EM MATERIAL APROPRIADO, COM ESCALA PARA MEDIR O FLUXO URINÁRIO, FUNDO ACHATADO PARA COMPLETO ESVAZIAMENTO DO COLETOR, EMBALADO INDIVIDUALMENTE EM PAPEL GRAU CIRÚRGICO, CONSTANDO EXTERNAMENTE OS DADOS DE IDENTIFICAÇÃO. UNIDADE. POSSUIR: AUTORIZAÇÃO DE FUNCIONAMENTO DE EMPRESA (AFE); APRESENTAR REGISTRO OU NOTIFICAÇÃO OU SER DECLARADO DISPENSADO DE REGISTRO.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Labor Import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ESCOVA CERVICAL- DESCARTAVEL, NAO ESTERIL, EMBALADA EM PAPEL GRAU CIRURGICO. APRESENTA A CERDA COM FILAMENTOS DE NYLON SUSTENTADOS POR EIXO EM AÇO INOX, FIXADA EM HASTE (CABO) PLASTICO FABRICADO EM POLIESTIRENO CRISTAL (PS) ATOXICO E RESISTENTE. MEDIDAS:HASTE:  180MMCOMPRIMENTO DA PONTA ATIVA: 20MM FORMATO DA PONTA ATIVA: CONE COMPRIMENTO TOTAL: 200MM. NÃO ESTÉRIL - EMBALADA EM ENVELOPE DE POLIETILENO (PE) PACOTES CONTENDO 100 UNIDADES. POSSUIR: AUTORIZACAO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Kolplast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GEL CONDUTOR PARA ELETROCARDIOGRAMA ALTA CONDUTIVIDADE, PH NEUTRO, INODORO. FRASCO COM 100 GRAMAS.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Frs</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Carbogel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ESPECULO VAGINAL DESCARTAVEL ESTERIL EM POLIESTIRENO CRISTAL, COM VALVAS ANATOMICAS DE CONTORNOS LISOS E REGULARES, COM DISPOSITIVO DE ABERTURA PARAFUSO BORBOLETA, EMBALAGEM INDIVIDUAL. TAMANHO GRANDE.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Kolplast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SERINGA 20ML, SERINGA FEITA DE MATERIAL ATOXICO, ESTERILIZADA POR OXIDO DE ETILENO, EMBALADAS INDIVIDUALMENTE, APRESENTANDO EMBOLO COM ANEL DE RETENÇO NO FINAL DA SERINGA. DESCARTAVEL. UNIDADE. POSSUIR: AUTORIZAÇAO DE FUNCIONAMENTO DE EMPRESA (AFE);  APRESENTAR REGISTRO NA ANVISA E CA.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ESPECULO VAGINAL DESCARTAVEL ESTERIL EM POLIESTIRENO CRISTAL, COM VALVAS ANATOMICAS DE CONTORNOS LISOS E REGULARES, COM DISPOSITIVO DE ABERTURA PARAFUSO BORBOLETA, EMBALAGEM INDIVIDUAL. TAMANHO MEDIO.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Kolplast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FRASCOS PARA NUTRIÇAO ENTERAL 500ML - FRASCO FRACIONADOR PARA SOLUÇOES ENTERAIS; PERMITE TRATAMENTO TERMICO (AQUECIMENTO, RESFRIAMENTO) DE SOLUÇOES; LIVRE DE BISFENOL-A; TAMPA COM MEMBRANA PERFURAVEL, ADAPTADA AOS EQUIPOS DE ALIMENTAÇAO ENTERAL. GRADUADO COM ESCALA DE 50 ML; COM DISPOSITIVO PARA FIXAÇAO EM SUPORTE; ATOXICO; VOLUME: 500ML.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Biobase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AGULHA DESCARTAVEL 40X12, DE AÇO INOXIDAVEL, BISELADO, CANHAO PLASTICO, PROVIDA DE PROTETOR, ESTERELIZADA A ÓXIDO DE ETILENO, EMBALADA INDIVIDUALMENTE CONSTANDO EXTERNAMENTE OS DADOS DE PROCEDÊNCIA E REEMBALADAS, RESISTENTES AOS PROCESSOS DE MANUSEIO, FECHADO ADEQUADAMENTE, CAPAZ DE MANTER SUA INTEGRIDADE. POSSUIR: AUTORIZAÇAO DE FUNCIONAMENTO DE EMPRESA (AFE); , APRESENTAR REGISTRO NA ANVISA DECLARADO DISPENSADO DE REGISTRO.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Solidor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SORO GLICOSADO 10% FRASCO OU BOLSA SISTEMA FECHADO 500 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Fresenius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COLETOR PARA MATERIAL PÉRFURO CORTANTE DESCARTÁVEL 7 LITROS, FABRICADO EM PAPELÃO ONDULADO RESISTENTE, TERA ALÇA PARA TRANSPOTE DUPLA, TRAVA DE SEGURANÇA. COR AMARELA. </w:t>
            </w:r>
            <w:r>
              <w:rPr>
                <w:rFonts w:ascii="Arial" w:eastAsia="Times New Roman" w:hAnsi="Arial" w:cs="Tahoma"/>
                <w:b/>
                <w:sz w:val="16"/>
                <w:szCs w:val="16"/>
                <w:lang w:eastAsia="ar-SA"/>
              </w:rPr>
              <w:lastRenderedPageBreak/>
              <w:t>CONTER: SACO PLÁSTICO AMARELO, FUNDO RÍGUDO, CINTA LATERAL E BANDEJA INTERNA.  POSSUIR:POSSUIR: AUTORIZAÇAO DE FUNCIONAMENTO DE EMPRESA (AFE); APRESENTAR REGISTRO NA ANVISA. E INMETRO.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Descarbox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COLETOR PARA MATERIAL PÉRFURO CORTANTE DESCARTÁVEL 13 LITROS, FABRICADO EM PAPELÃO ONDULADO RESISTENTE, TERA ALÇA PARA TRANSPOTE DUPLA, TRAVA DE SEGURANÇA. COR AMARELA. CONTER: SACO PLÁSTICO AMARELO, FUNDO RÍGUDO, CINTA LATERAL E BANDEJA INTERNA.  POSSUIR:POSSUIR: AUTORIZAÇAO DE FUNCIONAMENTO DE EMPRESA (AFE); APRESENTAR REGISTRO NA ANVISA. E INMETRO.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Descarbox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EQUIPO PARA ALIMENTAÇÃO ENTERAL COM CÂMARA DE GOTEJAMENTO FLEXÍVEL, PONTA PERFURANTE COM TAMPA PROTETORA, PINÇA ROLETE CORTA FLUXO, FABRICADO EM PVC ATÓXICO, DESCARTÁVEL, ESTÉRIL. POSSUIR: AUTORIZAÇAO DE FUNCIONAMENTO DE EMPRESA (AFE). ESTAR DE ACORDO COM A NORMA NBR ISO 8536-4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TKL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SOLUCAO DE DIGLICONATO DE CLOREXIDINA A 2% COM TENSOATIVOS. FRASCO COM 1 LITRO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Vic Pharma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PRESERVATIVOS MASCULINOS AROMATIZADOS, COM LÁTEX COLORIDO, LISOS, OPACOS, COM RESERVATÓRIO, LADOS PARALELOS, LARGURA NOMINAL DE 52MM, NOS SABORES MORANGO, MENTA, </w:t>
            </w:r>
            <w:r>
              <w:rPr>
                <w:rFonts w:ascii="Arial" w:eastAsia="Times New Roman" w:hAnsi="Arial" w:cs="Tahoma"/>
                <w:b/>
                <w:sz w:val="16"/>
                <w:szCs w:val="16"/>
                <w:lang w:eastAsia="ar-SA"/>
              </w:rPr>
              <w:lastRenderedPageBreak/>
              <w:t xml:space="preserve">UVA, CHOCOLATE E TUTTI-FRUTTI. COM CERTIFICAÇÃO PELO INMETRO.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Prudence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EXTENSOR OXIGENIO 2M DE COMPRIMENTO (UNID). TUBO EXTENSOR PARA OXIGÊNIO DESTINADO A PROLONGAR A TUBULAÇÃO DE PACIENTES USUÁRIOS DE CATETER TIPO SONDA, CONFECCIONADO DE TUBO PVC, COM CONECTOR ANELADO FLEXÍVEL EM PVC, ESTERILIZADO PELO PROCESSO DE ÓXIDO DE ETILENO.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Medosnda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GEL HIDRATANTE E ABSORVENTE P/ FERIDAS,NÃO ESTÉRIL,COMPOSTO DE ALGINATO DE CÁLCIO E SÓDIO E CARBOXILMETILCELULOSE SÓDICA EM EXIPIENTE AQUOSO,TRANSPARENTE E VISCOSO.BISNAGAS 85G.(GEL CICATRIZANTE).SAFGEL.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Alligel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PARA COLETA DE SANGUE A VÁCUO 5ML – TAMPA AMARELA – COM  ATIVADOR DE COÁGULO JATEADO NA PAREDE DO TUBO QUE FAZ COM QUE O PROCESSO DE COAGULAÇÃO SEJA ACELERADO E GEL SEPARADOR PARA OBTENÇÃO DE UM SORO. TUBO PARA COLETA DE SANGUE À VÁCUO, IDENTIFICADO POR ETIQUETA ONDE CONSTA O ADITIVO, LOTE, DATA DE VENCIMENTO; VOLUME: 5,0 ML; TAMPA COM VEDAÇÃO PERFEITA PARA MANIPULAÇÃO, TRANSPORTE E CENTRIFUGAÇÃO.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Vacuplast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TESTES DE BHCG IMUNOCROMATOGRÁFICO, EMBALADOS INDIVIDUALMENTE, SENSIBILIDADE 25mUI/ML (UNIDADE). COM REGISTRO NA ANVISA OU NO MINISTÉRIO DA SAÚDE.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Ebram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FRASCOS VDRL SÍFILIS REAÇÃO EM FLOCULAÇÃO PARA 250 DETERMINAÇÕES (FRASCO). COM REGISTRO NA ANVISA OU NO MINISTÉRIO DA SAÚDE.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Laborclin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PONTEIRAS AMARELAS 0-200µL TIPO GILSON (UNIDADE).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Cral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FRASCO COLETOR ESTÉRIL DE 60ML, TRANSPARENTE.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Cral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PARA COLETA DE SANGUE A VÁCUO K3 EDTA 4ML - TAMPA ROXA - TUBO PARA COLETA A VÁCUO COM EDTA, INDICADO PARA COLETA E ARMAZENAMENTO DE SANGUE, DE MODO A OBTER AMOSTRAS DE SANGUE TOTAL OU PLASMA QUE SERÃO UTILIZADAS EM ANÁLISES CLÍNICAS.  TUBO PARA COLETA DE SANGUE À VÁCUO ,  IDENTIFICADO POR ETIQUETA ONDE CONSTA O ADITIVO, LOTE, DATA DE VENCIMENTO; POSSUIR ANTICOAGULANTE JATEADO NA PAREDE EDTA K3; VOLUME: 4,0 ML; DIÂMETRO: 12,7 X 75MM; TAMPA COM VEDAÇÃO PERFEITA PARA MANIPULAÇÃO, TRANSPORTE E CENTRIFUGAÇÃO.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Vacuplast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DE SILICONE OXIGENIO, NÃO ESTERIL 6X10 MM. (METROS)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Medicone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TIRAS REAGENTES PARA DE DETECÇAO QUALITATIVA DA TROPONINA I CARDIACA HUMANA (CTNL) EM SANGUE TOTAL, SORO OU PLASMA, PARA AUXILIAR NO DIAGNOSTICO DO INFARTO AGUDO DO MIOCARDIO (IAM). DEVE PERMITIR O EMPREGO DE AMOSTRA SANGUINEA TOTAL, OBTIDA POR </w:t>
            </w:r>
            <w:r>
              <w:rPr>
                <w:rFonts w:ascii="Arial" w:eastAsia="Times New Roman" w:hAnsi="Arial" w:cs="Tahoma"/>
                <w:b/>
                <w:sz w:val="16"/>
                <w:szCs w:val="16"/>
                <w:lang w:eastAsia="ar-SA"/>
              </w:rPr>
              <w:lastRenderedPageBreak/>
              <w:t>VENOPUNÇAO OU PUNÇAO DIGITAL.  POSSUIR: AUTORIZAÇAO DE FUNCIONAMENTO DE EMPRESA (AFE) E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Medteste Troponina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PLACA DE KLINE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93,35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Globaltrade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ALGINATO DE CÁLCIO E SÓDIO. CURATIVO ESTÉRIL, CONSTITUÍDO POR POLÍMERO NATURAL DE ALGINATO DE CÁLCIO E SÓDIO, COMPOSTO POR UNIDADES MONOMÉRICAS DE ÁCIDO ?-L-GULURÔNICO E ÁCIDO ?-D-MANURÔNICO, EMBALADO EM ENVELOPE GRAU CIRÚRGICO, INDIVIDUALMENTE. TAMANHO 10 CM X 20 CM.POSSUIR: AUTORIZAÇAO DE FUNCIONAMENTO DE EMPRESA (AFE); APRESENTAR REGISTRO NO MS.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algicare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DE TRAQUEOSTOMIA Nº 6 DESCARTÁVEL COM BALÃO,  ESTÉRIL, FABRICADO EM PVC, LIVRE DE LÁTEX. O CONECTOR DEVE ESTAR DE ACORDO COM A NORMA ISO 5366 E ADAPTAR-SE AO EQUIPAMENTO RESPIRATÓRIO PADRÃO. MATERIAL: PVC PARA O USO MÉDICO. PRENDEDOR DE AMARRAÇÃO EM TECIDO.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Solidor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DE TRAQUEOSTOMIA Nº 7.5 DESCARTÁVEL COM BALÃO,  ESTÉRIL,FABRICADO EM PVC, LIVRE DE LÁTEX . O CONECTOR DEVE ESTAR DE ACORDO COM A NORMA ISO 5366 E ADAPTAR-SE AO EQUIPAMENTO RESPIRATÓRIO PADRÃO. MATERIAL: PVC PARA O USO MÉDICO.  </w:t>
            </w:r>
            <w:r>
              <w:rPr>
                <w:rFonts w:ascii="Arial" w:eastAsia="Times New Roman" w:hAnsi="Arial" w:cs="Tahoma"/>
                <w:b/>
                <w:sz w:val="16"/>
                <w:szCs w:val="16"/>
                <w:lang w:eastAsia="ar-SA"/>
              </w:rPr>
              <w:lastRenderedPageBreak/>
              <w:t xml:space="preserve">PRENDEDOR DE AMARRAÇÃO: EM TECIDO.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Solidor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DE TRAQUEOSTOMIA Nº 9 DESCARTÁVEL COM BALÃO,  ESTÉRIL,FABRICADO EM PVC, LIVRE DE LÁTEX . O CONECTOR DEVE ESTAR DE ACORDO COM A NORMA ISO 5366 E ADAPTAR-SE AO EQUIPAMENTO RESPIRATÓRIO PADRÃO. MATERIAL: PVC PARA O USO MÉDICO.  PRENDEDOR DE AMARRAÇÃO: EM TECIDO.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Solidor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SERINGAS DE INSULINA COM AGULHA 13MM X0,3, CAPACIDADE 1ML, EM PLASTICO ATOXICO, ESTERIL, EMBALADA INDIVIDUALMENTE EM PAPEL GRAU CIRURGICO, BICO  TIPO SLIP DE FACIL ENCAIXE COM AGULHAS, MARCAÇOES IMPRESSAS EM RISCAS, POSSUIR ANEL DE RETENÇÃO NO FINAL DA SERINGA.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Cral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ADAPTADOR PARA A TRASNSFERENCIA DE SORO UNIVERSAL, DISPOSITIVO PERFURANTE; - CONCEBIDO PARA ACESSAR OS FRASCOS E BOLSAS DE SOLUÇÕES;(ODONTO)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TKL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LENÇO UMEDECIDO COM ÁLCOOL 70%. COMPRESSA DE TECIDO NÃO TECIDO (TNT) UMEDECIDO EM ÁLCOOL ISOPROPÍLICO A 70%. UTILIZADO EM ANTISSEPSIA DA PELE E ASSEPSIA DE </w:t>
            </w:r>
            <w:r>
              <w:rPr>
                <w:rFonts w:ascii="Arial" w:eastAsia="Times New Roman" w:hAnsi="Arial" w:cs="Tahoma"/>
                <w:b/>
                <w:sz w:val="16"/>
                <w:szCs w:val="16"/>
                <w:lang w:eastAsia="ar-SA"/>
              </w:rPr>
              <w:lastRenderedPageBreak/>
              <w:t>PEQUENOS OBJETOS OU DISPOSITIVOS MÉDICO-HOSPITALARES. NÃO INFLAMÁVEL; EMBALADO INDIVIDUALMENTE EM ENVELOPE TERMOSSELADO E LACRADO EM POLÍMERO PLÁSTICO COM REVESTIMENTO ALUMINIZADO. MEDIDAS: 6,5 CM X 3 CM; NÃO INFLAMÁVEL.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FARMAMED PRODUTOS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FRALDA PARA ADULTO (GERIÁTRICA) DESCARTÁVEL TAMANHO P, INDICADA PARA USUÁRIOS DE 20 A 40 KG E CINTURA DE 50 A 80CM, COMPOSTA DE MANTA DE CELULOSE DE FIBRAS LONGAS, POLÍMERO (GEL) SUPERABSORVENTE, BARREIRAS PROTETORAS ANTI VAZAMENTO DE FIBRAS DE PROPILENO, FIOS DE ELASTANO (LYCRA), ADESIVOS TERMOPLÁSTICOS, REVESTIMENTO INTERNO COM MATERIAL ANTIALÉRGICO E CAMADA EXTERNA EM TECIDO DE FIBRAS DE POLIETILENO, FITAS ADESIVAS DE FIXAÇÃO REPOSICIONÁVEIS, CORTE ANATÔMICO, POSSUINDO LAUDOS DE ABSORÇÃO E MICROBIOLÓGICO. ENTREGUES EM PACOTES</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FRALDAMED/WF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SERINGA DE INSULINA C/ AGULHA 6 MM X 0,25 MM, CAPACIDADE 1ML, EM PLASTICO ATOXICO, ESTERIL, EMBALADA INDIVIDUALMENTE EM PAPEL GRAU CIRURGICO, BICO  TIPO SLIP DE FACIL ENCAIXE COM AGULHAS, MARCAÇOES IMPRESSAS EM RISCAS, POSSUIR ANEL DE RETENÇÃO NO FINAL DA SERINGA.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PRODUVALE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ESTETOSCOPIO ADULTO, COM TUBO EM "Y" EM PVC, FONE BIAURICULAR, DIAFRAGMA COM ALTA SENSIBILIDADE E OLIVAS MACIAS. POSSUIR: AUTORIZACAO DE FUNCIONAMENTO DE EMPRESA (AFE); APRESENTAR REGISTRO NA ANVISA E CERTIFICADO PELO INMETRO.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wiltex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SACO PARA ACONDICIONAMENTO DE RESÍDUOS SÓLIDOS HOSPITALARES/INFECTANTES, CONSTITUÍDO DE POLIETILENO DE ALTA DENSIDADE (PEAD) VIRGEM, OFERECENDO UMA PERFEITA RESISTÊNCIA MECÂNICA E PROPORCIONANDO A OPACIDADE NECESSÁRIA À APLICAÇÃO. A SOLDA DE FUNDO É DE TIPO ESTRELA, CONTÍNUA, HOMOGÊNEA E UNIFORME VEDANDO COMPLETAMENTE E NÃO PERMITINDO A PERDA DO CONTEÚDO DURANTE O MANUSEIO, DE ACORDO COM A NORMA TÉCNICA 9191, REDUZINDO O RISCO DE CONTAMINAÇÃO OU INFECÇÃO DAS ÁREAS POR ONDE CIRCULA. PRODUTO COMPATÍVEL COM OS PADRÕES DA ABNT E DO IPT (INSTITUTO DE PESQUISAS TECNOLÓGICAS). EMBALAGEM COM 100 UNIDADES DE 40 LITROS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teckplast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SACO PARA ACONDICIONAMENTO DE RESÍDUOS SÓLIDOS HOSPITALARES/INFECTANTES, CONSTITUÍDO DE POLIETILENO DE ALTA DENSIDADE (PEAD) VIRGEM, OFERECENDO UMA PERFEITA RESISTÊNCIA MECÂNICA E PROPORCIONANDO A OPACIDADE NECESSÁRIA À APLICAÇÃO. A SOLDA DE FUNDO É DE TIPO ESTRELA, </w:t>
            </w:r>
            <w:r>
              <w:rPr>
                <w:rFonts w:ascii="Arial" w:eastAsia="Times New Roman" w:hAnsi="Arial" w:cs="Tahoma"/>
                <w:b/>
                <w:sz w:val="16"/>
                <w:szCs w:val="16"/>
                <w:lang w:eastAsia="ar-SA"/>
              </w:rPr>
              <w:lastRenderedPageBreak/>
              <w:t xml:space="preserve">CONTÍNUA, HOMOGÊNEA E UNIFORME VEDANDO COMPLETAMENTE E NÃO PERMITINDO A PERDA DO CONTEÚDO DURANTE O MANUSEIO, DE ACORDO COM A NORMA TÉCNICA 9191, REDUZINDO O RISCO DE CONTAMINAÇÃO OU INFECÇÃO DAS ÁREAS POR ONDE CIRCULA. PRODUTO COMPATÍVEL COM OS PADRÕES DA ABNT E DO IPT (INSTITUTO DE PESQUISAS TECNOLÓGICAS). EMBALAGEM COM 100 UNIDADES DE 60 LITROS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24,32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teckplast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LAMINA PARA MICROSCOPIA COM EXTREMIDADE FOSCA NAO LAPIDADO, MEDIDAS: 2,6X7,6CM E 1,0 A 1,2MM DE EXPESSURA. CAIXAS COM 50 UNIDADES.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kolplast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SOLUÇAO DE CLOREXIDINE AQUOSA 0,2% FRASCOS DE 1000 ML.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indalabor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ALGODAO HIDROFILO - NÃO ESTERIL; 100% PURO ALGODÃO ; EM  FORMATO DE ROLO;  COR BRANCA; PESO: 500G;  DERMATOLOGICAMENTE TESTADO.  PRODUTO COM VALIDADE. GARANTIA CONTRA DEFEITOS DE FABRICAÇÃO OU MATERIAIS.POSSUIR: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cremer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ESPARADRAPO 5CM x 4,5 M. IMPERMEÁVEL, COMPOSTO DE TECIDO 100% ALGODÃO COM MASSA  ADESIBA À BASE DE BORRACHA NATURAL, ÓXIDO DE ZINCO E RESINA.  POSSUIR: AUTORIZAÇAO DE </w:t>
            </w:r>
            <w:r>
              <w:rPr>
                <w:rFonts w:ascii="Arial" w:eastAsia="Times New Roman" w:hAnsi="Arial" w:cs="Tahoma"/>
                <w:b/>
                <w:sz w:val="16"/>
                <w:szCs w:val="16"/>
                <w:lang w:eastAsia="ar-SA"/>
              </w:rPr>
              <w:lastRenderedPageBreak/>
              <w:t>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cremer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AGULHA DESCARTÁVEL 20X5,5, DE AÇO INOXIDAVEL, BISELADO, CANHAO PLASTICO, PROVIDA DE PROTETOR, ESTERELIZADA A OXIDO DE ETILENO, EMBALADA INDIVIDUALMENTE CONSTANDO EXTERNAMENTE OS DADOS DE PROCEDENCIA E REEMBALADAS, RESISTENTES AOS PROCESSOS DE MANUSEIO, FECHADO ADEQUADAMENTE, CAPAZ DE MANTER SUA INTEGRIDADE.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wiltex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SACO PARA ACONDICIONAMENTO DE RESÍDUOS SÓLIDOS HOSPITALARES/INFECTANTES, CONSTITUÍDO DE POLIETILENO DE ALTA DENSIDADE (PEAD) VIRGEM, OFERECENDO UMA PERFEITA RESISTÊNCIA MECÂNICA E PROPORCIONANDO A OPACIDADE NECESSÁRIA À APLICAÇÃO. A SOLDA DE FUNDO É DE TIPO ESTRELA, CONTÍNUA, HOMOGÊNEA E UNIFORME VEDANDO COMPLETAMENTE E NÃO PERMITINDO A PERDA DO CONTEÚDO DURANTE O MANUSEIO, DE ACORDO COM A NORMA TÉCNICA 9191, REDUZINDO O RISCO DE CONTAMINAÇÃO OU INFECÇÃO DAS ÁREAS POR ONDE CIRCULA. PRODUTO COMPATÍVEL COM OS PADRÕES DA ABNT E DO IPT (INSTITUTO DE PESQUISAS TECNOLÓGICAS). EMBALAGEM COM 100 UNIDADES DE 100 LITROS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40,54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teckplast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PRODUVALE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LAMINA DE BISTURI AÇO CARBONO Nº 24, ESTERILIZADAS POR EXPOSIÇAO A RAIOS GAMA, GRANDE RESISTENCIA A CORROSAO E PERDA DE AFIAÇAO, EMBALADAS INDIVIDUALMENTE EM MATERIAL ALUMINIZADO, MANTENDO-SE ESTEREIS PRESERVANDO A INTEGRIDADE ASSEPTICA.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sterilance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FOLLEY 2 VIAS Nº 22, ESTERIL, SEGMENTO DE TUBO DE 2 VIAS (CENTRAL E DE INFLAR), 100% LÁTEX, APRESENTAR EXTREMO DISTAL  FECHADO EM FORMA CILINDRICA   E COM PERFURAÇÕES OPOSTAS, APRESENTAR EM SEU EXTREMO DISTAL BALÃO QUE PERMANECE ADERIDO AO TUBO QUANDO NÃO INFLADO,  BALÃO E CONECTADO A UMA VIA DE INFLAR, FECHADA EM SEU EXTREMO DISTAL E UNIDA EM SEU EXTREMO PROXIMAL A UM CONECTOR COM UMA VÁLVULA DE FECHAMENTO AUTOMÁTICO QUE PERMITA O INFLAMENTO. EMBALAGEM ATOXICA, ESTERILIZADA POR RAIO GAMA.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well lead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FOLLEY 2 VIAS Nº 10, ESTERIL, SEGMENTO DE TUBO DE 2 VIAS (CENTRAL E DE INFLAR), 100% LÁTEX, APRESENTAR EXTREMO DISTAL FECHADO EM FORMA CILINDRICA   E COM PERFURAÇÕES OPOSTAS, APRESENTAR EM SEU </w:t>
            </w:r>
            <w:r>
              <w:rPr>
                <w:rFonts w:ascii="Arial" w:eastAsia="Times New Roman" w:hAnsi="Arial" w:cs="Tahoma"/>
                <w:b/>
                <w:sz w:val="16"/>
                <w:szCs w:val="16"/>
                <w:lang w:eastAsia="ar-SA"/>
              </w:rPr>
              <w:lastRenderedPageBreak/>
              <w:t xml:space="preserve">EXTREMO DISTAL BALÃO QUE PERMANECE ADERIDO AO TUBO QUANDO NÃO INFLADO, BALÃO E CONECTADO A UMA VIA DE INFLAR, FECHADA EM SEU EXTREMO DISTAL E UNIDA EM SEU EXTREMO PROXIMAL A UM CONECTOR COM UMA VÁLVULA DE FECHAMENTO AUTOMÁTICO QUE PERMITA O INFLAMENTO. EMBALAGEM ATOXICA, ESTERILIZADA POR RAIO GAMA.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WELL LEAD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LAMINA DE BISTURI AÇO CARBONO Nº 11, ESTERILIZADAS POR EXPOSIÇAO A RAIOS GAMA, GRANDE RESISTENCIA A CORROSAO E PERDA DE AFIAÇAO, EMBALADAS INDIVIDUALMENTE EM MATERIAL ALUMINIZADO, MANTEM-SE ESTEREIS PRESERVANDO A INTEGRIDADE ASSEPTICA.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STERILANCE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SCALP Nº 23 ESTERIL PARA ACESSO VENOSO PERIFERICO, TUBO EM PVC DISTAL, ASA EM PVC FLEXIVEL COLORIDO, CANULA TRIFACETADA EM INOX SILICONIZADA, PROTETOR DE CANULA.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WILTEX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NOELI VIEIRA DISTRIBUIDORA DE SOROS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HIPOCLORITO DE SÓDIO 1% PARA USO HOSPITALAR PARA SUPERFÍCIES FIXAS E ARTIGOS NÃO CRÍTICOS - FRASCOS DE 1 LITRO. POSSUIR: AUTORIZAÇAO DE FUNCIONAMENTO DE EMPRESA (AFE); CERTIFICADO </w:t>
            </w:r>
            <w:r>
              <w:rPr>
                <w:rFonts w:ascii="Arial" w:eastAsia="Times New Roman" w:hAnsi="Arial" w:cs="Tahoma"/>
                <w:b/>
                <w:sz w:val="16"/>
                <w:szCs w:val="16"/>
                <w:lang w:eastAsia="ar-SA"/>
              </w:rPr>
              <w:lastRenderedPageBreak/>
              <w:t xml:space="preserve">DE BOAS PRATICAS DE FABRICAÇAO E CONTROLE (BPF E C).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CICLO FARMA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NOELI VIEIRA DISTRIBUIDORA DE SOROS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ÁGUA DESTILADA PARA USO NO PROCESSO DE ESTERILIZAÇÃO EM AUTOCLAVE. NÃO INJETÁVEL.  * NÃO ESTÉRIL E QUIMICAMENTE PURA.   * ISENTA DE SAIS SOLÚVEIS.  * ÁGUA OBTIDA ATRAVÉS DO PROCESSO DE CONDENSAÇÃO DO VAPOR DE ÁGUA OBTIDO PELA EBULIÇÃO OU PELA EVAPORAÇÃO. FRASCO COM 5 LITROS.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CICLO FARMA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NOELI VIEIRA DISTRIBUIDORA DE SOROS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SERINGAS DE INSULINA COM AGULHA 8 MM X0,3, CAPACIDADE 1ML, EM PLASTICO ATOXICO, ESTERIL, EMBALADA INDIVIDUALMENTE EM PAPEL GRAU CIRURGICO, BICO  TIPO SLIP DE FACIL ENCAIXE COM AGULHAS, MARCAÇOES IMPRESSAS EM RISCAS, POSSUIR ANEL DE RETENÇÃO NO FINAL DA SERINGA.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TKL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NOELI VIEIRA DISTRIBUIDORA DE SOROS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SAPATILHA PRÓ-PÉ DESCARTÁVEL, CONFECCIONADOS COM O NÃO-TECIDO (TNT) EM 100% POLIPROPILENO. BORDAS COM ELÁTICO. DESCARTÁVEL, NÃO ESTÉRIL E HIGIÊNICO. TAMANHO ÚNICO. PACOTE CONTENDO 50 PARES.</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HDESC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NOELI VIEIRA DISTRIBUIDORA DE SOROS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TESTE RÁPIDO PARA COVID-19 (IMUNOCROMATOGRAFIA) EM AMOSTRAS DE SORO, PLASMA E SANGUE. ANTI COVID-19 IGG/IGM. DETERMINAR IGG E IGM SEPARADAMENTE. PRECISÃO DE IGG ACIMA DE 98%, PRECISÃO DE IGM ACIMA </w:t>
            </w:r>
            <w:r>
              <w:rPr>
                <w:rFonts w:ascii="Arial" w:eastAsia="Times New Roman" w:hAnsi="Arial" w:cs="Tahoma"/>
                <w:b/>
                <w:sz w:val="16"/>
                <w:szCs w:val="16"/>
                <w:lang w:eastAsia="ar-SA"/>
              </w:rPr>
              <w:lastRenderedPageBreak/>
              <w:t>DE 92%.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BASAL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NOELI VIEIRA DISTRIBUIDORA DE SOROS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TESTE RÁPIDO PARA COVID-19 (IMUNOCROMATOGRAFIA) EM AMOSTRAS DE SWAB NASOFARÍNGEO PARA DETECÇÃO QUALITATIVA DO ANTÍGENO DE COVID-19. POSSUIR SENSIBILIDADE MÍNIMA DE 95%  E ESPECIFICIDADE MÍNIMA DE 99%. CONTER TODO O MATERIAL NECESSÁRIO PARA A TESTAGEM.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BASAL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AMOXICILINA 500MG CP. (ESPECIAL)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LOÇÃO OLEOSA A BASE DE ÁCIDOS GRAXOS 100ML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NATIVITA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LEVOTIROXINA 25 MCG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MERCK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LEVOTIROXINA 100 MCG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MERCK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ESPIRONOLACTONA 25 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ASPEN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CARVEDILOL 25MG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DIPIRONA SÓDICA 500MG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GREENPHARMA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CARVEDILOL 12,5MG CP (COMUM)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OLEO MINERAL 100ML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CARVEDILOL 3,125MG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ESTROGÊNIOS CONJUGADOS 0,625 MG CP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CIFARMA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AMITRIPTILINA, CLORIDRATO 25MG CP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DIAZEPAM 10MG CP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LEGRAND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A G KIENEN E CIA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INSULINA NPH 100UI/ML FRASCO 10ML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21,38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NOVO NORDISK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GENTAMICINA, SULFATO 0,5% COLÍRIO 5ML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ALLERGAN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PAROXETINA 20MG CP.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BUPROPIONA, CLORIDRATO 150MG CP (ESPECIAL)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BETAMETASONA, DIPROPIONATO 5MG + BETAMETASONA, FOSFATO DISSÓDICO 2MG/ML AMPOLA 1ML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EUROFARMA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DIPIRONA SÓDICA 500MG/ML SOLUÇÃO ORAL 10ML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FARMACE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NORETISTERONA, ENANTATO 50MG/ML + ESTRADIOL, VALERATO 5MG/ML AMPOLA 1ML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CIFARMA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CLORIDRATO DE BUPROPIONA 150MG CP (ESPECIAL) (JUDICIAL)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CEFTRIAXONA 500MG + DILUENTE AQUOSO DE LIDOCAÍNA 1% 2ML (ESPECIAL)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EUROFARMA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CICLOBENZAPRINA 5MG CP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GLOBO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IPRATRÓPIO, BROMETO 20MCG/DOSE AEROSSOL 200 DOSES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24,85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BOEHRINGER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TRIANCINOLONA ACETONIDA 1MG/G POMADA ORAL 10G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ACIDO FOSFÓRICO 37% CONDICIONANTE,COM CLOREXIDINA 2%.   NÃO ESCORRE PARA ÁREAS INDESEJÁVEIS.  BAIXA VISCOSIDADE E EXCELENTE TIXOTROPIA.   SEM SÍLICA.  EMBALAGEM COM 3 SERINGAS DE 2,5ML + 3 PONTAS APLICADORAS.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ACIDO GEL/MAQUIRA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PRIME PRODUTOS ODONTOLÓGICOS MÉDICOS </w:t>
            </w:r>
            <w:r>
              <w:rPr>
                <w:rFonts w:ascii="Arial" w:eastAsia="Times New Roman" w:hAnsi="Arial" w:cs="Tahoma"/>
                <w:b/>
                <w:sz w:val="16"/>
                <w:szCs w:val="16"/>
                <w:lang w:eastAsia="ar-SA"/>
              </w:rPr>
              <w:lastRenderedPageBreak/>
              <w:t>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CURATIVO ALVEOLAR COM PROPOLIS FRASCO COM 10ML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Frs</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22,84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ALVEOLEX/BIODINAMICA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2112  ALTA ROTAÇAO,HASTE EM AÇO INOXIDAVEL,GRANULOS EM DIAMANTE NATURAL VALIDADE INDETERMINADA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1012 ALTA ROTAÇAO,HASTE EM AÇO INOXIDAVEL,GRANULOS EM DIAMANTE NATURAL VALIDADE INDETERMINADA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1016 ALTA ROTAÇAO,HASTE EM AÇO INOXIDAVEL,GRANULOS EM DIAMANTE NATURAL VALIDADE INDETERMINADA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1035 ALTA ROTAÇAO,HASTE EM AÇO INOXIDAVEL,GRANULOS EM DIAMANTE NATURAL VALIDADE INDETERMINADA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1033 ALTA ROTAÇAO,HASTE EM AÇO INOXIDAVEL,GRANULOS EM DIAMANTE NATURAL VALIDADE INDETERMINADA E REGISTRO NA ANVISA (ODONTO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1045 ALTA ROTAÇAO,HASTE EM AÇO INOXIDAVEL,GRANULOS EM DIAMANTE NATURAL VALIDADE INDETERMINADA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1093 ALTA ROTAÇAO,HASTE EM AÇO INOXIDAVEL,GRANULOS EM DIAMANTE NATURAL VALIDADE INDETERMINADA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1094 ALTA ROTAÇAO,HASTE EM AÇO INOXIDAVEL,GRANULOS EM DIAMANTE NATURAL VALIDADE INDETERMINADA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AR 1112 ALTA ROTAÇAO,HASTE EM AÇO INOXIDAVEL,GRANULOS EM DIAMANTE NATURAL VALIDADE INDETERMINADA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3118FF ALTA ROTAÇAO,HASTE EM AÇO INOXIDAVEL,GRANULOS EM DIAMANTE NATURAL VALIDADE INDETERMINADA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2135F  ALTA ROTAÇAO,HASTE EM AÇO INOXIDAVEL,GRANULOS EM DIAMANTE NATURAL VALIDADE INDETERMINADA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3195F ALTA ROTAÇAO,HASTE EM AÇO INOXIDAVEL,GRANULOS EM DIAMANTE NATURAL VALIDADE INDETERMINADA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BAIXA ROTAÇÃO EM AÇO CARBONO ESFERICA CA  Nº6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MAILLEFER/DENTSPLY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BAIXA ROTAÇÃO EM AÇO CARBONO ESFERICA CA  Nº4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MAILLEFER/DENTSPLY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PRIME PRODUTOS ODONTOLÓGICOS MÉDICOS </w:t>
            </w:r>
            <w:r>
              <w:rPr>
                <w:rFonts w:ascii="Arial" w:eastAsia="Times New Roman" w:hAnsi="Arial" w:cs="Tahoma"/>
                <w:b/>
                <w:sz w:val="16"/>
                <w:szCs w:val="16"/>
                <w:lang w:eastAsia="ar-SA"/>
              </w:rPr>
              <w:lastRenderedPageBreak/>
              <w:t>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CIMENTO À BASE DE HIDRÓXIDO DE CÁLCIO RADIOPACO E AUTO-ENDURECÍVEL; CONTÉM PIGMENTOS </w:t>
            </w:r>
            <w:r>
              <w:rPr>
                <w:rFonts w:ascii="Arial" w:eastAsia="Times New Roman" w:hAnsi="Arial" w:cs="Tahoma"/>
                <w:b/>
                <w:sz w:val="16"/>
                <w:szCs w:val="16"/>
                <w:lang w:eastAsia="ar-SA"/>
              </w:rPr>
              <w:lastRenderedPageBreak/>
              <w:t>RADIOPACIFICANTES; BIOCOMPATÍVEL; BACTERIOSTÁTICO (PH ALCALINO); NÃO CONTÉM EUGENOL KIT C/ 1 TUBO DE PASTA BASE C/ 13G, 1 TUBO DE PASTA CATALISADORA C/ 11G, 1 BLOCO DE MISTURA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HYDRO C/DENTSPLY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DE GUTA PERCHA CALIBRADO 1ª SÉRIE CAIXA COM 120 UNIDADES(ODONTO)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DIADENT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DE GUTA PERCHA CALIBRADO 2ª SÉRIE CAIXA COM 120 UNIDADES(ODONTO)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DIADENT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CUNHA ANATOMICA MADEIRA SORTIDA INTERPROXIMAL EMBALAGEM COM 100 UNIDADES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GG/GOGLRAN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ESCOVA DENTAL INFANTIL COM CERDAS MACIAS CABEÇA PEQUENA EMBALAGEM COM 01 UNIDADE (CABEÇA PEQUENA) PACOTE COM 50 UNIDADES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FLOPPY/MEDFIO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FILME RADIOGRAFICO PERIAPICAL ADULTO SPEED-E, VELOCIDADE INTERMEDIÁRIA COR AZUL, COM NÚMERO DE REGISTRO NA ANVISA, EMBALAGEM COM 150 UNIDADES, 2 ANOS DE VALIDADE APÓS FABRICAÇÃO(ODONTO)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CARESTREAM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 DENTAL EMBALAGEM C/100 MTS.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MEDFIO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PRIME PRODUTOS ODONTOLÓGICOS </w:t>
            </w:r>
            <w:r>
              <w:rPr>
                <w:rFonts w:ascii="Arial" w:eastAsia="Times New Roman" w:hAnsi="Arial" w:cs="Tahoma"/>
                <w:b/>
                <w:sz w:val="16"/>
                <w:szCs w:val="16"/>
                <w:lang w:eastAsia="ar-SA"/>
              </w:rPr>
              <w:lastRenderedPageBreak/>
              <w:t>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FITA BANDA MATRIZ METALICA EM AÇO INOXÍDÁVEL, RIGIDA, </w:t>
            </w:r>
            <w:r>
              <w:rPr>
                <w:rFonts w:ascii="Arial" w:eastAsia="Times New Roman" w:hAnsi="Arial" w:cs="Tahoma"/>
                <w:b/>
                <w:sz w:val="16"/>
                <w:szCs w:val="16"/>
                <w:lang w:eastAsia="ar-SA"/>
              </w:rPr>
              <w:lastRenderedPageBreak/>
              <w:t>0,05X5MMX500MM, APRESENTADA EM BOBINA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APLICADOR MICROBRUSH TAMANHO REGULAR , COM HASTE DOBRÁVEL, EMBALAGEM COM 100 UNIDADES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CAVIBRUSH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POSICIONADOR DE FILME RX KIT (5 UNIDADES) INFANTIL AUTOCLAVAVELl(ODONTO)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48,61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POTE DAPPEN PLÁSTICO, COM DUAS CONCAVIDADES DE MANIPULAÇÃO(ODONTO)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RESINA COMPOSTA DIRETA MICROHIBRIDA A BASE DE MICROGLASS, RADIOPACA, FOTOPOLIMERIZAVEL,COM LIBERAÇÃO DE FLUORETOS PARA DENTES ANTERIORES E POSTERIORES TEMPO DE POLIMERIZACAO DE 20 SEGUNDOS, COM PARTICULAS DE 0.7 µm. E TAMANHO MÁXIMO DE 2µm, 02 ANOS DE VALIDADE. COR A2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CHARISMA CLASSIC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RESINA COMPOSTA DIRETA MICROHIBRIDA A BASE DE MICROGLASS, RADIOPACA, FOTOPOLIMERIZAVEL,COM LIBERAÇÃO DE FLUORETOS PARA DENTES ANTERIORES E POSTERIORES TEMPO DE POLIMERIZACAO DE 20 SEGUNDOS, COM PARTICULAS DE 0.7 µm. E TAMANHO MÁXIMO DE 2µm, 02 ANOS DE VALIDADE. COR A3(ODONTO)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CHARISMA CLASSIC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RESINA COMPOSTA DIRETA MICROHIBRIDA A BASE DE MICROGLASS, RADIOPACA, FOTOPOLIMERIZAVEL, COM LIBERAÇÃO DE FLUORETOS PARA DENTES ANTERIORES E POSTERIORES, TEMPO DE </w:t>
            </w:r>
            <w:r>
              <w:rPr>
                <w:rFonts w:ascii="Arial" w:eastAsia="Times New Roman" w:hAnsi="Arial" w:cs="Tahoma"/>
                <w:b/>
                <w:sz w:val="16"/>
                <w:szCs w:val="16"/>
                <w:lang w:eastAsia="ar-SA"/>
              </w:rPr>
              <w:lastRenderedPageBreak/>
              <w:t>POLIMERIZACAO DE 20 SEGUNDOS, COM PARTICULAS DE 0.7 µm. E TAMANHO MÁXIMO DE 2µm, 02 ANOS DE VALIDADE. COR OA2(ODONTO)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CHARISMA CLASSIC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EXPLORADORA Nº5 EM AÇO INOXIDAVEL AUTOCLAVAVEL(ODONTO)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GG/GOLGRAN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TIRA MATRIZ POLIESTER, SUPERFLEXIVEIS, EMBALAGEM COM 50 UNIDADES(ODONTO)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 DENT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TIRA DE LIXA METÁLICA PARA ACABAMAENTO DENTAL EMBALAGEM COM 12 UNIDADES DE 4MM(ODONTO)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AIRON/MAQUIRA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VERNIZ CAVITARIO FRASCO COM 10ML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Frs</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VARNAL/BIODINAMICA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PINÇA CHERON 24 CM - CONFECCIONADO EM AÇO INOXIDAVEL, 24CM, EMBALAGEM PLASTICA INDIVIDUAL, CONSTANDO OS DADOS DE IDENTIFICAÇAO, PROCEDENCIA E RASTREABILIDADE. FABRICADO DE ACORDO NORMAS DA ABNT.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37,17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TESOURA IRIS RETA 12 CM  - CONFECCIONADO EM AÇO INOXIDAVEL , 12CM, EMBALAGEM PLASTICA INDIVIDUAL, CONSTANDO OS DADOS DE IDENTIFICAÇAO, PROCEDENCIA E RASTREABILIDADE. FABRICADO DE ACORDO </w:t>
            </w:r>
            <w:r>
              <w:rPr>
                <w:rFonts w:ascii="Arial" w:eastAsia="Times New Roman" w:hAnsi="Arial" w:cs="Tahoma"/>
                <w:b/>
                <w:sz w:val="16"/>
                <w:szCs w:val="16"/>
                <w:lang w:eastAsia="ar-SA"/>
              </w:rPr>
              <w:lastRenderedPageBreak/>
              <w:t>NORMAS DA ABNT.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GG/GOLGRAN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1012HL  ALTA ROTAÇAO,HASTE EM AÇO INOXIDAVEL,GRANULOS EM DIAMANTE NATURAL VALIDADE INDETERMINADA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4138 ALTA ROTAÇAO,HASTE EM AÇO INOXIDAVEL,GRANULOS EM DIAMANTE NATURAL VALIDADE INDETERMINADA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BRUNIDOR SIMPLES EM AÇO INOXIDAVEL Nº33 ESTERELIZAVEL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GG/GOLGRAN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BRUNIDOR SIMPLES EM AÇO INOXIDAVEL Nº29 ESTERELIZAVEL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GG/GOLGRAN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CALCADOR HOLLEMBACK Nº3 EM AÇO INOXIDAVEL AUTOCLAVAVEL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CALCADOR HOLLEMBACK Nº4 EM AÇO INOXIDAVEL AUTOCLAVAVEL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CALCADOR HOLLEMBACK Nº5 EM AÇO INOXIDAVEL AUTOCLAVAVEL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PRIME PRODUTOS ODONTOLÓGICOS </w:t>
            </w:r>
            <w:r>
              <w:rPr>
                <w:rFonts w:ascii="Arial" w:eastAsia="Times New Roman" w:hAnsi="Arial" w:cs="Tahoma"/>
                <w:b/>
                <w:sz w:val="16"/>
                <w:szCs w:val="16"/>
                <w:lang w:eastAsia="ar-SA"/>
              </w:rPr>
              <w:lastRenderedPageBreak/>
              <w:t>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DE YOUNG ADULTO PARA ISOLAMENTO </w:t>
            </w:r>
            <w:r>
              <w:rPr>
                <w:rFonts w:ascii="Arial" w:eastAsia="Times New Roman" w:hAnsi="Arial" w:cs="Tahoma"/>
                <w:b/>
                <w:sz w:val="16"/>
                <w:szCs w:val="16"/>
                <w:lang w:eastAsia="ar-SA"/>
              </w:rPr>
              <w:lastRenderedPageBreak/>
              <w:t>ABSOLUTO AUTOCLAVAVEL(ODONTO)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1046 ALTA ROTAÇAO,HASTE EM AÇO INOXIDAVEL,GRANULOS EM DIAMANTE NATURAL VALIDADE INDETERMINADA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CALCADOR HOLLEMBACK Nº6 EM AÇO INOXIDAVEL AUTOCLAVAVEL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GG/GOLGRAN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CALCADOR WARD Nº1 EM AÇO INOXIDAVEL AUTOCLAVAVEL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GG/GOLGRAN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CALCADOR WARD Nº2 EM AÇO INOXIDAVEL AUTOCLAVAVEL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GG/GOLGRAN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APLICADOR DE DYCAL DUPLO ANGULADO EM AÇO INOXIDAVEL AUTOCLAVAVEL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ESCULPIDOR HOLLEMBACK 3S  EM AÇO INOXIDAVEL AUTOCLAVAVEL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GG/GOLGRAN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ESPATULA DUPLA PARA CERA Nº7 EM AÇO INOXIDAVEL AUTOCLAVAVEL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GG/GOLGRAN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ESPATULA DUPLA Nº70 EM AÇO INOXIDAVEL AUTOCLAVAVEL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GG/GOLGRAN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LAMINA DE BISTURI Nº12 EMBALAGEM COM 100 UNIDADES REGISTRO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23,87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SOLIDOR/LAMEDID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BATT Nº14 AÇO CARBONO CÔNICA, PONTA INATIVA, BAIXA ROTAÇÃO BLISTER COM 6 UNIDADES.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MAILLEFER/DENTSPLY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BATT Nº12 AÇO CARBONO CÔNICA,PONTA INATIVA, BAIXA ROTAÇÃO BLISTER COM SEIS UNIDADES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MAILLEFER/DENTSPLY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RESINA COMPOSTA DIRETA MICROHIBRIDA A BASE DE MICROGLASS, RADIOPACA, FOTOPOLIMERIZAVEL,COM LIBERAÇÃO DE FLUORETOS PARA DENTES ANTERIORES E POSTERIORES TEMPO DE POLIMERIZACAO DE 20 SEGUNDOS, COM PARTICULAS DE 0.7 µm. E TAMANHO MÁXIMO DE 2µm, 02 ANOS DE VALIDADE. COR A1(ODONTO)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CHARISMA CLASSIC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RESINA COMPOSTA DIRETA MICROHIBRIDA A BASE DE MICROGLASS, RADIOPACA, FOTOPOLIMERIZAVEL,COM LIBERAÇÃO DE FLUORETOS PARA DENTES ANTERIORES E POSTERIORES, TEMPO DE POLIMERIZACAO DE 20 SEGUNDOS, COM PARTICULAS DE 0.7 µm. E TAMANHO MÁXIMO DE 2µm, 02 ANOS DE VALIDADE. COR A3,5(ODONTO)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CHARISMA CLASSIC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Óculos de proteção em polipropileno, com proteção lateral, incolor, anti-risco, hastes articuladas, com certificado de aprovação emitido pelo Ministério do Trabalho (CA)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VALEPLAST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PRIME PRODUTOS ODONTOLÓGICOS </w:t>
            </w:r>
            <w:r>
              <w:rPr>
                <w:rFonts w:ascii="Arial" w:eastAsia="Times New Roman" w:hAnsi="Arial" w:cs="Tahoma"/>
                <w:b/>
                <w:sz w:val="16"/>
                <w:szCs w:val="16"/>
                <w:lang w:eastAsia="ar-SA"/>
              </w:rPr>
              <w:lastRenderedPageBreak/>
              <w:t>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3118F ALTA ROTAÇAO,HASTE EM AÇO INOXIDAVEL,GRANULOS EM </w:t>
            </w:r>
            <w:r>
              <w:rPr>
                <w:rFonts w:ascii="Arial" w:eastAsia="Times New Roman" w:hAnsi="Arial" w:cs="Tahoma"/>
                <w:b/>
                <w:sz w:val="16"/>
                <w:szCs w:val="16"/>
                <w:lang w:eastAsia="ar-SA"/>
              </w:rPr>
              <w:lastRenderedPageBreak/>
              <w:t>DIAMANTE NATURAL VALIDADE INDETERMINADA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1047 ALTA ROTAÇAO,HASTE EM AÇO INOXIDAVEL,GRANULOS EM DIAMANTE NATURAL VALIDADE INDETERMINADA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CAPSULA DE AMALGAMA 1 PORÇÃO POTE COM 50 UNIDADES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73,33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GS 80 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Nº150, EM AÇO INOXIDÁVEL, AUTOCLAVÁVEL.(ODONTO)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Nº17, EM AÇO INOXIDÁVEL, AUTOCLAVÁVEL.(ODONTO)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Nº18 R, EM AÇO INOXIDÁVEL, AUTOCLAVÁVEL.(ODONTO)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Nº65, EM AÇO INOXIDÁVEL, AUTOCLAVÁVEL.(ODONTO)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Nº68, EM AÇO INOXIDÁVEL, AUTOCLAVÁVEL.(ODONTO)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PRIME PRODUTOS ODONTOLÓGICOS MÉDICOS </w:t>
            </w:r>
            <w:r>
              <w:rPr>
                <w:rFonts w:ascii="Arial" w:eastAsia="Times New Roman" w:hAnsi="Arial" w:cs="Tahoma"/>
                <w:b/>
                <w:sz w:val="16"/>
                <w:szCs w:val="16"/>
                <w:lang w:eastAsia="ar-SA"/>
              </w:rPr>
              <w:lastRenderedPageBreak/>
              <w:t>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ANESTESICO TOPICO GEL BENZOCAINA 20% POTE COM 12G REGISTRO MS Nº 1.0177.0027.003-5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BENZOTOP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EDTA ÁCIDO ETILENODIAMINO TETRA- ACÉTICO, TRISSÓDICO EM GEL 24% EMBALAGEM COM 2 SERINGAS COM 3g CADA E PONTAS APLICADORAS,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GRAMPO PARA ISOLAMENTO Nº0 EM AÇO INOX AUTOCLAVAVEL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KS DENT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GRAMPO PARA ISOLAMENTO Nº00 EM AÇO INOX AUTOCLAVAVEL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KS DENT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GRAMPO PARA ISOLAMENTO Nº209 EM AÇO INOX AUTOCLAVAVEL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KS DENT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GRAMPO PARA ISOLAMENTO Nº210 EM AÇO INOX AUTOCLAVAVEL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KS DENT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GRAMPO PARA ISOLAMENTO Nº211 EM AÇO INOX AUTOCLAVAVEL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KS DENT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GRAMPO PARA ISOLAMENTO Nº212 EM AÇO INOX AUTOCLAVAVEL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KS DENT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GRAMPO PARA ISOLAMENTO Nº26 EM AÇO INOX AUTOCLAVAVEL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KS DENT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ALICATE PERFURADOR DIQUE AINSWORTH-AÇO INOXIDAVEL AUTOCLAVAVEL(ODONTO)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77,33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SINDESMOTO, FABRICADO EM AÇO INOXIDAVEL, AUTOCLAVAVEL. POSSUIR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GG/GOLGRAN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1014HL  ALTA ROTAÇAO,HASTE EM AÇO INOXIDAVEL,GRANULOS EM DIAMANTE NATURAL VALIDADE INDETERMINADA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1015 ALTA ROTAÇAO,HASTE EM AÇO INOXIDAVEL,GRANULOS EM DIAMANTE NATURAL VALIDADE INDETERMINADA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3195FF ALTA ROTAÇAO,HASTE EM AÇO INOXIDAVEL,GRANULOS EM DIAMANTE NATURAL VALIDADE INDETERMINADA E REGISTRO NA ANVISA(ODONTO)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3145 ALTA ROTAÇAO,HASTE EM AÇO INOXIDAVEL,GRANULOS EM DIAMANTE NATURAL VALIDADE INDETERMINADA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TESOURA METZEMBAUN RETA 15CM, CONFECCIONADA EM ACO INOXIDAVEL AISI-420, POSSUI PONTA ARREDONDADA, POSSUIR REGISTRO NA ANVISA E CERTIFICADO DE BOAS PRATICAS.(ODONTO)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25,45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PRIME PRODUTOS ODONTOLÓGICOS MÉDICOS </w:t>
            </w:r>
            <w:r>
              <w:rPr>
                <w:rFonts w:ascii="Arial" w:eastAsia="Times New Roman" w:hAnsi="Arial" w:cs="Tahoma"/>
                <w:b/>
                <w:sz w:val="16"/>
                <w:szCs w:val="16"/>
                <w:lang w:eastAsia="ar-SA"/>
              </w:rPr>
              <w:lastRenderedPageBreak/>
              <w:t>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ADESIVO E PRIMER FOTOPOLIMERIZAVEL,  PRIMER E ADESIVO EM UM SÓ FRASCO, SOLVENTE A BASE </w:t>
            </w:r>
            <w:r>
              <w:rPr>
                <w:rFonts w:ascii="Arial" w:eastAsia="Times New Roman" w:hAnsi="Arial" w:cs="Tahoma"/>
                <w:b/>
                <w:sz w:val="16"/>
                <w:szCs w:val="16"/>
                <w:lang w:eastAsia="ar-SA"/>
              </w:rPr>
              <w:lastRenderedPageBreak/>
              <w:t>DE AGUA E ALCOOL, CONTEM PARTICULA DE CARGA DE 5NM, COM TAMPA FLIP TOP. FRASCO COM 5,6ML.(ODONTO)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SINGLE BOND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3098 ALTA ROTAÇAO,HASTE EM AÇO INOXIDAVEL,GRANULOS EM DIAMANTE NATURAL VALIDADE INDETERMINADA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ESCOVA PARA LIMPAR BROCAS (LATAO DOURADO) UNIDADE(ODONTO)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IODONTOSUL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1014 ALTA ROTAÇAO,HASTE EM AÇO INOXIDAVEL,GRANULOS EM DIAMANTE NATURAL VALIDADE INDETERMINADA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1090 ALTA ROTAÇAO,HASTE EM AÇO INOXIDAVEL,GRANULOS EM DIAMANTE NATURAL VALIDADE INDETERMINADA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1190  ALTA ROTAÇAO,HASTE EM AÇO INOXIDAVEL,GRANULOS EM DIAMANTE NATURAL VALIDADE INDETERMINADA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2137F ALTA ROTAÇAO,HASTE EM AÇO INOXIDAVEL,GRANULOS EM DIAMANTE NATURAL VALIDADE INDETERMINADA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3018 ALTA ROTAÇAO,HASTE EM AÇO INOXIDAVEL,GRANULOS EM DIAMANTE NATURAL VALIDADE INDETERMINADA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3101 ALTA ROTAÇAO,HASTE EM AÇO INOXIDAVEL,GRANULOS EM DIAMANTE NATURAL VALIDADE INDETERMINADA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BAIXA ROTAÇÃO EM AÇO CARBONO ESFERICA CA  Nº2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MAILLEFER/DENTSPLY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BAIXA ROTAÇÃO EM AÇO CARBONO ESFERICA CA  Nº5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MAILLEFER/DENTSPLY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ENDO Z PARA ALTA ROTAÇÃO, PONTA FABRICADA EM CARBONETO DE TUNGSTÊNIO (K20) E PARTE INATIVA FABRICADA EM AÇO INOXIDÁVEL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CALCADOR HOLLEMBACK Nº1 EM AÇO INOXIDAVEL AUTOCLAVAVEL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GG/GOLGRAN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IODOFORMIO EMBALAGEM COM 10G(ODONTO)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Frs</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BIODINAMICA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1112F ALTA ROTAÇAO, HASTE EM AÇO INOXIDAVEL, GRANULOS EM DIAMANTE NATURAL VALIDADE INDETERMINADA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CURETA LUCAS Nº85 ,EM AÇO INOXIDAVEL,AUTOCLAVAVEL(ODONTO)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PRIME PRODUTOS ODONTOLÓGICOS </w:t>
            </w:r>
            <w:r>
              <w:rPr>
                <w:rFonts w:ascii="Arial" w:eastAsia="Times New Roman" w:hAnsi="Arial" w:cs="Tahoma"/>
                <w:b/>
                <w:sz w:val="16"/>
                <w:szCs w:val="16"/>
                <w:lang w:eastAsia="ar-SA"/>
              </w:rPr>
              <w:lastRenderedPageBreak/>
              <w:t>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FIO DE SUTURA SEDA PRETA TRANÇADA, COM AGULHA  1/2 CIRCULO CORTANTE 1,7CM, </w:t>
            </w:r>
            <w:r>
              <w:rPr>
                <w:rFonts w:ascii="Arial" w:eastAsia="Times New Roman" w:hAnsi="Arial" w:cs="Tahoma"/>
                <w:b/>
                <w:sz w:val="16"/>
                <w:szCs w:val="16"/>
                <w:lang w:eastAsia="ar-SA"/>
              </w:rPr>
              <w:lastRenderedPageBreak/>
              <w:t>CAIXA COM 24 UNIDADES NUMERO 4-0,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26,67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TECHNEW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TRICRESOL FORMALINA FRASCO COM 10ML(ODONTO)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Frs</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ESCAVADOR DE DENTINA Nº 17 EM AÇO INOXIDÁVEL,AUTOCLAVÁVEL(ODONTO)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GG/GOLGRAN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1090FF  ALTA ROTAÇAO,HASTE EM AÇO INOXIDAVEL,GRANULOS EM DIAMANTE NATURAL VALIDADE INDETERMINADA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ZECRYA LONGA 28MM ALTA ROTAÇÃO TUNGSTENIO TRONCO-CÔNICA.PONTA ATIVA 10MM(ODONTO)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POSICIONADOR DE FILME RX KIT (5 UNIDADES) ADULTO AUTOCLAVAVEL.(ODONTO)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48,61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 DE SUTURA AGULHADO MONONYLON Nº 6,0 PRETO COM AGULHA 2,0 CM CORTANTE, CX. COM 24 UNIDADES.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29,30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PROCARE/LAMEDID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BANDEJA INOX  RETANGULAR LISA 22X12X1,5CM.  CONFECCIONADA EM AÇO INOXIDÁVEL.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GOLGRAN/GG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PRIME PRODUTOS ODONTOLÓGICOS </w:t>
            </w:r>
            <w:r>
              <w:rPr>
                <w:rFonts w:ascii="Arial" w:eastAsia="Times New Roman" w:hAnsi="Arial" w:cs="Tahoma"/>
                <w:b/>
                <w:sz w:val="16"/>
                <w:szCs w:val="16"/>
                <w:lang w:eastAsia="ar-SA"/>
              </w:rPr>
              <w:lastRenderedPageBreak/>
              <w:t>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CURETA LUCAS Nº86 ,EM AÇO INOXIDAVEL,AUTOCLAVAVEL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ZECRYA CURTA 23MM ALTA ROTAÇÃO TUNGSTENIO TRONCO-CÔNICA.PONTA ATIVA 10MM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ANGELUS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DE GUTA PERCHA CALIBRADO N30 CAIXA COM 120 UNIDADES(ODONTO)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DIADENT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DE GUTA PERCHA CALIBRADO N35 CAIXA COM 120 UNIDADES(ODONTO)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DIADENT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DE GUTA PERCHA CALIBRADO N40 CAIXA COM 120 UNIDADES(ODONTO)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DIADENT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IONOMERO DE VIDRO FOTOPOLIMERIZAVEL, ENCAPSULADO, RADIOPACO, EMBALAGEM COM 50 UNIDADES NA COR A2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211,47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RIVA LIGHT CURE/SDI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RESINA COMPOSTA DIRETA MICROHIBRIDA A BASE DE MICROGLASS, RADIOPACA, FOTOPOLIMERIZAVEL,COM LIBERAÇÃO DE FLUORETOS PARA DENTES ANTERIORES E POSTERIORES, TEMPO DE POLIMERIZACAO DE 20 SEGUNDOS, COM PARTICULAS DE 0.7 µm. E TAMANHO MÁXIMO DE 2µm, 02 ANOS DE VALIDADE. COR B2(ODONTO)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CHARISMA CLASSIC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ESPATULA Nº24 EM ACO INOXIDAVEL, AUTOCLAVAVEL(ODONTO)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GG/GOLGRAN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GRAMPO PARA ISOLAMENTO Nº205 EM AÇO INOX AUTOCLAVAVEL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KS DENT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APLICADOR DE IONOMERO DE VIDRO ENCAPSULADO EM ACO INOXIDAVEL AUTOCLAVAVEL(ODONTO)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154,67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RIVA/SDI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AFASTADOR DE MINESSOTA EM AÇO INOXIDÁVEL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1016HL  ALTA ROTAÇAO,HASTE EM AÇO INOXIDAVEL,GRANULOS EM DIAMANTE NATURAL VALIDADE INDETERMINADA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FOICE MCCALL Nº11-12(ODONTO)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SOLUÇÃO HEMOSTATICA LIQUIDA, A BASE DE CLORETO DE ALUMINIO, COM EPINEFRINA, ATOXICO, FRASCO COM 10 ML(ODONTO)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Frs</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HEMOPARE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SUGADOR CIRURGICO METALICO CURVO AUTOCLAVAVEL UNIDADE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AIRON/MAQUIRA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1092 ALTA ROTAÇAO,HASTE EM AÇO INOXIDAVEL,GRANULOS EM DIAMANTE NATURAL VALIDADE INDETERMINADA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PRIME PRODUTOS </w:t>
            </w:r>
            <w:r>
              <w:rPr>
                <w:rFonts w:ascii="Arial" w:eastAsia="Times New Roman" w:hAnsi="Arial" w:cs="Tahoma"/>
                <w:b/>
                <w:sz w:val="16"/>
                <w:szCs w:val="16"/>
                <w:lang w:eastAsia="ar-SA"/>
              </w:rPr>
              <w:lastRenderedPageBreak/>
              <w:t>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CALCADOR PAIVA Nº1 EM AÇO INOXIDAVEL AUTOCLAVAVEL </w:t>
            </w:r>
            <w:r>
              <w:rPr>
                <w:rFonts w:ascii="Arial" w:eastAsia="Times New Roman" w:hAnsi="Arial" w:cs="Tahoma"/>
                <w:b/>
                <w:sz w:val="16"/>
                <w:szCs w:val="16"/>
                <w:lang w:eastAsia="ar-SA"/>
              </w:rPr>
              <w:lastRenderedPageBreak/>
              <w:t>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CALCADOR PAIVA Nº2 EM AÇO INOXIDAVEL AUTOCLAVAVEL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ESCAVADOR DE DENTINA Nº 11,5 EM AÇO INOXIDÁVEL,AUTOCLAVÁVEL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INFANTIL Nº18D, EM AÇO INOXIDÁVEL, AUTOCLAVÁVEL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ADULTO Nº1, EM AÇO INOXIDÁVEL, AUTOCLAVÁVEL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2135FF ALTA ROTAÇAO,HASTE EM AÇO INOXIDAVEL,GRANULOS EM DIAMANTE NATURAL VALIDADE INDETERMINADA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PORTA-AGULHA MAYO  HEGAR 16 CM - CONFECCIONADO EM AÇO INOXIDAVEL , 16 CM,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PRIME PRODUTOS </w:t>
            </w:r>
            <w:r>
              <w:rPr>
                <w:rFonts w:ascii="Arial" w:eastAsia="Times New Roman" w:hAnsi="Arial" w:cs="Tahoma"/>
                <w:b/>
                <w:sz w:val="16"/>
                <w:szCs w:val="16"/>
                <w:lang w:eastAsia="ar-SA"/>
              </w:rPr>
              <w:lastRenderedPageBreak/>
              <w:t>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3118 ALTA ROTAÇAO,HASTE EM AÇO </w:t>
            </w:r>
            <w:r>
              <w:rPr>
                <w:rFonts w:ascii="Arial" w:eastAsia="Times New Roman" w:hAnsi="Arial" w:cs="Tahoma"/>
                <w:b/>
                <w:sz w:val="16"/>
                <w:szCs w:val="16"/>
                <w:lang w:eastAsia="ar-SA"/>
              </w:rPr>
              <w:lastRenderedPageBreak/>
              <w:t>INOXIDAVEL,GRANULOS EM DIAMANTE NATURAL VALIDADE INDETERMINADA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AR 1112FF ALTA ROTAÇAO,HASTE EM AÇO INOXIDAVEL,GRANULOS EM DIAMANTE NATURAL VALIDADE INDETERMINADA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CHAMPION/MICRODONT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BAIXA ROTAÇÃO EM AÇO CARBONO ESFERICA CA  Nº8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MAILLEFER/DENTSPLY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FIO DE SUTURA AGULHADO MONONYLON Nº 4,0 PRETO COM AGULHA 2 CM CORTANTE, CX. COM 24 UNIDADES.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26,67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TECHNEW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ARCO DE ÖSTBY INFANTIL PARA ISOLAMENTO ABSOLUTO AUTOCLAVAVEL(ODONTO)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CALCADOR PAIVA Nº3 EM AÇO INOXIDAVEL AUTOCLAVAVEL E REGISTRO NA ANVISA(ODONTO)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CALCADOR PAIVA Nº4 EM AÇO INOXIDAVEL AUTOCLAVAVEL E REGISTRO NA ANVISA(ODONTO)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TRINKS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GATES GLIDDEN 28MM N2 EM AÇO INOXIDAVEL PARA BAIXA ROTAÇAO EMBALAGEM COM 06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MAILLEFER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GATES GLIDDEN 28MM N3 EM AÇO INOXIDAVEL PARA BAIXA ROTAÇAO EMBALAGEM COM 06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MAILLEFER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INFANTIL Nº18R, EM AÇO INOXIDÁVEL, AUTOCLAVÁVEL(ODONTO)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POTE DAPPEN SILICONE, COM DUAS CONCAVIDADES DE MANIPULAÇÃO.(ODONTO)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POTE DAPPEN VIDRO, COM DUAS CONCAVIDADES DE MANIPULAÇÃO.(ODONTO)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ART VIDRO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RESINA COMPOSTA DIRETA MICROHIBRIDA A BASE DE MICROGLASS, RADIOPACA, FOTOPOLIMERIZAVEL, COM LIBERAÇÃO DE FLUORETOS PARA DENTES ANTERIORES E POSTERIORES, TEMPO DE POLIMERIZACAO DE 20 SEGUNDOS, COM PARTICULAS DE 0.7 µm. E TAMANHO MÁXIMO DE 2µm, 02 ANOS DE VALIDADE. COR A4(ODONTO)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CHARISMA CLASSIC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3195 ALTA ROTAÇAO,HASTE EM AÇO INOXIDAVEL,GRANULOS EM DIAMANTE NATURAL VALIDADE INDETERMINADA E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MICRODONT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REANIMADOR MANUAL ADULTO. FABRICADO EM SILICONE AUTOCLAVÁVEL. 1.600 ML, MÁSCARA FACIAL O2 EM SILICONE TRANSPARENTE , COM VÁLVULA UNIDIRECIONAL E EXTENSÃO PLÁSTICA 2,0M. POSSUIR: AUTORIZACAO DE </w:t>
            </w:r>
            <w:r>
              <w:rPr>
                <w:rFonts w:ascii="Arial" w:eastAsia="Times New Roman" w:hAnsi="Arial" w:cs="Tahoma"/>
                <w:b/>
                <w:sz w:val="16"/>
                <w:szCs w:val="16"/>
                <w:lang w:eastAsia="ar-SA"/>
              </w:rPr>
              <w:lastRenderedPageBreak/>
              <w:t>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173,40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PHARMATEX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REANIMADOR MANUAL PEDIÁTRICO. FABRICADO EM SILICONE AUTOCLAVÁVEL. 1.600 ML, MÁSCARA FACIAL O2 EM SILICONE TRANSPARENTE , COM VÁLVULA UNIDIRECIONAL E EXTENSÃO PLÁSTICA 2,0M. POSSUIR: AUTORIZACAO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173,40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PHARMATEX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LUVA GINECOLOGICA PLASTICA ESTERIL, DESCARTAVEL, EMBALAGEM PLASTICA INDIVIDUAL, CONSTANDO OS DADOS DE IDENTIFICAÇAO, PROCEDENCIA E RASTREABILIDADE. PACOTE COM 100 UNIDADES.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LUPLAST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URETRAL Nº 8, DE PVC, ESTERIL, ATOXICO EM FORMA DE CILINDRO RETO E INTEIRIÇO, COM EXTREMIDADE PROXIMAL ARREDONDADA, FECHADA, ISENTA DE REBARBAS, DOTADA DE UM ORIFICIO, DIMENSIONADO DE ACORDO COM O CALIBRE DE CADA SONDA, APRESENTANDO DIAMETRO PERFEITAMENTE ACABADO, DELIMITADO E REGULAR EM TODA A SUPERFICIE. APRESENTAR EXTREMIDADE DISTAL DEVIDAMENTE ACABADA E FIXADA A UM DISPOSITIVO CONECTOR, COMPRIMENTO APROXIMADO DE 40 CM, COM CONECTOR E TAMPA.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URETRAL Nº 10, DE PVC, ESTERIL, ATOXICO EM FORMA DE CILINDRO RETO E INTEIRIÇO, COM EXTREMIDADE PROXIMAL ARREDONDADA, FECHADA, ISENTA DE REBARBAS, DOTADA DE UM ORIFICIO, DIMENSIONADO DE ACORDO COM O CALIBRE DE CADA SONDA, APRESENTANDO DIAMETRO PERFEITAMENTE ACABADO, DELIMITADO E REGULAR EM TODA A SUPERFICIE. APRESENTAR EXTREMIDADE DISTAL DEVIDAMENTE ACABADA E FIXADA A UM DISPOSITIVO CONECTOR, COMPRIMENTO APROXIMADO DE 40 CM, COM CONECTOR E TAMPA.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URETRAL Nº 12, DE PVC, ESTERIL, ATOXICO EM FORMA DE CILINDRO RETO E INTEIRIÇO, COM EXTREMIDADE PROXIMAL ARREDONDADA, FECHADA, ISENTA DE REBARBAS, DOTADA DE UM ORIFICIO, DIMENSIONADO DE ACORDO COM O CALIBRE DE CADA SONDA, APRESENTANDO DIAMETRO PERFEITAMENTE ACABADO, DELIMITADO E REGULAR EM TODA A SUPERFICIE. APRESENTAR EXTREMIDADE DISTAL DEVIDAMENTE ACABADA E FIXADA A UM DISPOSITIVO CONECTOR, COMPRIMENTO APROXIMADO DE 40 CM, COM CONECTOR E TAMPA.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URETRAL Nº 14, DE PVC, ESTERIL, ATOXICO EM FORMA DE CILINDRO RETO E INTEIRIÇO, COM EXTREMIDADE PROXIMAL ARREDONDADA, FECHADA, ISENTA DE REBARBAS, DOTADA DE UM ORIFICIO, DIMENSIONADO DE ACORDO COM O CALIBRE DE CADA SONDA, APRESENTANDO DIAMETRO PERFEITAMENTE ACABADO, DELIMITADO E REGULAR EM TODA A SUPERFICIE. APRESENTAR EXTREMIDADE DISTAL DEVIDAMENTE ACABADA E FIXADA A UM DISPOSITIVO CONECTOR, COMPRIMENTO APROXIMADO DE 40 CM, COM CONECTOR E TAMPA.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VASELINA LIQUIDA, FRASCO COM 100ML. POSSUIR: AUTORIZAÇAO DE FUNCIONAMENTO DE EMPRESA (AFE); APRESENTAR SIMPLIFICADA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CINORD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AGULHA DESCARTÁVEL 30X8, DE AÇO INOXIDAVEL, BISELADO, CANHAO PLASTICO, PROVIDA DE PROTETOR, ESTERELIZADA A OXIDO DE ETILENO, EMBALADA INDIVIDUALMENTE CONSTANDO EXTERNAMENTE OS DADOS DE PROCEDENCIA E REEMBALADAS, RESISTENTES AOS PROCESSOS DE MANUSEIO, FECHADO ADEQUADAMENTE, CAPAZ DE MANTER SUA INTEGRIDADE.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DESCARPACK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DETERGENTE ENZIMATICO, 5 LITROS, DETERGENTE A BASE DE ENZIMAS –PROTEASE-AMILASE-LIPASE.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69,51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KELLDRIN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URETRAL Nº 06, DE PVC, ESTERIL, ATOXICO EM FORMA DE CILINDRO RETO E INTEIRIÇO, COM EXTREMIDADE PROXIMAL ARREDONDADA, FECHADA, ISENTA DE REBARBAS, DOTADA DE UM ORIFICIO, DIMENSIONADO DE ACORDO COM O CALIBRE DE CADA SONDA, APRESENTANDO DIAMETRO PERFEITAMENTE ACABADO, DELIMITADO E REGULAR EM TODA A SUPERFICIE. APRESENTAR EXTREMIDADE DISTAL DEVIDAMENTE ACABADA E FIXADA A UM DISPOSITIVO CONECTOR, COMPRIMENTO APROXIMADO DE 40 CM, COM CONECTOR E TAMPA.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URETRAL Nº 16, DE PVC, ESTERIL, ATOXICO EM FORMA DE CILINDRO RETO E INTEIRIÇO, COM EXTREMIDADE PROXIMAL ARREDONDADA, FECHADA, ISENTA DE REBARBAS, DOTADA DE UM ORIFICIO, DIMENSIONADO DE ACORDO COM O CALIBRE DE CADA SONDA, APRESENTANDO DIAMETRO PERFEITAMENTE ACABADO, DELIMITADO E REGULAR EM TODA A SUPERFICIE. APRESENTAR EXTREMIDADE DISTAL DEVIDAMENTE ACABADA E FIXADA A UM DISPOSITIVO </w:t>
            </w:r>
            <w:r>
              <w:rPr>
                <w:rFonts w:ascii="Arial" w:eastAsia="Times New Roman" w:hAnsi="Arial" w:cs="Tahoma"/>
                <w:b/>
                <w:sz w:val="16"/>
                <w:szCs w:val="16"/>
                <w:lang w:eastAsia="ar-SA"/>
              </w:rPr>
              <w:lastRenderedPageBreak/>
              <w:t>CONECTOR, COMPRIMENTO APROXIMADO DE 40 CM, COM CONECTOR E TAMPA.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DE ASPIRAÇAO TRAQUEAL Nº 12, EM TUBO PVC ATOXICO, FLEXIVEL, CONECTOR E VALVULA DE PRESSAO NEGATIVA DISTAL INTERMITENTE.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LANCETAS PARA PUNÇAO DIGITAL COM DISPOSITIVO DE SEGURANÇA, RETRATIL, ACIONADA POR CONTATO, AGULHA DE 21G COM 1,8MM DE PROFUNDIDADE, ESTERIL.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MEDLEVENSOHN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PROTETOR MASCARA FACIAL FACE SHIELD TRANSPARENTE, LEVE E CONFORTAVEL. PROPORCIONANDO ALTA RESISTENCIA, FLEXIBILIDADE E SUPERFICIES LISAS PARA MELHOR HIGIENIZACAO. FABRICADO EM POLIMERO TRANSPARENTE COM 98% DE TRANSPARENCIA E RESISTENTE. PROTETOR FACIAL CONTRA RESPINGOS E LIQUIDOS, MAIOR FACILIDADE NA RESPIRACAO EM RELACAO AS MASCARAS COMUNS. MEDIDAS DA VISEIRA: 24 X 32CM.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SUPERMEDY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LANTERNA CLÍNICA, ILUMINACAO LED DE 2,2V, CONFECCIONADA EM METAL LEVE, ILUMINACAO BRILHANTE E BRANCA, </w:t>
            </w:r>
            <w:r>
              <w:rPr>
                <w:rFonts w:ascii="Arial" w:eastAsia="Times New Roman" w:hAnsi="Arial" w:cs="Tahoma"/>
                <w:b/>
                <w:sz w:val="16"/>
                <w:szCs w:val="16"/>
                <w:lang w:eastAsia="ar-SA"/>
              </w:rPr>
              <w:lastRenderedPageBreak/>
              <w:t xml:space="preserve">BOTAO LIGA/DESLIGA, ALIMENTACAO ATRAVAS DE DUAS PILHAS AAA. POSSUIR: AUTORIZACAO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BIOLAND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CINTO POLVO - CINTO TIRANTE POLVO ADULTO, CONFECCIONADO EM FITAS DE 100% POLIAMIDA PRETA E COLORIDAS EM 50 MM DE LARGURA, FECHO DE REGULAGEM EM VELCRO E REGULADOR PLÁSTICO PRETO.COMPOSIÇÃO: A) UM TIRANTE PRINCIPAL DE COR PRETA, DE APROXIMADAMENTE 2,98 M INCLUINDO SISTEMA EM “V” COM ALTURA REGULÁVEL DE 15 CM APROXIMADAMENTE. NA PARTE SUPERIOR BIFURCAÇÃO EM “V”, PARA COLOCAÇÃO EM PRANCHA RÍGIDA, B) 04 TIRANTES TRANSVERSAIS COM REGULAGEM APROXIMADA DE 15 CM, TAMBÉM ADAPTÁVEL EM PRANCHA RÍGIDA, C) CORES DOS CINTOS TRANSVERSAIS E SUAS MEDIDAS: SUPERIOR  COR: VERDE1,60 M, MEIO COR: PRETA 1,60 M; MEIO COR: VERMELHA1,10 M; INFERIOR COR: AMARELA 1,15 M (DE COMPRIMENTO APROXIMADAMENTE), LAVÁVEL.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FIBRA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DE NUTRIÇAO ENTERAL ESTERIL TAMANHO 06, EM POLIURETANO RADIOPACO, BIOCOMPATIVEL, FLEXIVEL, COM PONTA DISTAL PLASTICA TRANSPARENTE REVESTINDO CILINDROS DE AÇO INOXIDAVEL QUE GARANTAM O LASTRO PARA PASSAGEM AO INTESTINO ALTO, E MALEABILIDADE ADEQUADA, COM MARCAS EM TODA A SUA EXTENSAO, </w:t>
            </w:r>
            <w:r>
              <w:rPr>
                <w:rFonts w:ascii="Arial" w:eastAsia="Times New Roman" w:hAnsi="Arial" w:cs="Tahoma"/>
                <w:b/>
                <w:sz w:val="16"/>
                <w:szCs w:val="16"/>
                <w:lang w:eastAsia="ar-SA"/>
              </w:rPr>
              <w:lastRenderedPageBreak/>
              <w:t xml:space="preserve">CONECTOR PROXIMAL COM DUPLA ENTRADA UNIVERSAL EM PERMITINDO ACESSO SEPARADO PARA NUTRIÇAO OU MEDICAÇAO COM TAMPAS, COM FIO GUIA EM AÇO INOX PRE-LUBRIFICADO COM RESISTENCIA E FLEXIBILIDADE ADEQUADA AO MANUSEIO E DE FACIL INTRODUÇAO E RETIRADA.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SOLUMED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CATETER NASAL  TIPO ÓCULOSPARA OXIGENOTERAPIA ADULTO COM EXTENSOR – CATETER 100% SILICONE; POSSUIR  CANALÍCULAS REGULÁVEIS QUE POSSIBILITAM ADEQUÁ-LAS AO TAMANHO DAS FOSSAS NASAIS DO PACIENTE; ACOMPANHAR EXTENSÃO EM PVC; EMBALADO INDIVIDUALMENTE E ESTERILIZADO EM ETO.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MARKMED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DE ASPIRAÇAO TRAQUEAL Nº 14, EM TUBO PVC ATOXICO, FLEXIVEL, CONECTOR E VALVULA DE PRESSAO NEGATIVA DISTAL INTERMITENTE.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LAMINA DE BISTURI AÇO CARBONO Nº 22, ESTERILIZADAS POR EXPOSIÇAO A RAIOS GAMA, GRANDE RESISTENCIA A CORROSAO E PERDA DE AFIAÇAO, EMBALADAS INDIVIDUALMENTE EM </w:t>
            </w:r>
            <w:r>
              <w:rPr>
                <w:rFonts w:ascii="Arial" w:eastAsia="Times New Roman" w:hAnsi="Arial" w:cs="Tahoma"/>
                <w:b/>
                <w:sz w:val="16"/>
                <w:szCs w:val="16"/>
                <w:lang w:eastAsia="ar-SA"/>
              </w:rPr>
              <w:lastRenderedPageBreak/>
              <w:t xml:space="preserve">MATERIAL ALUMINIZADO, MANTENDO-SE ESTEREIS PRESERVANDO A INTEGRIDADE ASSEPTICA.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MAXICOR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EM LÁTEX, NÃO ESTÉRIL, COR NATURAL, DIÂMETRO INTERNO 3,0 MM X DIÂMETRO EXTERNO 5,5 MM. PACOTE COM 5 METROS.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SORO FISIOLÓGICO 0,9% TAMPA ROSCA 100ML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ELETRODOS PARA MONITOR CARDIACO ADULTO  (DORSO DE ESPUMA, GEL SOLIDO, ADESIVO ACRILICO HIPOALERGENICO, PINO DE ACO INOXIDAVEL E CONTRA-PINO DE CLORETO DE PRATA). POSSUIR: AUTORIZACAO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MAXICOR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 DE SUTURA AGULHADO CATGUT Nº 4 COM AGULHA 2,5 CM CORTANTE, CX. COM 24 UNIDADES.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TECHNOFIO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COMPRESSA CAMPO OPERATÓRIO 45 x 50 CM ,QUATRO CAMADAS COM CADARÇO, 100% ALGODÃO, NÃO ESTÉRIL. PACOTE COM 50 UNIDADES.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AMERICA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DRENO PENROSE Nº 4 - FABRICADO EM LATEX NATURAL, COR AMBAR,SEM GAZE, COMPRIMENTO 35CM, EMBALADO INDIVIDUALMENTE EM PAPEL GRAU CIRURGICO, ESTÉRIL.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MADEITEX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 DE SUTURA AGULHADO CATGUT Nº 4 COM AGULHA 3,0 CM CORTANTE, CX. COM 24 UNIDADES.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TECHNOFIO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08, LONGA, DESCARTAVEL, DE TUBO PVC, ATOXICO, FLEXIVEL COM MODELO DE FURAÇAO ESPECÍFICA E CONECTOR COM TAMPA.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NASOGASTRICA Nº 10, LONGA, DESCARTAVEL, DE TUBO PVC, ATOXICO, FLEXIVEL COM MODELO DE FURAÇAO ESPECÍFICA E CONECTOR COM TAMPA.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12, CURTA, DESCARTAVEL, DE TUBO PVC, ATOXICO, FLEXIVEL COM MODELO DE FURAÇAO ESPECÍFICA E CONECTOR COM TAMPA.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URETRAL Nº 18, DE PVC, ESTERIL, ATOXICO EM FORMA DE CILINDRO RETO E INTEIRIÇO, COM EXTREMIDADE PROXIMAL ARREDONDADA, FECHADA, ISENTA DE REBARBAS, DOTADA DE UM ORIFICIO, DIMENSIONADO DE ACORDO COM O CALIBRE DE CADA SONDA, APRESENTANDO DIAMETRO PERFEITAMENTE ACABADO, DELIMITADO E REGULAR EM TODA A SUPERFICIE. APRESENTAR EXTREMIDADE DISTAL DEVIDAMENTE ACABADA E FIXADA A UM DISPOSITIVO CONECTOR, COMPRIMENTO APROXIMADO DE 40 CM, COM CONECTOR E TAMPA.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NASOGASTRICA Nº 22, LONGA, DESCARTAVEL, DE TUBO PVC, ATOXICO, FLEXIVEL COM MODELO DE FURAÇAO ESPECÍFICA E </w:t>
            </w:r>
            <w:r>
              <w:rPr>
                <w:rFonts w:ascii="Arial" w:eastAsia="Times New Roman" w:hAnsi="Arial" w:cs="Tahoma"/>
                <w:b/>
                <w:sz w:val="16"/>
                <w:szCs w:val="16"/>
                <w:lang w:eastAsia="ar-SA"/>
              </w:rPr>
              <w:lastRenderedPageBreak/>
              <w:t>CONECTOR COM TAMPA.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AGULHA DESCARTAVEL 25X0,6 , DE AÇO INOXIDAVEL, BISELADO, CANHAO PLASTICO, PROVIDA DE PROTETOR, ESTERELIZADA A OXIDO DE ETILENO, EMBALADA INDIVIDUALMENTE CONSTANDO EXTERNAMENTE OS DADOS DE PROCEDENCIA E REEMBALADAS RESISTENTES AOS PROCESSOS DE MANUSEIO, FECHADO ADEQUADAMENTE, CAPAZ DE MANTER SUA INTEGRIDADE. POSSUIR: AUTORIZAÇAO DE FUNCIONAMENTO DE EMPRESA (AFE); ,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SOLIDOR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20, LONGA, DESCARTAVEL, DE TUBO PVC, ATOXICO, FLEXIVEL COM MODELO DE FURAÇAO ESPECÍFICA E CONECTOR COM TAMPA.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MASCARA DE ALTA CONCENTRAÇAO DE OXIGENIO - HUDSON ADULTO, POSSUI BOLSA COM RESERVATORIO DE O2 CONFECCIONADA EM MATERIAL PLASTICO TRANSPARENTE SEM LATEX, COM VALVULA ANTI-REFLUXO, MANGUEIRA FLEXIVEL PARA O2, LAMINA DE ALUMINIO PARA AJUSTE DO NARIZ E ELASTICO PARA FIXAÇAO NA CABEÇA. POSSUIR: AUTORIZAÇAO DE FUNCIONAMENTO DE </w:t>
            </w:r>
            <w:r>
              <w:rPr>
                <w:rFonts w:ascii="Arial" w:eastAsia="Times New Roman" w:hAnsi="Arial" w:cs="Tahoma"/>
                <w:b/>
                <w:sz w:val="16"/>
                <w:szCs w:val="16"/>
                <w:lang w:eastAsia="ar-SA"/>
              </w:rPr>
              <w:lastRenderedPageBreak/>
              <w:t xml:space="preserve">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INTEGRADOR QUÍMICO PARA ESTERILIZAÇÃO A VAPOR CLASSE 5 INTEGRADOR QUÍMICO PARA VAPOR, INDICADOR QUÍMICO DO TIPO INTEGRADOR, CLASSE 5 CONFORME NORMA ANSI/AAMI/ISO 11140-1, QUE PERMITE EFETUAR O MONITORAMENTO DE TODOS OS PARÂMETROS CRÍTICOS DO PROCESSO DE ESTERILIZAÇÃO A VAPOR, COM PERFORMANCE EQUIVALENTE OU SUPERIOR À CURVA DE MORTE MICROBIANA DO GEOBACILLUS STEAROTHERMOPHILLUS. POSSUI CERTIFICADO BSI. A EMBALAGEM DEVERÁ CONTEMPLAR 3 VALORES DECLARADOS: 121ºC, 135ºC E UMA TEMPERATURA INTERMEDIÁRIA, CORRELACIONADAS COM O TEMPO DE MORTE MICROBIANA, E NA TEMPERATURA DE 121ºC DEVERÁ REAGIR A PARTIR DE 16,5 MINUTOS. COMPOSTO DE UMA MECHA DE PAPEL E DE UMA PÍLULA QUÍMICA SENSÍVEL À TEMPERATURA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CLEAN UP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MASCARA DE ALTA CONCENTRAÇAO DE OXIGENIO - HUDSON PEDIÁTRICA, POSSUI BOLSA COM RESERVATORIO DE O2 CONFECCIONADA EM MATERIAL PLASTICO TRANSPARENTE SEM LATEX, COM VALVULA ANTI-REFLUXO, MANGUEIRA FLEXIVEL PARA O2, LAMINA DE ALUMINIO PARA AJUSTE DO NARIZ E ELASTICO PARA FIXAÇAO NA CABEÇA. POSSUIR: AUTORIZAÇAO DE FUNCIONAMENTO DE </w:t>
            </w:r>
            <w:r>
              <w:rPr>
                <w:rFonts w:ascii="Arial" w:eastAsia="Times New Roman" w:hAnsi="Arial" w:cs="Tahoma"/>
                <w:b/>
                <w:sz w:val="16"/>
                <w:szCs w:val="16"/>
                <w:lang w:eastAsia="ar-SA"/>
              </w:rPr>
              <w:lastRenderedPageBreak/>
              <w:t xml:space="preserve">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ALCOOL 96° 1000ML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FLOPS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TERMOMETRO CLINICO DIGITAL, VISOR DIGITAL DE FACIL VISUALIZACAO, BATERIA DE LONGA DURACAO (INCLUSA E LIVRE DE MERCURIO),BEEP SONORO QUE INDICA O FINAL DA MEDICAO . INDICADOR DE BATERIA BAIXA , MEMORIA PARA O ULTIMO RESULTADO , PONTA (SENSOR) RESISTENTE A AGUA, REGISTRO NA ANVISA  GARANTIA DO FORNECEDOR 60 MESES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INCOTERM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CAMPO CIRURGICO FENESTRADO - FABRICAÇAO EM TECIDO NAO TECIDO, 100% POLIPROPILENO (TNT), DE COR BRANCA, AZUL OU VERDE. MANTA CIRURGICA 3GM2 50X50 CM COM FENESTRA EMBALADO INDIVIDUALMENTE, ESTERIL. POSSUIR: AUTORIZAÇAO DE FUNCIONAMENTO DE EMPRESA (AFE); .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POLAR FIX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.REANIMADOR MANUAL NEONATAL. FABRICADO EM SILICONE AUTOCLAVÁVEL. 1.600 ML, MÁSCARA FACIAL O2 EM SILICONE TRANSPARENTE , COM VÁLVULA UNIDIRECIONAL E EXTENSÃO PLÁSTICA 2,0M. POSSUIR: AUTORIZACAO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182,40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FARMATEX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MÁSCARA DE NEBULIZAÇAO ADULTO - MASCARA DE SILICONE FLEXIVEL ADAPTAVEL AO ROSTO DO PACIENTE. COPINHO QUE PERMITA A REALIZAÇAO DA NEBULIZAÇAO COM O </w:t>
            </w:r>
            <w:r>
              <w:rPr>
                <w:rFonts w:ascii="Arial" w:eastAsia="Times New Roman" w:hAnsi="Arial" w:cs="Tahoma"/>
                <w:b/>
                <w:sz w:val="16"/>
                <w:szCs w:val="16"/>
                <w:lang w:eastAsia="ar-SA"/>
              </w:rPr>
              <w:lastRenderedPageBreak/>
              <w:t xml:space="preserve">PACIENTE DEITADO. COM CONECTOR PARA OXIGÊNIO.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NEVONI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MÁSCARA NEBULIZAÇAO INFANTIL - MASCARA DE SILICONE FLEXIVEL ADAPTAVEL AO ROSTO DO PACIENTE. COPINHO QUE PERMITA A REALIZAÇAO DA NEBULIZAÇAO COM O PACIENTE DEITADO. COM CONECTOR PARA OXIGÊNIO. POSSUIR: AUTORIZAÇAO DE FUNCIONAMENTO DE EMPRESA (AFE); APRESENTAR REGISTRO NO MS.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NEVONI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PERAS  DE LATEX COM BASES METALICAS (ELETRODO CARDIOLOGICO PRE CORDIAL ADULTO COMPLETO SUCÇAO + PERA PARA ECG). POSSUIR: AUTORIZACAO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MEXICOR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 DE SUTURA AGULHADO MONONYLON Nº 6,0 PRETO COM AGULHA 2,5 CM CORTANTE, CX. COM 24 UNIDADES.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38,90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TECHNOFIO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FLUXÔMETRO PARA VÁLVULA REGULADORA DE OXIGÊNIO - AS ROSCAS DAS CONEXÕES E AS CORES DE IDENTIFICAÇÃO DOS GASES, OBEDEÇA ÀS EXIGÊNCIAS DAS NORMAS DA ABNT. PARA OXIGÊNIO USAR CONEXÃO 9/16 UNF. ESPECIFICAÇÕES: 0 À 15LITROS POR MINUTO, PRESSÃO DE TRABALHO:REGULADO DENTRO DA FAIXA DE +/-3,5KGF/CM². COMPOSIÇÃO: CORPO EM LATÃO CROMADO; </w:t>
            </w:r>
            <w:r>
              <w:rPr>
                <w:rFonts w:ascii="Arial" w:eastAsia="Times New Roman" w:hAnsi="Arial" w:cs="Tahoma"/>
                <w:b/>
                <w:sz w:val="16"/>
                <w:szCs w:val="16"/>
                <w:lang w:eastAsia="ar-SA"/>
              </w:rPr>
              <w:lastRenderedPageBreak/>
              <w:t xml:space="preserve">BILHAS EM POLICARBONATO: ESFERA EM AÇO INOXIDÁVEL; PORCA/BORBOLETA: EM NYLON VERDE (PADRÃO ABNT); NIPLE DE SAÍDA BOTÃO CROMADO. FÊMEA: UTILIZADO EM CONEXÕES ABNT, POSTOS PAREDE OU PAINÉIS BEIRA DE LEITO. POSSUIR: AUTORIZAÇAO DE FUNCIONAMENTO DE EMPRESA (AFE);  APRESENTAR REGISTRO NA ANVISA E DE ACORDO COM AS NORMAS DA ABNT.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60,86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UNITEC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FLUXÔMETRO PARA VÁLVULA DE AR COMPRIMIDO - CORPO EM METAL CROMADO, CÁPSULA E BILHA EM POLICARBONATO, ESCALA DE 0 A 15 LITROS POR MINUTO, ESFERA DE INOX, BOTÃO DE CONTROLE DE FLUXO E INTERMEDIÁRIO COM ROSCA MACHO ¼” NPT. CONEXÕES PADRÃO ABNT NBR 11906. POSSUIR: AUTORIZAÇAO DE FUNCIONAMENTO DE EMPRESA (AFE);  APRESENTAR REGISTRO NA ANVISA E DE ACORDO COM AS NORMAS DA ABNT.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57,34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UNITEC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COLETE DE IMOBILIZAÇÃO DORSO LOMBAR ADULTO – KED - O MATERIAL DO TIPO COLETE, CONFECCIONADO EM NYLON LAVÁVEL, COM ACABAMENTO EM VIÉS, PERMITINDO A IMOBILIZAÇÃO DA CABEÇA, PESCOÇO E TRONCO DA VITIMA (COLUNA VERTEBRAL). DEVE SER TOTALMENTE ESTRUTURADO, EM SUA PARTE INTERNA, COM HASTES RADIOTRANPARENTES, QUE FORNECEM SUSTENTAÇÃO E IMOBILIZAÇÃO AO CORPO DA VITIMA. POSSUIR EM SUAS EXTREMIDADES LATERAIS (DOBRÁVEIS), 3 TIRANTES DO TIPO ENGATE RÁPIDO, CONFECCIONADO EM NYLON </w:t>
            </w:r>
            <w:r>
              <w:rPr>
                <w:rFonts w:ascii="Arial" w:eastAsia="Times New Roman" w:hAnsi="Arial" w:cs="Tahoma"/>
                <w:b/>
                <w:sz w:val="16"/>
                <w:szCs w:val="16"/>
                <w:lang w:eastAsia="ar-SA"/>
              </w:rPr>
              <w:lastRenderedPageBreak/>
              <w:t xml:space="preserve">DE 50 MM DE LARGURA E EM 3 CORES DIFERENTES (AMARELO VERMELHO E VERDE). DEVERA SER ACOMPANHADO DE ALMOFADA RETANGULAR E DUAS FITAS PARA A FIXAÇÃO DA CABEÇA DA VITIMA. O COLETE POSSUI TAMBÉM DUAS CORREIAS DE FIXAÇÃO POSICIONADA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161,77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ROMED/FIBRA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TERMÔMETRO CLÍNICO INFRAVERMELHO DE TESTA SEM CONTATO -TERMÔMETRO DIGITAL INFRAVERMELHO, PRECISO E RÁPIDO,  VISOR LCD COLORIDO COM MUDANÇA DE COR NO VISOR CONFORME TEMPERATURA, MÉMORIA DE MEDIÇÕES, SINAL SONORO AO TÉRMINO DA MEDIÇÃO, DESIGN MODERNO, FUNÇÃO ºc/ºf, TRAVA DO GATILHO E ALARMES DE ALTA E BAIXA, BOLSA DE ACONDICIONAMENTO E TRANSPORTE, BATERIA. POSSUIR: AUTORIZAÇAO DE FUNCIONAMENTO DE EMPRESA (AFE);  APRESENTAR REGISTRO NA ANVISA GARANTIA DO FORNECEDOR: 60 MESES.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104,65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STRAMEDICAL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MÁSCARA LARÍNGEA DESCARTÁVEL  Nº 2,0 – PRODUZIDA EM PVC TRANSPARENTE SILICONADO, COMPOSTO POR TUBO, CUFF, TUBO DE INSUFLAÇÃO, VÁLVULA E CONECTOR.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48,63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MÁSCARA LARÍNGEA DESCARTÁVEL  Nº 2,5 – PRODUZIDA EM PVC TRANSPARENTE SILICONADO, COMPOSTO POR TUBO, CUFF, TUBO DE INSUFLAÇÃO, VÁLVULA E CONECTOR. POSSUIR: AUTORIZAÇAO DE </w:t>
            </w:r>
            <w:r>
              <w:rPr>
                <w:rFonts w:ascii="Arial" w:eastAsia="Times New Roman" w:hAnsi="Arial" w:cs="Tahoma"/>
                <w:b/>
                <w:sz w:val="16"/>
                <w:szCs w:val="16"/>
                <w:lang w:eastAsia="ar-SA"/>
              </w:rPr>
              <w:lastRenderedPageBreak/>
              <w:t xml:space="preserve">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48,27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MÁSCARA LARÍNGEA DESCARTÁVEL  Nº 3,0 – PRODUZIDA EM PVC TRANSPARENTE SILICONADO, COMPOSTO POR TUBO, CUFF, TUBO DE INSUFLAÇÃO, VÁLVULA E CONECTOR.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47,99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MÁSCARA LARÍNGEA DESCARTÁVEL  Nº 4,0 – PRODUZIDA EM PVC TRANSPARENTE SILICONADO, COMPOSTO POR TUBO, CUFF, TUBO DE INSUFLAÇÃO, VÁLVULA E CONECTOR.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48,87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MÁSCARA LARÍNGEA DESCARTÁVEL  Nº 5,0 – PRODUZIDA EM PVC TRANSPARENTE SILICONADO, COMPOSTO POR TUBO, CUFF, TUBO DE INSUFLAÇÃO, VÁLVULA E CONECTOR.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48,53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URETRAL Nº 04, DE PVC, ESTERIL, ATOXICO EM FORMA DE CILINDRO RETO E INTEIRIÇO, COM EXTREMIDADE PROXIMAL ARREDONDADA, FECHADA, ISENTA DE REBARBAS, DOTADA DE UM ORIFICIO, DIMENSIONADO DE ACORDO COM O CALIBRE DE CADA SONDA, APRESENTANDO DIAMETRO PERFEITAMENTE ACABADO, DELIMITADO E REGULAR EM TODA A </w:t>
            </w:r>
            <w:r>
              <w:rPr>
                <w:rFonts w:ascii="Arial" w:eastAsia="Times New Roman" w:hAnsi="Arial" w:cs="Tahoma"/>
                <w:b/>
                <w:sz w:val="16"/>
                <w:szCs w:val="16"/>
                <w:lang w:eastAsia="ar-SA"/>
              </w:rPr>
              <w:lastRenderedPageBreak/>
              <w:t>SUPERFICIE. APRESENTAR EXTREMIDADE DISTAL DEVIDAMENTE ACABADA E FIXADA A UM DISPOSITIVO CONECTOR, COMPRIMENTO APROXIMADO DE 40 CM, COM CONECTOR E TAMPA.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CADARÇO SARJADO 10MM X 10 M PARA FIXAÇÃO DE CÂNULA DE TRAQUEOSTOMIA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TECNIL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EXTENSOR 40 CM,  EM PVC DE VIA ÚNICA PARA ADMINISTRAÇÃO DE SOLUÇÕES PARENTERAIS GRAVITACIONAIS OU EM BOMBAS DE INFUSÃO. ESTÉRIL, LIVRE DE LÁTEX. EMBALADO INDIVIDUALMENTE EM SACO PLASTICO.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CONJUNTO DE ELETRODOS CARDIOCLIP PARA ELETROCARDIOGRAMA TIPO BRAÇADEIRA PARA MEMBROS. POSSUIR CONECTOR PADRÃO PARA TODOS OS CABOS PACIENTE DE ELETROCARDIOGRAMA. REUTILIZÁVEL. 4 UNIDADES COLORIDAS (VERMELHO, VERDE, PRETO E AMARELO).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95,98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FBRAS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EQUIPO MACROGOTAS FOTOSSENSÍVEL (COM CÂMARA GOTEJADORA MACROGOTAS COM RESPIRO DE AR COM FILTRO HIDRÓFOBO E BACTERIOLÓGICO) TUBO PVC, ATOXICO, COM INJETOR LATERAL, ADAPTADOR PARA AGULHA OU CATETER, TAMPA E PINÇA ROLETE, EMBALADO INDIVIDUALMENTE EM SACO PLASTICO. POSSUIR: </w:t>
            </w:r>
            <w:r>
              <w:rPr>
                <w:rFonts w:ascii="Arial" w:eastAsia="Times New Roman" w:hAnsi="Arial" w:cs="Tahoma"/>
                <w:b/>
                <w:sz w:val="16"/>
                <w:szCs w:val="16"/>
                <w:lang w:eastAsia="ar-SA"/>
              </w:rPr>
              <w:lastRenderedPageBreak/>
              <w:t xml:space="preserve">AUTORIZAÇAO DE FUNCIONAMENTO DE EMPRESA (AFE). ESTAR DE ACORDO COM A NORMA NBR ISO 8536-4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BIOSANI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AVENTAL SEM MANGAS PARA PACIENTE. FABRICADO EM TNT; DESCARTÁVEL; NÃO ESTÉRIL. EMBALAGEM COM 10 UNIDADES.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DEJAMARO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 Distribuidora de Medicamentos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SALBUTAMOL, SULFATO 100MCG AEROSSOL 200 DOSES (COMUM)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GLAXO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 Distribuidora de Medicamentos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LEVODOPA +BENSERAZIDA 100+25MG LIBERAÇÃO LENTA CP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ROCHE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 Distribuidora de Medicamentos LTDA</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LEVODOPA + BENSERAZIDA 200+50 MG CP (COMUM)</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ROCHE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AGULHAS TRIFACETADAS, SILICONIZADAS, PAREDES FINAS, APIROGÊNICAS, ESTERELIZADAS POR ÓXIDO DE ETILENO.DESCARTAVEL CURTA 30G, 22MM. EMBALAGEM COM 100 UNIDADES.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30,75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DENCOJET/DFL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ALGODÃO ROLETE. 100% ALGODAO PURO, HIDROFILO, BRANCO.PACOTE COM 100 UNIDADES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SSPLUS/QUALYBLESS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BANDEJA INOX 22X9X1(ODONTO)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AÇONOX 22X9X1,5/AÇONOX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BICARBONATO DE SÓDIO EM PÓ DE GRANULOMETRIA EXTRA FINA,COMPATÍVEL COM APARELHOS DE PROFILAXIA FRASCOS DE 250GRAMAS COM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Frs</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2I/2I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CARBIDE ESFERICA Nº4 ALTA ROTAÇÃO,FABRICADA EM CARBONETO DE TUNGSTÊNIO(ODONTO)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KAVO KERR/KAVO KERR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CARBIDE ESFERICA Nº6 ALTA ROTAÇAO,FABRICADA EM CARBONETO DE TUNGSTÊNIO(ODONTO)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KAVO KERR/KAVO KERR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COLGADURA INDIVIDUAL EM AÇO INOXIDAVEL PARA RX ODONTOLOGICO(ODONTO)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TECNODENT/TECNODENT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SPRAY TESTE DE VITALIDADE PULPAR A BASE DE AGUA -50º FRASCO COM 200ML(ODONTO)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Frs</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MAQUIRA/MAQUIRA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FILME RADIOGRAFICO PERIAPICAL INSIGHT INFANTIL, ALTA VELOCIDADE F, COR ROXA, COM NÚMERO DE REGISTRO NA ANVISA, EMBALAGEM COM 100 UNIDADES, 2 ANOS DE VALIDADE APÓS FABRICAÇÃO.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198,40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CARESTREAM/CARESTREAM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HIDROXIDO DE CALCIO P.A EMBALAGEM COM 10G(ODONTO)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Frs</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MAQUIRA/MAQUIRA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IONOMERO DE VIDRO RESTAURADOR KIT PO 10G MAIS LIQUIDO 8ML COM VALIDADE DE 2 ANOS APÓS DATA DE FABRICAÇÃO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MAQUIRA/MAQUIRA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BANDA MATRIZ METALICA EM AÇO INOXÍDÁVEL, RIGIDA, 0,05X7MMX500MM, APRESENTADA EM BOBINA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IODONTOSUL/SOUZA &amp; LEONARDI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PAVIO PARA LAMPARINA EMBALAGEM COM 10 UNIDADES(ODONTO)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PREVEN/PREVEN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AGULHA DESCARTAVEL 25X7, DE AÇO INOXIDAVEL, BISELADO, CANHAO PLASTICO, PROVIDA DE PROTETOR, ESTERELIZADA A </w:t>
            </w:r>
            <w:r>
              <w:rPr>
                <w:rFonts w:ascii="Arial" w:eastAsia="Times New Roman" w:hAnsi="Arial" w:cs="Tahoma"/>
                <w:b/>
                <w:sz w:val="16"/>
                <w:szCs w:val="16"/>
                <w:lang w:eastAsia="ar-SA"/>
              </w:rPr>
              <w:lastRenderedPageBreak/>
              <w:t xml:space="preserve">OXIDO DE ETILENO, EMBALADA INDIVIDUALMENTE CONSTANDO EXTERNAMENTE OS DADOS DE PROCEDENCIA E REEMBALADAS RESISTENTES AOS PROCESSOS DE MANUSEIO, FECHADO ADEQUADAMENTE, CAPAZ DE MANTER SUA INTEGRIDADE. POSSUIR: AUTORIZAÇAO DE FUNCIONAMENTO DE EMPRESA (AFE); ,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DESCARPACK/DESCARPACK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AGULHA DESCARTÁVEL 25X8, DE AÇO INOXIDAVEL, BISELADO, CANHAO PLASTICO, PROVIDA DE PROTETOR, ESTERELIZADA A OXIDO DE ETILENO, EMBALADA INDIVIDUALMENTE CONSTANDO EXTERNAMENTE OS DADOS DE PROCEDENCIA E REEMBALADAS, RESISTENTES AOS PROCESSOS DE MANUSEIO, FECHADO ADEQUADAMENTE, CAPAZ DE MANTER SUA INTEGRIDADE.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DESCARPACK/DESCARPACK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ALMOTOLIAS TAMANHO G BICO RETO TRANSPARENTE- FABRICADA EM POLIETILENO ATOXICO;TAMPA DE ROSCA;CAPACIDADE 500 ML;COR TRANSPARENTE.POSSUIR: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Frs</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 PROLAB/J PROLAB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CUBA RIM - EM INOXIDAVEL COM CAPACIDADE MINIMA  DE 750 ML COM DIMENSOES MINIMAS 26X12CM.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35,34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AÇONOX/AÇONOX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ESFIGMOMANOMETRO INFANTIL, MANOMETRO ANEROIDE EM ESCALA DE 0 A 300MMHG, COM VALVULA DE METAL ALTAMENTE RESISTENTE COM REGULAGEM DE SAIDA DE AR SENSIVEL, BRAÇADEIRA EM ALGODAO COM FECHO EM VELCRO RESISTENTE, MANGUITO DE LATEX COM DUAS SAIDAS, SEM EMENDAS, DE ALTA DURABILIDADE E PERA INSULFLADORA DE BORRACHA VULCANIZADA COM SISTEMA DE RETORNO EM METAL, COM ESFERA DE AÇO INOX DE ALTA DURABILIDADE. POSSUIR: AUTORIZACAO DE FUNCIONAMENTO DE EMPRESA (AFE); APRESENTAR REGISTRO NA ANVISA E CERTIFICADO PELO INMETRO.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75,64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PREMIUM/ACCUMED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FIO DE SUTURA AGULHADO MONONYLON Nº 5,0 PRETO COM AGULHA 2,5 CM CORTANTE, CX. COM 24 UNIDADES.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35,96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PROCARE/LABOR IMPORT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PINÇA POZZI PARA COLO UTERINO 24 CM - CONFECCIONADO EM AÇO INOXIDAVEL, 24CM, EMBALAGEM PLASTICA INDIVIDUAL, CONSTANDO OS DADOS DE IDENTIFICAÇAO, PROCEDENCIA E RASTREABILIDADE. FABRICADO DE ACORDO NORMAS DA ABNT.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48,98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SHOW - COMERCIO DE PRODUTOS </w:t>
            </w:r>
            <w:r>
              <w:rPr>
                <w:rFonts w:ascii="Arial" w:eastAsia="Times New Roman" w:hAnsi="Arial" w:cs="Tahoma"/>
                <w:b/>
                <w:sz w:val="16"/>
                <w:szCs w:val="16"/>
                <w:lang w:eastAsia="ar-SA"/>
              </w:rPr>
              <w:lastRenderedPageBreak/>
              <w:t>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SCALP Nº 21 ESTERIL PARA ACESSO VENOSO PERIFERICO, TUBO EM PVC DISTAL, ASA EM PVC FLEXIVEL COLORIDO, </w:t>
            </w:r>
            <w:r>
              <w:rPr>
                <w:rFonts w:ascii="Arial" w:eastAsia="Times New Roman" w:hAnsi="Arial" w:cs="Tahoma"/>
                <w:b/>
                <w:sz w:val="16"/>
                <w:szCs w:val="16"/>
                <w:lang w:eastAsia="ar-SA"/>
              </w:rPr>
              <w:lastRenderedPageBreak/>
              <w:t xml:space="preserve">CANULA TRIFACETADA EM INOX SILICONIZADA, PROTETOR DE CANULA.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LABOR IMPORT/LABOR IMPORT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SCALP Nº 27 ESTERIL PARA ACESSO VENOSO PERIFERICO, TUBO EM PVC DISTAL, ASA EM PVC FLEXIVEL COLORIDO, CANULA TRIFACETADA EM INOX SILICONIZADA, PROTETOR DE CANULA. UNIDADE.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LABOR IMPORT/LABOR IMPORT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ALCOOL 70% PARA ANTISSEPSIA DE PELE. FRASCOS DE 1 LITRO.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VIC PHARMA/VIC PHARMA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AGULHA DESCARTAVEL 13X4,5 ; DE AÇO INOXIDAVEL, BISELADO, CANHAO PLASTICO, PROVIDA DE PROTETOR, ESTERELIZADA A OXIDO DE ETILENO, EMBALADA INDIVIDUALMENTE CONSTANDO EXTERNAMENTE OS DADOS DE PROCEDENCIA E REEMBALADAS, RESISTENTES AOS PROCESSOS DE MANUSEIO, FECHADO ADEQUADAMENTE, CAPAZ DE MANTER SUA INTEGRIDADE.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DESCARPACK/DESCARPACK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ESFIGMOMANOMETRO ADULTO, MANOMETRO ANEROIDE EM ESCALA DE 0 A 300MMHG, COM VALVULA DE METAL ALTAMENTE RESISTENTE COM REGULAGEM DE SAIDA DE AR </w:t>
            </w:r>
            <w:r>
              <w:rPr>
                <w:rFonts w:ascii="Arial" w:eastAsia="Times New Roman" w:hAnsi="Arial" w:cs="Tahoma"/>
                <w:b/>
                <w:sz w:val="16"/>
                <w:szCs w:val="16"/>
                <w:lang w:eastAsia="ar-SA"/>
              </w:rPr>
              <w:lastRenderedPageBreak/>
              <w:t xml:space="preserve">SENSIVEL, BRAÇADEIRA EM ALGODAO COM FECHO EM VELCRO RESISTENTE, MANGUITO DE LATEX COM DUAS SAIDAS, SEM EMENDAS, DE ALTA DURABILIDADE E PERA INSULFLADORA DE BORRACHA VULCANIZADA COM SISTEMA DE RETORNO EM METAL, COM ESFERA DE AÇO INOX DE ALTA DURABILIDADE. POSSUIR: AUTORIZACAO DE FUNCIONAMENTO DE EMPRESA (AFE); APRESENTAR REGISTRO NA ANVISA E CERTIFICADO PELO INMETRO.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PREMIUM/ACCUMED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AGULHAS TRIFACETADAS, SILICONIZADAS, PAREDES FINAS, APIROGÊNICAS, ESTERELIZADAS POR ÓXIDO DE ETILENO.DESCARTAVEL LONGA 27G,30MM. EMBALAGEM COM 100 UNIDADES.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30,75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DENCOJET/DFL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PORTA ALGODÃO COM MOLA 8X8CM. CONFECCIONADO EM AÇO INOXIDÁVEL, CAPACIDADE 400 ML.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37,82</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AÇONOX/AÇONOX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CALEN PASTA À BASE DE HIDRÓXIDO DE CÁLCIO RADIOPACA KIT COM 2 TUBOS DE 2,7G DE PASTA + COM 2 TUBOS DE 2,2G DE GLICERINA.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50,84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SSWHITE/SSWHITE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DEDEIRA MANUAL EM BORRACHA PARA HOMOGENIZAR AMALGAMA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JON/JON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ESPÁTULA DE RESINA TITÂNIO Nº1, EM AÇO INOXIDÁVEL, COM PONTAS REVESTIDAS EM NITRETO DE TITÂNIO, AUTOCLAVÁVEL(ODONTO)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42,16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PRISMA/PRISMA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PEDRA PARA AFIAR ARKANSAS DIMENSÕE: 10 cm x 2.5 cm x 0.6 cm(ODONTO)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38,44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PLACA DE VIDRO RETANGULAR, DE 6MM DE ESPESSURA(ODONTO)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PREVEN/PREVEN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ESTOJO EM INOX 26X12X06 CM PERFURADA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86,80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FLEXINOX/FLEXINOX/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LAMINA DE BISTURI AÇO CARBONO Nº 15, ESTERILIZADAS POR EXPOSIÇAO A RAIOS GAMA, GRANDE RESISTENCIA A CORROSAO E PERDA DE AFIAÇAO, EMBALADAS INDIVIDUALMENTE EM MATERIAL ALUMINIZADO, MANTENDO-SE ESTEREIS PRESERVANDO A INTEGRIDADE ASSEPTICA.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SOLIDOR/LABOR IMPORT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FLEX-FILE 2ª SÉRIE EM AÇO INOXIDÁVEL, SECÇÃO TRANSVERSAL TRIANGULAR, CONICIDADE 2, 25MM(ODONTO)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KAVO KERR/KAVO KERR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ALMOTOLIAS TAMANHO P BICO RETO TRANSPARENTE- FABRICADA EM POLIETILENO ATÓXICO;TAMPA DE ROSCA;CAPACIDADE 250ML; COR TRANSPARENTE.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 PROLAB/J PROLAB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DESINFECTANTE DE CANAL PARAMONOCLOROFENOL CANFORADO 20ML(ODONTO)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Frs</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MAQUIRA/MAQUIRA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CARBIDE ESFERICA Nº5 ALTA ROTAÇAO,FABRICADA EM CARBONETO DE TUNGSTÊNIO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KAVO KERR/KAVO KERR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PONTAS DE PAPEL ABSORVENTE 45-80 CAIXA COM 120 UNIDADES ESTERELIZADOS(ODONTO)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TANARI/TANARI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PONTAS DE PAPEL ABSORVENTE 30 CAIXA COM 120 UNIDADES ESTERELIZADOS(ODONTO)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TANARI/TANARI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PONTAS DE PAPEL ABSORVENTE 40 CAIXA COM 120 UNIDADES ESTERELIZADOS(ODONTO)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TANARI/TANARI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TESTES DE INDICADOR BIOLÓGICO PARA MONITORAR CICLOS DE ESTERILIZAÇÃO A VAPOR (FRASCO-AMPOLA). SENSÍVEL A GEOBACILLUS STEAROTHERMOPHILUS RESULTADOS FINAIS APÓS 24 HORAS DE INCUBAÇÃO (CERTIFICADO PELO FDA / US). VALIDADE: 24 MESES A PARTIR DA DATA DE FABRICAÇÃO.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2I/2I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GATES GLIDDEN 28MM N4 EM AÇO INOXIDAVEL PARA BAIXA ROTAÇAO(ODONTO)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MAILLEFER/DENTSPLY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ESPÁTULA DE RESINA TITÂNIO INTERPROXIMAL, EM AÇO INOXIDÁVEL, COM PONTAS REVESTIDAS EM NITRETO DE TITÂNIO, AUTOCLAVÁVEL(ODONTO)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42,78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PRISMA/PRISMA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SOLUÇÃO DE HIPOCLORITO DE SÓDIO A 1%.(SOLUÇÃO DE MILTON) FRASCO 1 LITRO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ASFER/ASFER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SHOW - COMERCIO DE PRODUTOS </w:t>
            </w:r>
            <w:r>
              <w:rPr>
                <w:rFonts w:ascii="Arial" w:eastAsia="Times New Roman" w:hAnsi="Arial" w:cs="Tahoma"/>
                <w:b/>
                <w:sz w:val="16"/>
                <w:szCs w:val="16"/>
                <w:lang w:eastAsia="ar-SA"/>
              </w:rPr>
              <w:lastRenderedPageBreak/>
              <w:t>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LIMAS K FILE Nº10 EM AÇO INOXIDÁVEL, SECÇÃO TRANSVERSAL QUADRANGULAR, </w:t>
            </w:r>
            <w:r>
              <w:rPr>
                <w:rFonts w:ascii="Arial" w:eastAsia="Times New Roman" w:hAnsi="Arial" w:cs="Tahoma"/>
                <w:b/>
                <w:sz w:val="16"/>
                <w:szCs w:val="16"/>
                <w:lang w:eastAsia="ar-SA"/>
              </w:rPr>
              <w:lastRenderedPageBreak/>
              <w:t>CONICIDADE 2, 21MM(ODONTO)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KAVO KERR/KAVO KERR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 FILE Nº10 EM AÇO INOXIDÁVEL, SECÇÃO TRANSVERSAL QUADRANGULAR, CONICIDADE 2, 25MM(ODONTO)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KAVO KERR/KAVO KERR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 FILE Nº8 EM AÇO INOXIDÁVEL, SECÇÃO TRANSVERSAL QUADRANGULAR, CONICIDADE 2, 25MM(ODONTO)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KAVO KERR/KAVO KERR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EQUIPO MACROGOTAS (COM  CÂMARA GOTEJADORA MACROGOTAS COM RESPIRO DE AR COM FILTRO HIDRÓFOBO E BACTERIOLÓGICO ) TUBO PVC, ATOXICO, COM INJETOR LATERAL, ADAPTADOR PARA AGULHA OU CATETER, TAMPA E PINÇA ROLETE, EMBALADO INDIVIDUALMENTE EM SACO PLASTICO.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LABOR IMPORT/LABOR IMPORT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ESPÁTULA DE RESINA TITÂNIO Nº2, EM AÇO INOXIDÁVEL, COM PONTAS REVESTIDAS EM NITRETO DE TITÂNIO, AUTOCLAVÁVEL(ODONTO)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42,78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PRISMA/PRISMA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ESPÁTULA DE RESINA TITÂNIO Nº4, EM AÇO INOXIDÁVEL, COM PONTAS REVESTIDAS EM NITRETO DE TITÂNIO, AUTOCLAVÁVEL(ODONTO)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42,78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PRISMA/PRISMA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CARBONO ARTICULACAO DUPLA FACE COM DUAS CORES: VERMELHO E AZUL COM 12 TIRAS, ESPESSURA DE 100 MICRA.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MAQUIRA/MAQUIRA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PONTAS DE PAPEL ABSORVENTE 35 CAIXA COM 120 UNIDADES ESTERELIZADOS(ODONTO)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TANARI/TANARI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PRENDEDOR PARA GUARDANAPO DE PAPEL (BABADOR) PRODUZIDO EM AÇO INOXIDÁVEL AISI 420. AUTOCLAVÁVEL.(ODONTO)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MAQUIRA/MAQUIRA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ANESTESICO CLORIDRATO DE LIDOCAINA 2% + EPINEFRINA 1:100.000 CAIXA C/ 50 TUBETES DE VIDRO DE 1,8 mL, ACONDICIONADOS EM 5 BLISTERS LACRADOS COM 10 TUBETES CADA.  COMPOSIÇÃO: CLORIDRATO DE LIDOCAINA 20mg/mL + EPINEFRINA 10 µg /mL. REGISTRO NA ANVISA, COM VALIDADE DE 2 ANOS.(ODONTO)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71,09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DFL ALPHACAINE/DFL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ANESTESICO CLORIDRATO DE MEPIVACAINA 3% (30mg/mL) SEM VASOCONSTRITOR CAIXA C/ 50 TUBETES DE VIDRO DE 1,8 ML, ACONDICIONADOS EM 5 BLISTERS LACRADOS COM 10 TUBETES CADA.COMPOSIÇÃO: CLORIDRATO DE MEPIVACAINA 54mg/1,8mL. COM REGISTRO NA ANVISA, COM VALIDADES DE 2 ANOS(ODONTO)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108,80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DFL MEPISV/DFL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CALEN PMCC PASTA À BASE DE HIDRÓXIDO DE CÁLCIO + PARAMONO CANFORADO  KIT COM 2 TUBOS DE 2,7G DE PASTA + COM 2 TUBOS DE 2,2G DE GLICERINA.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51,83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SSWHITE/SSWHITE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ESPONJA HEMOSTATICA FEITO DE 100% GELATINA PORCINA. ESTERILIZADO POR IRRADIAÇÃO CAIXA COM 10 UNIDADES.REGISTRO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40,30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 HEMOSPON/MAQUIRA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EDTA ÁCIDO ETILENODIAMINO TETRA- ACÉTICO, COMPOSTO ORGÂNICO QUELANTE FRASCO COM 20ML  COM REGISTRO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Frs</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MAQUIRA/MAQUIRA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SHOW - COMERCIO DE PRODUTOS </w:t>
            </w:r>
            <w:r>
              <w:rPr>
                <w:rFonts w:ascii="Arial" w:eastAsia="Times New Roman" w:hAnsi="Arial" w:cs="Tahoma"/>
                <w:b/>
                <w:sz w:val="16"/>
                <w:szCs w:val="16"/>
                <w:lang w:eastAsia="ar-SA"/>
              </w:rPr>
              <w:lastRenderedPageBreak/>
              <w:t>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BANDEJA INOX  RETANGULAR LISA 30X20X4CM.  </w:t>
            </w:r>
            <w:r>
              <w:rPr>
                <w:rFonts w:ascii="Arial" w:eastAsia="Times New Roman" w:hAnsi="Arial" w:cs="Tahoma"/>
                <w:b/>
                <w:sz w:val="16"/>
                <w:szCs w:val="16"/>
                <w:lang w:eastAsia="ar-SA"/>
              </w:rPr>
              <w:lastRenderedPageBreak/>
              <w:t>CONFECCIONADA EM AÇO INOXIDÁVEL.</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57,04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AÇONOX/AÇONOX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 DE SUTURA AGULHADO CATGUT Nº 2 COM AGULHA 2,5 CM, CORTANTE, CX. COM 24 UNIDADES.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34,10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SHALON/SHALON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FIO DE SUTURA AGULHADO MONONYLON Nº 5,0 PRETO COM AGULHA 2 CM CORTANTE, CX. COM 24 UNIDADES.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33,48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TECHNOFIO/ACE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PINÇA THOMAS GAYLOR PARA BIÓPSIA DE COLO UTERINO 24 CM. CONFECCIONADO EM AÇO INOXIDAVEL, 24CM, EMBALAGEM PLASTICA INDIVIDUAL, CONSTANDO OS DADOS DE IDENTIFICAÇAO, PROCEDENCIA E RASTREABILIDADE. FABRICADO DE ACORDO NORMAS DA ABNT.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ANESTESICO CLORIDRATO DE MEPIVACAINA 2% + EPINEFRINA 1:100.000 CAIXA C/ 50 TUBETES DE VIDRO  DE 1,8 ML, ACONDICIONADOS EM 5 BLISTERS LACRADOS COM 10 TUBETES CADA. COMPOSIÇÃO: CLORIDRATO DE MEPIVACAINA 20,0 mg/mL + EPINEFRINA 10,0 µg/mL. REGISTRO NA ANVISA, COM VALIDADE DE 2 ANOS. (ODONTO)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108,71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DFL MEPIADRE/DFL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SHOW - COMERCIO DE PRODUTOS </w:t>
            </w:r>
            <w:r>
              <w:rPr>
                <w:rFonts w:ascii="Arial" w:eastAsia="Times New Roman" w:hAnsi="Arial" w:cs="Tahoma"/>
                <w:b/>
                <w:sz w:val="16"/>
                <w:szCs w:val="16"/>
                <w:lang w:eastAsia="ar-SA"/>
              </w:rPr>
              <w:lastRenderedPageBreak/>
              <w:t>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EDENTA PARA PEÇA DE MAO Nº1251 COR AZUL(ODONTO)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43,40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AMERICAN/AMERICAN BURS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EDENTA PARA PECA DE MAO Nº1510 COR AZUL(ODONTO)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43,40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AMERICAN/AMERICAN BURS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ABRIDOR DE BOCA INFANTIL MATERIAL DE SILICONE, 30X25X18 MM, AUTOCLAVÁVEL, COM REGISTRO NA ANVISA -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PREVEN/PREVEN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ENDOTRAQUEAL Nº 5,0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SOLIDOR/LABOR IMPORT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5,5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SOLIDOR/LABOR IMPORT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6,5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SOLIDOR/LABOR IMPORT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3,0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SOLIDOR/LABOR IMPORT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6,0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w:t>
            </w:r>
            <w:r>
              <w:rPr>
                <w:rFonts w:ascii="Arial" w:eastAsia="Times New Roman" w:hAnsi="Arial" w:cs="Tahoma"/>
                <w:b/>
                <w:sz w:val="16"/>
                <w:szCs w:val="16"/>
                <w:lang w:eastAsia="ar-SA"/>
              </w:rPr>
              <w:lastRenderedPageBreak/>
              <w:t xml:space="preserve">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SOLIDOR/LABOR IMPORT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3,5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SOLIDOR/LABOR IMPORT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4,0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SOLIDOR/LABOR IMPORT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4,5 COM BALONETE, TUBO DE MATERIAL PLASTICO UTILIZADO PARA ENTUBAÇAO ENDOTRAQUEAL, MARCADORES DE GRADUAÇÃO EM CENTIMETROS, EMBALAGEM INDIVIDUAL TIPO BLISTER, DE FÁCIL ABERTURA, EM PAPEL GRAU CIRÚRGICO, </w:t>
            </w:r>
            <w:r>
              <w:rPr>
                <w:rFonts w:ascii="Arial" w:eastAsia="Times New Roman" w:hAnsi="Arial" w:cs="Tahoma"/>
                <w:b/>
                <w:sz w:val="16"/>
                <w:szCs w:val="16"/>
                <w:lang w:eastAsia="ar-SA"/>
              </w:rPr>
              <w:lastRenderedPageBreak/>
              <w:t xml:space="preserve">DISPONIVEL COM E SEM BALAO, FABRICADO EM POLIPROPILENO, VALVULA ABS COM MOLA INOXIDAVEL.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SOLIDOR/LABOR IMPORT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7,0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SOLIDOR/LABOR IMPORT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ENDOTRAQUEAL Nº 7,5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SOLIDOR/LABOR IMPORT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8,0 COM BALONETE, TUBO DE MATERIAL PLASTICO UTILIZADO PARA ENTUBAÇAO ENDOTRAQUEAL, MARCADORES DE GRADUAÇÃO EM </w:t>
            </w:r>
            <w:r>
              <w:rPr>
                <w:rFonts w:ascii="Arial" w:eastAsia="Times New Roman" w:hAnsi="Arial" w:cs="Tahoma"/>
                <w:b/>
                <w:sz w:val="16"/>
                <w:szCs w:val="16"/>
                <w:lang w:eastAsia="ar-SA"/>
              </w:rPr>
              <w:lastRenderedPageBreak/>
              <w:t xml:space="preserve">CENTIMETROS, EMBALAGEM INDIVIDUAL TIPO BLISTER, DE FÁCIL ABERTURA, EM PAPEL GRAU CIRÚRGICO, DISPONIVEL COM E SEM BALAO, FABRICADO EM POLIPROPILENO, VALVULA ABS COM MOLA INOXIDAVEL.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SOLIDOR/LABOR IMPORT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HISTERÔMETRO DE COLLIN  28 CM. CONFECCIONADO EM AÇO INOXIDAVEL, 28CM, EMBALAGEM PLASTICA INDIVIDUAL, CONSTANDO OS DADOS DE IDENTIFICAÇAO, PROCEDENCIA E RASTREABILIDADE. FABRICADO DE ACORDO NORMAS DA ABNT.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50,84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TENTACÂNULA 15 CM. CONFECCIONADA  EM AÇO INOXIDAVEL , 15 CM,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 16CM/GOLGRAN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1011HL  ALTA ROTAÇAO,HASTE EM AÇO INOXIDAVEL,GRANULOS EM DIAMANTE NATURAL VALIDADE INDETERMINADA E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FAVA/FAVA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SHOW - COMERCIO DE PRODUTOS </w:t>
            </w:r>
            <w:r>
              <w:rPr>
                <w:rFonts w:ascii="Arial" w:eastAsia="Times New Roman" w:hAnsi="Arial" w:cs="Tahoma"/>
                <w:b/>
                <w:sz w:val="16"/>
                <w:szCs w:val="16"/>
                <w:lang w:eastAsia="ar-SA"/>
              </w:rPr>
              <w:lastRenderedPageBreak/>
              <w:t>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DESSENSIBILIZANTE GEL  DE BAIXA VISCOSIDADE À BASE DE NITRATO DE POTÁSSIO </w:t>
            </w:r>
            <w:r>
              <w:rPr>
                <w:rFonts w:ascii="Arial" w:eastAsia="Times New Roman" w:hAnsi="Arial" w:cs="Tahoma"/>
                <w:b/>
                <w:sz w:val="16"/>
                <w:szCs w:val="16"/>
                <w:lang w:eastAsia="ar-SA"/>
              </w:rPr>
              <w:lastRenderedPageBreak/>
              <w:t>(5%) E FLUORETO DE SÓDIO (2%)(ODONTO)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FGM/DENTSCARE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CABO DE BISTURI Nº 4, CONFECCIONADO EM AÇO INOXIDAVEL, 13CM ,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CABO DE BISTURI Nº 3, CONFECCIONADO EM AÇO INOXIDAVEL, 13CM ,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 ASPIRAÇÃO E IRRIGAÇÃO ENDODONTICA, KIT CONTENDO: UMA CANULA E TRES AGULHAS COM BISEL NOS DIAMEROS:1,0mm, 1,5mm E 2,0mm EM AÇO INOXIDAVEL AUTOCLAVAVEL, REGISTRO NA ANVISA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29,76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INDSUBELLO/INDUSBELLO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FORMOCRESOL, MATERIAL PARA TERAPIA PULPAR, EMBALAGEM COM 10ML, REGISTRO NA ANVISA.(ODONTO)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MAQUIRA/MAQUIRA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Nº8,5 C/ BALONETE(UPA) TUBO ENDOTRAQUEAL Nº 8,5 COM BALONETE, TUBO DE MATERIAL PLASTICO UTILIZADO PARA ENTUBAÇAO ENDOTRAQUEAL, MARCADORES DE GRADUAÇÃO EM </w:t>
            </w:r>
            <w:r>
              <w:rPr>
                <w:rFonts w:ascii="Arial" w:eastAsia="Times New Roman" w:hAnsi="Arial" w:cs="Tahoma"/>
                <w:b/>
                <w:sz w:val="16"/>
                <w:szCs w:val="16"/>
                <w:lang w:eastAsia="ar-SA"/>
              </w:rPr>
              <w:lastRenderedPageBreak/>
              <w:t xml:space="preserve">CENTIMETROS, EMBALAGEM INDIVIDUAL TIPO BLISTER, DE FÁCIL ABERTURA, EM PAPEL GRAU CIRÚRGICO, DISPONIVEL COM E SEM BALAO, FABRICADO EM POLIPROPILENO, VALVULA ABS COM MOLA INOXIDAVEL.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SOLIDOR/LABOR IMPORT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959</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Nº9,00 C/ BALONETE (UIPA) TUBO ENDOTRAQUEAL Nº 9,0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SOLIDOR/LABOR IMPORT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2,0 SEM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w:t>
            </w:r>
            <w:r>
              <w:rPr>
                <w:rFonts w:ascii="Arial" w:eastAsia="Times New Roman" w:hAnsi="Arial" w:cs="Tahoma"/>
                <w:b/>
                <w:sz w:val="16"/>
                <w:szCs w:val="16"/>
                <w:lang w:eastAsia="ar-SA"/>
              </w:rPr>
              <w:lastRenderedPageBreak/>
              <w:t xml:space="preserve">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2,91</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SOLIDOR/LABOR IMPORT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2,5 SEM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SOLIDOR/LABOR IMPORT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SCALP Nº 19 ESTERIL PARA ACESSO VENOSO PERIFERICO, TUBO EM PVC DISTAL, ASA EM PVC FLEXIVEL COLORIDO, CANULA TRIFACETADA EM INOX SILICONIZADA, PROTETOR DE CANULA.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LABOR IMPORT/LABOR IMPORT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SCALP Nº 25 ESTERIL PARA ACESSO VENOSO PERIFERICO, TUBO EM PVC DISTAL, ASA EM PVC FLEXIVEL COLORIDO, CANULA TRIFACETADA EM INOX SILICONIZADA, PROTETOR DE CANULA.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LABOR IMPORT/LABOR IMPORT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FIO DE SUTURA AGULHADO MONONYLON Nº 3,0 PRETO COM AGULHA 2 CM CORTANTE, CX. COM 24 UNIDADES. POSSUIR: AUTORIZAÇAO DE FUNCIONAMENTO DE </w:t>
            </w:r>
            <w:r>
              <w:rPr>
                <w:rFonts w:ascii="Arial" w:eastAsia="Times New Roman" w:hAnsi="Arial" w:cs="Tahoma"/>
                <w:b/>
                <w:sz w:val="16"/>
                <w:szCs w:val="16"/>
                <w:lang w:eastAsia="ar-SA"/>
              </w:rPr>
              <w:lastRenderedPageBreak/>
              <w:t xml:space="preserve">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34,10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TECHNOFIO/ACE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TALA DE PAPELÃO  TAMANHO MÉDIO - TALA DESTINADA À IMOBILIZAÇÃO PROVISÓRIA DE MEMBROS INFERIORES E SUPERIORES; TAMANHO: 50X20CM .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FIBRA RESGATE/FIBRA RESGATE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PINÇA ADSON COM DENTE 12 CM CONFECCIONADA EM AÇO INOXIDÁVEL.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15,69</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AFASTADOR CIRÚRGICO SENN MULLER ROMBO, CONFECCIONADO EM AÇO INOXIDÁVEL.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53,57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AFASTADOR FARABEUF 10CM, CONFECCIONADO EM AÇO INOXIDÁVEL.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PORTA AGULHA MAYO HEGAR COM VÍDEA 14 CM. CONFECCIONADO EM AÇO INOXIDÁVEL.EMBALAGEM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GOLGRAN/GOLGRAN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1083</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ESTOJO INOX PERFURADO 18 X 8 X 5 CM PARA AUTOCLAVE</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42,16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FLEXINOX/FLEXINOX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1105</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ESPÁTULA DE RESINA TITÂNIO Nº3, EM AÇO INOXIDÁVEL, COM PONTAS REVESTIDAS EM NITRETO DE TITÂNIO, AUTOCLAVÁVEL(ODONTO).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42,78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PRISMA/PRISMA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ESPÁTULA DE RESINA TITÂNIO Nº5, EM AÇO INOXIDÁVEL, COM PONTAS REVESTIDAS EM NITRETO DE TITÂNIO, AUTOCLAVÁVEL(ODONTO).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42,78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PRISMA/PRISMA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ESPÁTULA DE RESINA TITÂNIO Nº6, EM AÇO INOXIDÁVEL, COM PONTAS REVESTIDAS EM NITRETO DE TITÂNIO, AUTOCLAVÁVEL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42,78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PRISMA/PRISMA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ESPÁTULA DE RESINA TITÂNIO Nº12, EM AÇO INOXIDÁVEL, COM PONTAS REVESTIDAS EM NITRETO DE TITÂNIO, AUTOCLAVÁVEL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42,78</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PRISMA/PRISMA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1130</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RESINA FLUIDA,COM ALTO TEOR DE CARGA ,RADIOPACA, MEDIA VISCOSIDADE, CONTRAÇÃO DE POLIMERIZACAO SEMELHANTE AS RESINAS COMPOSTAS, FOTOPOLIMERIZAVEL, EMBALAGEM COM SERINGA DE 2g E PONTEIRA DE APLICAÇÃO. MÍNIMO DE 02 </w:t>
            </w:r>
            <w:r>
              <w:rPr>
                <w:rFonts w:ascii="Arial" w:eastAsia="Times New Roman" w:hAnsi="Arial" w:cs="Tahoma"/>
                <w:b/>
                <w:sz w:val="16"/>
                <w:szCs w:val="16"/>
                <w:lang w:eastAsia="ar-SA"/>
              </w:rPr>
              <w:lastRenderedPageBreak/>
              <w:t>ANOS DE VALIDADE COR A2 (ODONTO)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10,17</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MAQUIRA/MAQUIRA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CIMENTO CIRURGICO S BASE DE OXIDO DE ZINCO E EUGENOL, PO(ODONTO)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Frs</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MAQUIRA/MAQUIRA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1158</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CIMENTO CIRURGICO A BASE DE OXIDO DE ZINCO E EUGENOL, LIQUIDO 20ML(ODONTO)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Frs</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13,64</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MAQUIRA/MAQUIRA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1164</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CLAMP UMBILICAL. CONFECCIONADO EM CORPO ÚNICO COM MATERIAL PLÁSTICO RESISTENTE, ATÓXICO, E ANTI-ALERGÊNICO. COM FORMATO E SISTEMA DENTEADO TIPO PINÇA EM V, COM BORDAS ARREDONDADAS NÃO TRAUMÁTICAS, DUPLAMENTE SERRILHADAS, COM SISTEMA DE TRAVAMENTO E LACRE DEFINITIVO COM FECHO PLÁSTICO INVIOLÁVEL. PRODUTO DESCARTÁVEL E ESTÉRIL EMBALADO INDIVIDUALMENTE EM PAPEL GRAU CIRÚRGICO, ESTERILIZADO POR ÓXIDO DE ETILENO, FABRICADO EM POLIPROPILENO. APRESENTAR REGISTRO NA ANVISA.</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0,43</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WELLCLAMP/WELLCLAMP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SHOW - COMERCIO DE PRODUTOS 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1181</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MÁSCARA DE NEBULIZAÇAO ADULTO - MASCARA DE SILICONE FLEXIVEL ADAPTAVEL AO ROSTO DO PACIENTE. COPINHO QUE PERMITA A REALIZAÇAO DA NEBULIZAÇAO COM O PACIENTE DEITADO. COM CONECTOR PARA AR COMPRIMIDO. POSSUIR: AUTORIZAÇAO DE FUNCIONAMENTO DE EMPRESA (AFE); APRESENTAR REGISTRO NA ANVISA.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DARU/DARU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SHOW - COMERCIO DE PRODUTOS </w:t>
            </w:r>
            <w:r>
              <w:rPr>
                <w:rFonts w:ascii="Arial" w:eastAsia="Times New Roman" w:hAnsi="Arial" w:cs="Tahoma"/>
                <w:b/>
                <w:sz w:val="16"/>
                <w:szCs w:val="16"/>
                <w:lang w:eastAsia="ar-SA"/>
              </w:rPr>
              <w:lastRenderedPageBreak/>
              <w:t>ODONTOLOGICOS E HOSPITALARES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MÁSCARA NEBULIZAÇAO INFANTIL - MASCARA DE SILICONE FLEXIVEL </w:t>
            </w:r>
            <w:r>
              <w:rPr>
                <w:rFonts w:ascii="Arial" w:eastAsia="Times New Roman" w:hAnsi="Arial" w:cs="Tahoma"/>
                <w:b/>
                <w:sz w:val="16"/>
                <w:szCs w:val="16"/>
                <w:lang w:eastAsia="ar-SA"/>
              </w:rPr>
              <w:lastRenderedPageBreak/>
              <w:t xml:space="preserve">ADAPTAVEL AO ROSTO DO PACIENTE. COPINHO QUE PERMITA A REALIZAÇAO DA NEBULIZAÇAO COM O PACIENTE DEITADO. COM CONECTOR PARA AR COMPRIMIDO. POSSUIR: AUTORIZAÇAO DE FUNCIONAMENTO DE EMPRESA (AFE); APRESENTAR REGISTRO NO MS.  </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10,66</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DARU/DARU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ICOFA INDUSTRIA E COMERCIO DE FRALDAS E ABSORVENTES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917</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FRALDA DESCARTAVEL TAM XXG</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LUPPY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ICOFA INDUSTRIA E COMERCIO DE FRALDAS E ABSORVENTES</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1002</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FRALDAS DESCART. INFANTIS TAM GG ACIMA DE 12 A 16 KG</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160000</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0,65</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LUPPY </w:t>
            </w:r>
          </w:p>
        </w:tc>
      </w:tr>
      <w:tr w:rsidR="00267835" w:rsidRPr="000D4C26" w:rsidTr="0010342A">
        <w:trPr>
          <w:trHeight w:val="57"/>
        </w:trPr>
        <w:tc>
          <w:tcPr>
            <w:tcW w:w="2093"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FARMACIA MILENIO EIRELI</w:t>
            </w:r>
          </w:p>
        </w:tc>
        <w:tc>
          <w:tcPr>
            <w:tcW w:w="709"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267835"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786</w:t>
            </w:r>
          </w:p>
        </w:tc>
        <w:tc>
          <w:tcPr>
            <w:tcW w:w="269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 CONTENÇÃO E ESTABILIZAÇÃO (ESTABILIZADOR TIPO GODOY), DESTINADO PARA TRATAMENTO ODONTOLÓGICO DE PACIENTES COM DISTÚRBIOS NEUROMOTORES COMPOSTO POR: 01 ASSENTO; 01 BLUSA SUPERIOR DE TELA ADULTO; 01 BLUSA INFERIOR DE TELA ADULTO; 01 BLUSA SUPERIOR DE TELA INFANTIL; 01 BLUSA INFERIOR DE TELA INFANTIL; 01 TRIÂNGULO; 01 COLAR CERVICAL; 02 DEDEIRAS.(ODONTO)</w:t>
            </w:r>
          </w:p>
        </w:tc>
        <w:tc>
          <w:tcPr>
            <w:tcW w:w="850"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w:t>
            </w:r>
          </w:p>
        </w:tc>
        <w:tc>
          <w:tcPr>
            <w:tcW w:w="1134"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992"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3.500,00</w:t>
            </w:r>
          </w:p>
        </w:tc>
        <w:tc>
          <w:tcPr>
            <w:tcW w:w="1247" w:type="dxa"/>
            <w:shd w:val="clear" w:color="auto" w:fill="auto"/>
          </w:tcPr>
          <w:p w:rsidR="00267835" w:rsidRPr="000D4C26" w:rsidRDefault="00267835" w:rsidP="0010342A">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GODOY </w:t>
            </w:r>
          </w:p>
        </w:tc>
      </w:tr>
    </w:tbl>
    <w:p w:rsidR="00267835" w:rsidRPr="000D4C26" w:rsidRDefault="00267835" w:rsidP="00267835">
      <w:pPr>
        <w:overflowPunct w:val="0"/>
        <w:autoSpaceDE w:val="0"/>
        <w:autoSpaceDN w:val="0"/>
        <w:adjustRightInd w:val="0"/>
        <w:spacing w:after="0" w:line="240" w:lineRule="auto"/>
        <w:textAlignment w:val="baseline"/>
        <w:rPr>
          <w:rFonts w:ascii="Arial" w:eastAsia="Times New Roman" w:hAnsi="Arial"/>
          <w:sz w:val="22"/>
          <w:lang w:eastAsia="ar-SA"/>
        </w:rPr>
      </w:pPr>
    </w:p>
    <w:p w:rsidR="00267835" w:rsidRPr="000D4C26" w:rsidRDefault="00267835" w:rsidP="00267835">
      <w:pPr>
        <w:overflowPunct w:val="0"/>
        <w:autoSpaceDE w:val="0"/>
        <w:autoSpaceDN w:val="0"/>
        <w:adjustRightInd w:val="0"/>
        <w:spacing w:after="0" w:line="240" w:lineRule="auto"/>
        <w:textAlignment w:val="baseline"/>
        <w:rPr>
          <w:rFonts w:ascii="Arial" w:eastAsia="Times New Roman" w:hAnsi="Arial"/>
          <w:sz w:val="22"/>
          <w:lang w:eastAsia="ar-SA"/>
        </w:rPr>
      </w:pPr>
      <w:r w:rsidRPr="000D4C26">
        <w:rPr>
          <w:rFonts w:ascii="Arial" w:eastAsia="Times New Roman" w:hAnsi="Arial"/>
          <w:sz w:val="22"/>
          <w:lang w:eastAsia="ar-SA"/>
        </w:rPr>
        <w:t>02 – AUTORIZAR a emissão da(s) nota(s) de empenho correspondente(s):</w:t>
      </w:r>
    </w:p>
    <w:p w:rsidR="00267835" w:rsidRPr="000D4C26" w:rsidRDefault="00267835" w:rsidP="00267835">
      <w:pPr>
        <w:overflowPunct w:val="0"/>
        <w:autoSpaceDE w:val="0"/>
        <w:autoSpaceDN w:val="0"/>
        <w:adjustRightInd w:val="0"/>
        <w:spacing w:after="0" w:line="240" w:lineRule="auto"/>
        <w:textAlignment w:val="baseline"/>
        <w:rPr>
          <w:rFonts w:ascii="Arial" w:eastAsia="Times New Roman" w:hAnsi="Arial" w:cs="Tahoma"/>
          <w:b/>
          <w:sz w:val="16"/>
          <w:szCs w:val="16"/>
          <w:lang w:eastAsia="ar-S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60"/>
        <w:gridCol w:w="3937"/>
      </w:tblGrid>
      <w:tr w:rsidR="00267835" w:rsidRPr="000D4C26" w:rsidTr="0010342A">
        <w:tc>
          <w:tcPr>
            <w:tcW w:w="3259"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b/>
                <w:iCs/>
                <w:szCs w:val="20"/>
                <w:lang w:eastAsia="ar-SA"/>
              </w:rPr>
            </w:pPr>
            <w:r w:rsidRPr="000D4C26">
              <w:rPr>
                <w:rFonts w:ascii="Arial" w:eastAsia="Times New Roman" w:hAnsi="Arial"/>
                <w:b/>
                <w:iCs/>
                <w:szCs w:val="20"/>
                <w:lang w:eastAsia="ar-SA"/>
              </w:rPr>
              <w:t>FORNECEDOR</w:t>
            </w:r>
          </w:p>
        </w:tc>
        <w:tc>
          <w:tcPr>
            <w:tcW w:w="3260"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b/>
                <w:iCs/>
                <w:szCs w:val="20"/>
                <w:lang w:eastAsia="ar-SA"/>
              </w:rPr>
            </w:pPr>
            <w:r w:rsidRPr="000D4C26">
              <w:rPr>
                <w:rFonts w:ascii="Arial" w:eastAsia="Times New Roman" w:hAnsi="Arial"/>
                <w:b/>
                <w:iCs/>
                <w:szCs w:val="20"/>
                <w:lang w:eastAsia="ar-SA"/>
              </w:rPr>
              <w:t>TOTAL POR FORNECEDOR</w:t>
            </w:r>
          </w:p>
        </w:tc>
        <w:tc>
          <w:tcPr>
            <w:tcW w:w="3937"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b/>
                <w:iCs/>
                <w:szCs w:val="20"/>
                <w:lang w:eastAsia="ar-SA"/>
              </w:rPr>
            </w:pPr>
            <w:r w:rsidRPr="000D4C26">
              <w:rPr>
                <w:rFonts w:ascii="Arial" w:eastAsia="Times New Roman" w:hAnsi="Arial"/>
                <w:b/>
                <w:iCs/>
                <w:szCs w:val="20"/>
                <w:lang w:eastAsia="ar-SA"/>
              </w:rPr>
              <w:t>TOTAL POR EXTENSO</w:t>
            </w:r>
          </w:p>
        </w:tc>
      </w:tr>
      <w:tr w:rsidR="00267835" w:rsidRPr="000D4C26" w:rsidTr="0010342A">
        <w:tc>
          <w:tcPr>
            <w:tcW w:w="3259"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PRATI - DONADUZZI</w:t>
            </w:r>
          </w:p>
        </w:tc>
        <w:tc>
          <w:tcPr>
            <w:tcW w:w="3260"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324.963,40</w:t>
            </w:r>
          </w:p>
        </w:tc>
        <w:tc>
          <w:tcPr>
            <w:tcW w:w="3937"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trezentos e vinte e quatro mil novecentos e sessenta e três reais e quarenta centavos</w:t>
            </w:r>
          </w:p>
        </w:tc>
      </w:tr>
      <w:tr w:rsidR="00267835" w:rsidRPr="000D4C26" w:rsidTr="0010342A">
        <w:tc>
          <w:tcPr>
            <w:tcW w:w="3259" w:type="dxa"/>
            <w:shd w:val="clear" w:color="auto" w:fill="auto"/>
          </w:tcPr>
          <w:p w:rsidR="00267835"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CENTERMEDI COM. DE PROD. HOSP. LTDA</w:t>
            </w:r>
          </w:p>
        </w:tc>
        <w:tc>
          <w:tcPr>
            <w:tcW w:w="3260"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191.445,00</w:t>
            </w:r>
          </w:p>
        </w:tc>
        <w:tc>
          <w:tcPr>
            <w:tcW w:w="3937"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cento e noventa e um mil quatrocentos e quarenta e cinco reais</w:t>
            </w:r>
          </w:p>
        </w:tc>
      </w:tr>
      <w:tr w:rsidR="00267835" w:rsidRPr="000D4C26" w:rsidTr="0010342A">
        <w:tc>
          <w:tcPr>
            <w:tcW w:w="3259" w:type="dxa"/>
            <w:shd w:val="clear" w:color="auto" w:fill="auto"/>
          </w:tcPr>
          <w:p w:rsidR="00267835"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COMERCIAL CIRURGICA RIOCLARENSE</w:t>
            </w:r>
          </w:p>
        </w:tc>
        <w:tc>
          <w:tcPr>
            <w:tcW w:w="3260"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75.273,20</w:t>
            </w:r>
          </w:p>
        </w:tc>
        <w:tc>
          <w:tcPr>
            <w:tcW w:w="3937"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setenta e cinco mil duzentos e setenta e três reais e vinte centavos</w:t>
            </w:r>
          </w:p>
        </w:tc>
      </w:tr>
      <w:tr w:rsidR="00267835" w:rsidRPr="000D4C26" w:rsidTr="0010342A">
        <w:tc>
          <w:tcPr>
            <w:tcW w:w="3259" w:type="dxa"/>
            <w:shd w:val="clear" w:color="auto" w:fill="auto"/>
          </w:tcPr>
          <w:p w:rsidR="00267835"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DIMASTER COM. DE PROD. HOSP. LTDA</w:t>
            </w:r>
          </w:p>
        </w:tc>
        <w:tc>
          <w:tcPr>
            <w:tcW w:w="3260"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254.413,00</w:t>
            </w:r>
          </w:p>
        </w:tc>
        <w:tc>
          <w:tcPr>
            <w:tcW w:w="3937"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duzentos e cinquenta e quatro mil quatrocentos e treze reais</w:t>
            </w:r>
          </w:p>
        </w:tc>
      </w:tr>
      <w:tr w:rsidR="00267835" w:rsidRPr="000D4C26" w:rsidTr="0010342A">
        <w:tc>
          <w:tcPr>
            <w:tcW w:w="3259" w:type="dxa"/>
            <w:shd w:val="clear" w:color="auto" w:fill="auto"/>
          </w:tcPr>
          <w:p w:rsidR="00267835"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ALTERMED MATERIAL HOSPITALAR LTDA</w:t>
            </w:r>
          </w:p>
        </w:tc>
        <w:tc>
          <w:tcPr>
            <w:tcW w:w="3260"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264.734,68</w:t>
            </w:r>
          </w:p>
        </w:tc>
        <w:tc>
          <w:tcPr>
            <w:tcW w:w="3937"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duzentos e sessenta e quatro mil setecentos e trinta e quatro reais e sessenta e oito centavos</w:t>
            </w:r>
          </w:p>
        </w:tc>
      </w:tr>
      <w:tr w:rsidR="00267835" w:rsidRPr="000D4C26" w:rsidTr="0010342A">
        <w:tc>
          <w:tcPr>
            <w:tcW w:w="3259" w:type="dxa"/>
            <w:shd w:val="clear" w:color="auto" w:fill="auto"/>
          </w:tcPr>
          <w:p w:rsidR="00267835"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DENTARIA PORTO ALEGRENSE LTDA</w:t>
            </w:r>
          </w:p>
        </w:tc>
        <w:tc>
          <w:tcPr>
            <w:tcW w:w="3260"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59.946,00</w:t>
            </w:r>
          </w:p>
        </w:tc>
        <w:tc>
          <w:tcPr>
            <w:tcW w:w="3937"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cinquenta e nove mil novecentos e quarenta e seis reais</w:t>
            </w:r>
          </w:p>
        </w:tc>
      </w:tr>
      <w:tr w:rsidR="00267835" w:rsidRPr="000D4C26" w:rsidTr="0010342A">
        <w:tc>
          <w:tcPr>
            <w:tcW w:w="3259" w:type="dxa"/>
            <w:shd w:val="clear" w:color="auto" w:fill="auto"/>
          </w:tcPr>
          <w:p w:rsidR="00267835"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CIAMED DISTRIBUIDORA DE MEDICAMNENTOS LTDA</w:t>
            </w:r>
          </w:p>
        </w:tc>
        <w:tc>
          <w:tcPr>
            <w:tcW w:w="3260"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178.420,32</w:t>
            </w:r>
          </w:p>
        </w:tc>
        <w:tc>
          <w:tcPr>
            <w:tcW w:w="3937"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cento e setenta e oito mil quatrocentos e vinte reais e trinta e dois centavos</w:t>
            </w:r>
          </w:p>
        </w:tc>
      </w:tr>
      <w:tr w:rsidR="00267835" w:rsidRPr="000D4C26" w:rsidTr="0010342A">
        <w:tc>
          <w:tcPr>
            <w:tcW w:w="3259" w:type="dxa"/>
            <w:shd w:val="clear" w:color="auto" w:fill="auto"/>
          </w:tcPr>
          <w:p w:rsidR="00267835"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lastRenderedPageBreak/>
              <w:t>COMERCIAL CANDIMEDICA MED. HUMANOS LTDA</w:t>
            </w:r>
          </w:p>
        </w:tc>
        <w:tc>
          <w:tcPr>
            <w:tcW w:w="3260"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76.074,40</w:t>
            </w:r>
          </w:p>
        </w:tc>
        <w:tc>
          <w:tcPr>
            <w:tcW w:w="3937"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setenta e seis mil e setenta e quatro reais e quarenta centavos</w:t>
            </w:r>
          </w:p>
        </w:tc>
      </w:tr>
      <w:tr w:rsidR="00267835" w:rsidRPr="000D4C26" w:rsidTr="0010342A">
        <w:tc>
          <w:tcPr>
            <w:tcW w:w="3259" w:type="dxa"/>
            <w:shd w:val="clear" w:color="auto" w:fill="auto"/>
          </w:tcPr>
          <w:p w:rsidR="00267835"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DENTAL MED EQUIPAMENTOS E MATERIAIS ODONTOLÓGICOS E HOSPITALARES</w:t>
            </w:r>
          </w:p>
        </w:tc>
        <w:tc>
          <w:tcPr>
            <w:tcW w:w="3260"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161.680,15</w:t>
            </w:r>
          </w:p>
        </w:tc>
        <w:tc>
          <w:tcPr>
            <w:tcW w:w="3937"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cento e sessenta e um mil seiscentos e oitenta reais e quinze centavos</w:t>
            </w:r>
          </w:p>
        </w:tc>
      </w:tr>
      <w:tr w:rsidR="00267835" w:rsidRPr="000D4C26" w:rsidTr="0010342A">
        <w:tc>
          <w:tcPr>
            <w:tcW w:w="3259" w:type="dxa"/>
            <w:shd w:val="clear" w:color="auto" w:fill="auto"/>
          </w:tcPr>
          <w:p w:rsidR="00267835"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MEDILAR IMP. DISTR. PROD. MEDICO HOSPITALARES</w:t>
            </w:r>
          </w:p>
        </w:tc>
        <w:tc>
          <w:tcPr>
            <w:tcW w:w="3260"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590.068,33</w:t>
            </w:r>
          </w:p>
        </w:tc>
        <w:tc>
          <w:tcPr>
            <w:tcW w:w="3937"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quinhentos e noventa mil e sessenta e oito reais e trinta e três centavos</w:t>
            </w:r>
          </w:p>
        </w:tc>
      </w:tr>
      <w:tr w:rsidR="00267835" w:rsidRPr="000D4C26" w:rsidTr="0010342A">
        <w:tc>
          <w:tcPr>
            <w:tcW w:w="3259" w:type="dxa"/>
            <w:shd w:val="clear" w:color="auto" w:fill="auto"/>
          </w:tcPr>
          <w:p w:rsidR="00267835"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FUFAMED COM. IMPORTAÇAO MED.HOSP. LTDA</w:t>
            </w:r>
          </w:p>
        </w:tc>
        <w:tc>
          <w:tcPr>
            <w:tcW w:w="3260"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152.721,00</w:t>
            </w:r>
          </w:p>
        </w:tc>
        <w:tc>
          <w:tcPr>
            <w:tcW w:w="3937"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cento e cinquenta e dois mil setecentos e vinte e um reais</w:t>
            </w:r>
          </w:p>
        </w:tc>
      </w:tr>
      <w:tr w:rsidR="00267835" w:rsidRPr="000D4C26" w:rsidTr="0010342A">
        <w:tc>
          <w:tcPr>
            <w:tcW w:w="3259" w:type="dxa"/>
            <w:shd w:val="clear" w:color="auto" w:fill="auto"/>
          </w:tcPr>
          <w:p w:rsidR="00267835"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LICIMED DIST. MED. E PROD MED. HOSP. LTDA</w:t>
            </w:r>
          </w:p>
        </w:tc>
        <w:tc>
          <w:tcPr>
            <w:tcW w:w="3260"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92.677,76</w:t>
            </w:r>
          </w:p>
        </w:tc>
        <w:tc>
          <w:tcPr>
            <w:tcW w:w="3937"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noventa e dois mil seiscentos e setenta e sete reais e setenta e seis centavos</w:t>
            </w:r>
          </w:p>
        </w:tc>
      </w:tr>
      <w:tr w:rsidR="00267835" w:rsidRPr="000D4C26" w:rsidTr="0010342A">
        <w:tc>
          <w:tcPr>
            <w:tcW w:w="3259" w:type="dxa"/>
            <w:shd w:val="clear" w:color="auto" w:fill="auto"/>
          </w:tcPr>
          <w:p w:rsidR="00267835"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INOVAMED COM.DE MEDICAMENTOS LTDA</w:t>
            </w:r>
          </w:p>
        </w:tc>
        <w:tc>
          <w:tcPr>
            <w:tcW w:w="3260"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936.425,66</w:t>
            </w:r>
          </w:p>
        </w:tc>
        <w:tc>
          <w:tcPr>
            <w:tcW w:w="3937"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novecentos e trinta e seis mil quatrocentos e vinte e cinco reais e sessenta e seis centavos</w:t>
            </w:r>
          </w:p>
        </w:tc>
      </w:tr>
      <w:tr w:rsidR="00267835" w:rsidRPr="000D4C26" w:rsidTr="0010342A">
        <w:tc>
          <w:tcPr>
            <w:tcW w:w="3259" w:type="dxa"/>
            <w:shd w:val="clear" w:color="auto" w:fill="auto"/>
          </w:tcPr>
          <w:p w:rsidR="00267835"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CRISTAL DISTRIBUIDORA MEDICAMENTOS</w:t>
            </w:r>
          </w:p>
        </w:tc>
        <w:tc>
          <w:tcPr>
            <w:tcW w:w="3260"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34.200,00</w:t>
            </w:r>
          </w:p>
        </w:tc>
        <w:tc>
          <w:tcPr>
            <w:tcW w:w="3937"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trinta e quatro mil e duzentos reais</w:t>
            </w:r>
          </w:p>
        </w:tc>
      </w:tr>
      <w:tr w:rsidR="00267835" w:rsidRPr="000D4C26" w:rsidTr="0010342A">
        <w:tc>
          <w:tcPr>
            <w:tcW w:w="3259" w:type="dxa"/>
            <w:shd w:val="clear" w:color="auto" w:fill="auto"/>
          </w:tcPr>
          <w:p w:rsidR="00267835"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R S PROD. HOSPITALARES LTDA</w:t>
            </w:r>
          </w:p>
        </w:tc>
        <w:tc>
          <w:tcPr>
            <w:tcW w:w="3260"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691.703,18</w:t>
            </w:r>
          </w:p>
        </w:tc>
        <w:tc>
          <w:tcPr>
            <w:tcW w:w="3937"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seiscentos e noventa e um mil setecentos e três reais e dezoito centavos</w:t>
            </w:r>
          </w:p>
        </w:tc>
      </w:tr>
      <w:tr w:rsidR="00267835" w:rsidRPr="000D4C26" w:rsidTr="0010342A">
        <w:tc>
          <w:tcPr>
            <w:tcW w:w="3259" w:type="dxa"/>
            <w:shd w:val="clear" w:color="auto" w:fill="auto"/>
          </w:tcPr>
          <w:p w:rsidR="00267835"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KFMED DISTRIBUIDORA DE MEDICAMENTOS LTDA</w:t>
            </w:r>
          </w:p>
        </w:tc>
        <w:tc>
          <w:tcPr>
            <w:tcW w:w="3260"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30.885,34</w:t>
            </w:r>
          </w:p>
        </w:tc>
        <w:tc>
          <w:tcPr>
            <w:tcW w:w="3937"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trinta mil oitocentos e oitenta e cinco reais e trinta e quatro centavos</w:t>
            </w:r>
          </w:p>
        </w:tc>
      </w:tr>
      <w:tr w:rsidR="00267835" w:rsidRPr="000D4C26" w:rsidTr="0010342A">
        <w:tc>
          <w:tcPr>
            <w:tcW w:w="3259" w:type="dxa"/>
            <w:shd w:val="clear" w:color="auto" w:fill="auto"/>
          </w:tcPr>
          <w:p w:rsidR="00267835"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WEL DISTRIBUIDORA DE MEDICAMENTOS E PRODUTOS PARA A SAÚDE LTDA.</w:t>
            </w:r>
          </w:p>
        </w:tc>
        <w:tc>
          <w:tcPr>
            <w:tcW w:w="3260"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113.013,00</w:t>
            </w:r>
          </w:p>
        </w:tc>
        <w:tc>
          <w:tcPr>
            <w:tcW w:w="3937"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cento e treze mil e treze reais</w:t>
            </w:r>
          </w:p>
        </w:tc>
      </w:tr>
      <w:tr w:rsidR="00267835" w:rsidRPr="000D4C26" w:rsidTr="0010342A">
        <w:tc>
          <w:tcPr>
            <w:tcW w:w="3259" w:type="dxa"/>
            <w:shd w:val="clear" w:color="auto" w:fill="auto"/>
          </w:tcPr>
          <w:p w:rsidR="00267835"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FARMAMED PRODUTOS HOSPITALARES LTDA</w:t>
            </w:r>
          </w:p>
        </w:tc>
        <w:tc>
          <w:tcPr>
            <w:tcW w:w="3260"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20.800,00</w:t>
            </w:r>
          </w:p>
        </w:tc>
        <w:tc>
          <w:tcPr>
            <w:tcW w:w="3937"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vinte mil e oitocentos reais</w:t>
            </w:r>
          </w:p>
        </w:tc>
      </w:tr>
      <w:tr w:rsidR="00267835" w:rsidRPr="000D4C26" w:rsidTr="0010342A">
        <w:tc>
          <w:tcPr>
            <w:tcW w:w="3259" w:type="dxa"/>
            <w:shd w:val="clear" w:color="auto" w:fill="auto"/>
          </w:tcPr>
          <w:p w:rsidR="00267835"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PRODUVALE PROD. HOSPITALARES LTDA</w:t>
            </w:r>
          </w:p>
        </w:tc>
        <w:tc>
          <w:tcPr>
            <w:tcW w:w="3260"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24.998,42</w:t>
            </w:r>
          </w:p>
        </w:tc>
        <w:tc>
          <w:tcPr>
            <w:tcW w:w="3937"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vinte e quatro mil novecentos e noventa e oito reais e quarenta e dois centavos</w:t>
            </w:r>
          </w:p>
        </w:tc>
      </w:tr>
      <w:tr w:rsidR="00267835" w:rsidRPr="000D4C26" w:rsidTr="0010342A">
        <w:tc>
          <w:tcPr>
            <w:tcW w:w="3259" w:type="dxa"/>
            <w:shd w:val="clear" w:color="auto" w:fill="auto"/>
          </w:tcPr>
          <w:p w:rsidR="00267835"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NOELI VIEIRA DISTRIBUIDORA DE SOROS</w:t>
            </w:r>
          </w:p>
        </w:tc>
        <w:tc>
          <w:tcPr>
            <w:tcW w:w="3260"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976.992,00</w:t>
            </w:r>
          </w:p>
        </w:tc>
        <w:tc>
          <w:tcPr>
            <w:tcW w:w="3937"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novecentos e setenta e seis mil novecentos e noventa e dois reais</w:t>
            </w:r>
          </w:p>
        </w:tc>
      </w:tr>
      <w:tr w:rsidR="00267835" w:rsidRPr="000D4C26" w:rsidTr="0010342A">
        <w:tc>
          <w:tcPr>
            <w:tcW w:w="3259" w:type="dxa"/>
            <w:shd w:val="clear" w:color="auto" w:fill="auto"/>
          </w:tcPr>
          <w:p w:rsidR="00267835"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PROMEFARMA REPRESENTAÇÕES COMERCIAIS LTDA</w:t>
            </w:r>
          </w:p>
        </w:tc>
        <w:tc>
          <w:tcPr>
            <w:tcW w:w="3260"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424.371,00</w:t>
            </w:r>
          </w:p>
        </w:tc>
        <w:tc>
          <w:tcPr>
            <w:tcW w:w="3937"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quatrocentos e vinte e quatro mil trezentos e setenta e um reais</w:t>
            </w:r>
          </w:p>
        </w:tc>
      </w:tr>
      <w:tr w:rsidR="00267835" w:rsidRPr="000D4C26" w:rsidTr="0010342A">
        <w:tc>
          <w:tcPr>
            <w:tcW w:w="3259" w:type="dxa"/>
            <w:shd w:val="clear" w:color="auto" w:fill="auto"/>
          </w:tcPr>
          <w:p w:rsidR="00267835"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A G KIENEN E CIA LTDA</w:t>
            </w:r>
          </w:p>
        </w:tc>
        <w:tc>
          <w:tcPr>
            <w:tcW w:w="3260"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346.164,00</w:t>
            </w:r>
          </w:p>
        </w:tc>
        <w:tc>
          <w:tcPr>
            <w:tcW w:w="3937"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trezentos e quarenta e seis mil cento e sessenta e quatro reais</w:t>
            </w:r>
          </w:p>
        </w:tc>
      </w:tr>
      <w:tr w:rsidR="00267835" w:rsidRPr="000D4C26" w:rsidTr="0010342A">
        <w:tc>
          <w:tcPr>
            <w:tcW w:w="3259" w:type="dxa"/>
            <w:shd w:val="clear" w:color="auto" w:fill="auto"/>
          </w:tcPr>
          <w:p w:rsidR="00267835"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DENTAL PRIME PRODUTOS ODONTOLÓGICOS MÉDICOS HOSPITALARES EIRELLI ME</w:t>
            </w:r>
          </w:p>
        </w:tc>
        <w:tc>
          <w:tcPr>
            <w:tcW w:w="3260"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119.629,89</w:t>
            </w:r>
          </w:p>
        </w:tc>
        <w:tc>
          <w:tcPr>
            <w:tcW w:w="3937"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cento e dezenove mil seiscentos e vinte e nove reais e oitenta e nove centavos</w:t>
            </w:r>
          </w:p>
        </w:tc>
      </w:tr>
      <w:tr w:rsidR="00267835" w:rsidRPr="000D4C26" w:rsidTr="0010342A">
        <w:tc>
          <w:tcPr>
            <w:tcW w:w="3259" w:type="dxa"/>
            <w:shd w:val="clear" w:color="auto" w:fill="auto"/>
          </w:tcPr>
          <w:p w:rsidR="00267835"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METROMED COM. DE MATERIAL MEDICO HOSPITALAR LTDA</w:t>
            </w:r>
          </w:p>
        </w:tc>
        <w:tc>
          <w:tcPr>
            <w:tcW w:w="3260"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152.337,57</w:t>
            </w:r>
          </w:p>
        </w:tc>
        <w:tc>
          <w:tcPr>
            <w:tcW w:w="3937"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cento e cinquenta e dois mil trezentos e trinta e sete reais e cinquenta e sete centavos</w:t>
            </w:r>
          </w:p>
        </w:tc>
      </w:tr>
      <w:tr w:rsidR="00267835" w:rsidRPr="000D4C26" w:rsidTr="0010342A">
        <w:tc>
          <w:tcPr>
            <w:tcW w:w="3259" w:type="dxa"/>
            <w:shd w:val="clear" w:color="auto" w:fill="auto"/>
          </w:tcPr>
          <w:p w:rsidR="00267835"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CIAMED - DISTRIBUIDORA DE MEDICAMENTOS LTDA</w:t>
            </w:r>
          </w:p>
        </w:tc>
        <w:tc>
          <w:tcPr>
            <w:tcW w:w="3260"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63.136,80</w:t>
            </w:r>
          </w:p>
        </w:tc>
        <w:tc>
          <w:tcPr>
            <w:tcW w:w="3937"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sessenta e três mil cento e trinta e seis reais e oitenta centavos</w:t>
            </w:r>
          </w:p>
        </w:tc>
      </w:tr>
      <w:tr w:rsidR="00267835" w:rsidRPr="000D4C26" w:rsidTr="0010342A">
        <w:tc>
          <w:tcPr>
            <w:tcW w:w="3259" w:type="dxa"/>
            <w:shd w:val="clear" w:color="auto" w:fill="auto"/>
          </w:tcPr>
          <w:p w:rsidR="00267835"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DENTAL SHOW - COMERCIO DE PRODUTOS ODONTOLOGICOS E HOSPITALARES</w:t>
            </w:r>
          </w:p>
        </w:tc>
        <w:tc>
          <w:tcPr>
            <w:tcW w:w="3260"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189.843,98</w:t>
            </w:r>
          </w:p>
        </w:tc>
        <w:tc>
          <w:tcPr>
            <w:tcW w:w="3937"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cento e oitenta e nove mil oitocentos e quarenta e três reais e noventa e oito centavos</w:t>
            </w:r>
          </w:p>
        </w:tc>
      </w:tr>
      <w:tr w:rsidR="00267835" w:rsidRPr="000D4C26" w:rsidTr="0010342A">
        <w:tc>
          <w:tcPr>
            <w:tcW w:w="3259" w:type="dxa"/>
            <w:shd w:val="clear" w:color="auto" w:fill="auto"/>
          </w:tcPr>
          <w:p w:rsidR="00267835"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ICOFA INDUSTRIA E COMERCIO DE FRALDAS E ABSORVENTES</w:t>
            </w:r>
          </w:p>
        </w:tc>
        <w:tc>
          <w:tcPr>
            <w:tcW w:w="3260"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231.500,00</w:t>
            </w:r>
          </w:p>
        </w:tc>
        <w:tc>
          <w:tcPr>
            <w:tcW w:w="3937"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duzentos e trinta e um mil e quinhentos reais</w:t>
            </w:r>
          </w:p>
        </w:tc>
      </w:tr>
      <w:tr w:rsidR="00267835" w:rsidRPr="000D4C26" w:rsidTr="0010342A">
        <w:tc>
          <w:tcPr>
            <w:tcW w:w="3259" w:type="dxa"/>
            <w:shd w:val="clear" w:color="auto" w:fill="auto"/>
          </w:tcPr>
          <w:p w:rsidR="00267835"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FARMACIA MILENIO EIRELI</w:t>
            </w:r>
          </w:p>
        </w:tc>
        <w:tc>
          <w:tcPr>
            <w:tcW w:w="3260"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7.000,00</w:t>
            </w:r>
          </w:p>
        </w:tc>
        <w:tc>
          <w:tcPr>
            <w:tcW w:w="3937"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sete mil reais</w:t>
            </w:r>
          </w:p>
        </w:tc>
      </w:tr>
    </w:tbl>
    <w:p w:rsidR="00267835" w:rsidRPr="000D4C26" w:rsidRDefault="00267835" w:rsidP="00267835">
      <w:pPr>
        <w:overflowPunct w:val="0"/>
        <w:autoSpaceDE w:val="0"/>
        <w:autoSpaceDN w:val="0"/>
        <w:adjustRightInd w:val="0"/>
        <w:spacing w:after="0" w:line="240" w:lineRule="auto"/>
        <w:textAlignment w:val="baseline"/>
        <w:rPr>
          <w:rFonts w:eastAsia="Times New Roman"/>
          <w:iCs/>
          <w:szCs w:val="20"/>
          <w:lang w:eastAsia="pt-BR"/>
        </w:rPr>
      </w:pPr>
    </w:p>
    <w:tbl>
      <w:tblPr>
        <w:tblW w:w="10490" w:type="dxa"/>
        <w:tblInd w:w="-137" w:type="dxa"/>
        <w:tblLayout w:type="fixed"/>
        <w:tblCellMar>
          <w:left w:w="0" w:type="dxa"/>
          <w:right w:w="0" w:type="dxa"/>
        </w:tblCellMar>
        <w:tblLook w:val="0000" w:firstRow="0" w:lastRow="0" w:firstColumn="0" w:lastColumn="0" w:noHBand="0" w:noVBand="0"/>
      </w:tblPr>
      <w:tblGrid>
        <w:gridCol w:w="3261"/>
        <w:gridCol w:w="3260"/>
        <w:gridCol w:w="3969"/>
      </w:tblGrid>
      <w:tr w:rsidR="00267835" w:rsidRPr="000D4C26" w:rsidTr="0010342A">
        <w:tc>
          <w:tcPr>
            <w:tcW w:w="3261" w:type="dxa"/>
            <w:tcBorders>
              <w:top w:val="single" w:sz="4" w:space="0" w:color="000000"/>
              <w:left w:val="single" w:sz="4" w:space="0" w:color="000000"/>
              <w:bottom w:val="single" w:sz="4" w:space="0" w:color="000000"/>
            </w:tcBorders>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0D4C26">
              <w:rPr>
                <w:rFonts w:ascii="Arial" w:eastAsia="Times New Roman" w:hAnsi="Arial" w:cs="Arial"/>
                <w:b/>
                <w:bCs/>
                <w:szCs w:val="20"/>
                <w:lang w:eastAsia="pt-BR"/>
              </w:rPr>
              <w:t>VALOR TOTAL ADJUDICADO</w:t>
            </w:r>
            <w:r w:rsidRPr="000D4C26">
              <w:rPr>
                <w:rFonts w:ascii="Arial" w:eastAsia="Times New Roman" w:hAnsi="Arial" w:cs="Arial"/>
                <w:szCs w:val="20"/>
                <w:lang w:eastAsia="pt-BR"/>
              </w:rPr>
              <w:t xml:space="preserve"> </w:t>
            </w:r>
          </w:p>
        </w:tc>
        <w:tc>
          <w:tcPr>
            <w:tcW w:w="3260" w:type="dxa"/>
            <w:tcBorders>
              <w:top w:val="single" w:sz="4" w:space="0" w:color="000000"/>
              <w:left w:val="single" w:sz="4" w:space="0" w:color="000000"/>
              <w:bottom w:val="single" w:sz="4" w:space="0" w:color="000000"/>
            </w:tcBorders>
            <w:shd w:val="clear" w:color="auto" w:fill="auto"/>
          </w:tcPr>
          <w:p w:rsidR="00267835" w:rsidRPr="000D4C26" w:rsidRDefault="00267835" w:rsidP="0010342A">
            <w:pPr>
              <w:overflowPunct w:val="0"/>
              <w:autoSpaceDE w:val="0"/>
              <w:autoSpaceDN w:val="0"/>
              <w:adjustRightInd w:val="0"/>
              <w:spacing w:after="0" w:line="240" w:lineRule="auto"/>
              <w:ind w:right="57"/>
              <w:textAlignment w:val="baseline"/>
              <w:rPr>
                <w:rFonts w:ascii="Arial" w:eastAsia="Times New Roman" w:hAnsi="Arial" w:cs="Arial"/>
                <w:szCs w:val="20"/>
                <w:lang w:eastAsia="pt-BR"/>
              </w:rPr>
            </w:pPr>
            <w:r>
              <w:rPr>
                <w:rFonts w:ascii="Arial" w:eastAsia="Times New Roman" w:hAnsi="Arial" w:cs="Arial"/>
                <w:szCs w:val="20"/>
                <w:lang w:eastAsia="pt-BR"/>
              </w:rPr>
              <w:t>6.785.418,08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67835" w:rsidRPr="000D4C26" w:rsidRDefault="00267835" w:rsidP="0010342A">
            <w:pPr>
              <w:overflowPunct w:val="0"/>
              <w:autoSpaceDE w:val="0"/>
              <w:autoSpaceDN w:val="0"/>
              <w:adjustRightInd w:val="0"/>
              <w:spacing w:after="0" w:line="240" w:lineRule="auto"/>
              <w:ind w:left="57"/>
              <w:textAlignment w:val="baseline"/>
              <w:rPr>
                <w:rFonts w:ascii="Arial" w:eastAsia="Times New Roman" w:hAnsi="Arial" w:cs="Arial"/>
                <w:szCs w:val="20"/>
                <w:lang w:eastAsia="pt-BR"/>
              </w:rPr>
            </w:pPr>
            <w:r>
              <w:rPr>
                <w:rFonts w:ascii="Arial" w:eastAsia="Times New Roman" w:hAnsi="Arial" w:cs="Arial"/>
                <w:szCs w:val="20"/>
                <w:lang w:eastAsia="pt-BR"/>
              </w:rPr>
              <w:t>seis milhões, setecentos e oitenta e cinco mil quatrocentos e dezoito reais e oito centavos</w:t>
            </w:r>
          </w:p>
        </w:tc>
      </w:tr>
    </w:tbl>
    <w:p w:rsidR="00267835" w:rsidRPr="000D4C26" w:rsidRDefault="00267835" w:rsidP="00267835">
      <w:pPr>
        <w:overflowPunct w:val="0"/>
        <w:autoSpaceDE w:val="0"/>
        <w:autoSpaceDN w:val="0"/>
        <w:adjustRightInd w:val="0"/>
        <w:spacing w:after="0" w:line="240" w:lineRule="auto"/>
        <w:textAlignment w:val="baseline"/>
        <w:rPr>
          <w:rFonts w:eastAsia="Times New Roman"/>
          <w:iCs/>
          <w:szCs w:val="20"/>
          <w:lang w:eastAsia="pt-BR"/>
        </w:rPr>
      </w:pPr>
    </w:p>
    <w:tbl>
      <w:tblPr>
        <w:tblW w:w="10490" w:type="dxa"/>
        <w:tblInd w:w="-87" w:type="dxa"/>
        <w:tblLayout w:type="fixed"/>
        <w:tblCellMar>
          <w:top w:w="55" w:type="dxa"/>
          <w:left w:w="55" w:type="dxa"/>
          <w:bottom w:w="55" w:type="dxa"/>
          <w:right w:w="55" w:type="dxa"/>
        </w:tblCellMar>
        <w:tblLook w:val="0000" w:firstRow="0" w:lastRow="0" w:firstColumn="0" w:lastColumn="0" w:noHBand="0" w:noVBand="0"/>
      </w:tblPr>
      <w:tblGrid>
        <w:gridCol w:w="10490"/>
      </w:tblGrid>
      <w:tr w:rsidR="00267835" w:rsidRPr="000D4C26" w:rsidTr="0010342A">
        <w:trPr>
          <w:trHeight w:val="412"/>
        </w:trPr>
        <w:tc>
          <w:tcPr>
            <w:tcW w:w="10490"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sz w:val="22"/>
                <w:lang w:eastAsia="pt-BR"/>
              </w:rPr>
            </w:pPr>
            <w:r w:rsidRPr="000D4C26">
              <w:rPr>
                <w:rFonts w:ascii="Arial" w:eastAsia="Times New Roman" w:hAnsi="Arial"/>
                <w:sz w:val="22"/>
                <w:lang w:eastAsia="pt-BR"/>
              </w:rPr>
              <w:t>.</w:t>
            </w:r>
          </w:p>
        </w:tc>
      </w:tr>
      <w:tr w:rsidR="00267835" w:rsidRPr="000D4C26" w:rsidTr="0010342A">
        <w:trPr>
          <w:trHeight w:val="412"/>
        </w:trPr>
        <w:tc>
          <w:tcPr>
            <w:tcW w:w="10490" w:type="dxa"/>
            <w:shd w:val="clear" w:color="auto" w:fill="auto"/>
          </w:tcPr>
          <w:p w:rsidR="00267835" w:rsidRPr="000D4C26" w:rsidRDefault="00267835" w:rsidP="0010342A">
            <w:pPr>
              <w:overflowPunct w:val="0"/>
              <w:autoSpaceDE w:val="0"/>
              <w:autoSpaceDN w:val="0"/>
              <w:adjustRightInd w:val="0"/>
              <w:spacing w:after="0" w:line="240" w:lineRule="auto"/>
              <w:textAlignment w:val="baseline"/>
              <w:rPr>
                <w:rFonts w:ascii="Arial" w:eastAsia="Times New Roman" w:hAnsi="Arial"/>
                <w:sz w:val="22"/>
                <w:lang w:eastAsia="pt-BR"/>
              </w:rPr>
            </w:pPr>
          </w:p>
        </w:tc>
      </w:tr>
    </w:tbl>
    <w:p w:rsidR="00267835" w:rsidRPr="000D4C26" w:rsidRDefault="00267835" w:rsidP="00267835">
      <w:pPr>
        <w:overflowPunct w:val="0"/>
        <w:autoSpaceDE w:val="0"/>
        <w:autoSpaceDN w:val="0"/>
        <w:adjustRightInd w:val="0"/>
        <w:spacing w:after="0" w:line="240" w:lineRule="auto"/>
        <w:textAlignment w:val="baseline"/>
        <w:rPr>
          <w:rFonts w:ascii="Arial" w:eastAsia="Times New Roman" w:hAnsi="Arial"/>
          <w:sz w:val="22"/>
          <w:lang w:eastAsia="pt-BR"/>
        </w:rPr>
      </w:pPr>
    </w:p>
    <w:p w:rsidR="00267835" w:rsidRPr="000D4C26" w:rsidRDefault="00267835" w:rsidP="00267835">
      <w:pPr>
        <w:overflowPunct w:val="0"/>
        <w:autoSpaceDE w:val="0"/>
        <w:autoSpaceDN w:val="0"/>
        <w:adjustRightInd w:val="0"/>
        <w:spacing w:after="0" w:line="240" w:lineRule="auto"/>
        <w:jc w:val="center"/>
        <w:textAlignment w:val="baseline"/>
        <w:rPr>
          <w:rFonts w:ascii="Arial" w:eastAsia="Times New Roman" w:hAnsi="Arial"/>
          <w:sz w:val="22"/>
          <w:lang w:eastAsia="pt-BR"/>
        </w:rPr>
      </w:pPr>
      <w:r w:rsidRPr="000D4C26">
        <w:rPr>
          <w:rFonts w:ascii="Arial" w:eastAsia="Times New Roman" w:hAnsi="Arial"/>
          <w:sz w:val="22"/>
          <w:lang w:eastAsia="pt-BR"/>
        </w:rPr>
        <w:t>___________________________</w:t>
      </w:r>
    </w:p>
    <w:p w:rsidR="00267835" w:rsidRPr="000D4C26" w:rsidRDefault="00267835" w:rsidP="00267835">
      <w:pPr>
        <w:overflowPunct w:val="0"/>
        <w:autoSpaceDE w:val="0"/>
        <w:autoSpaceDN w:val="0"/>
        <w:adjustRightInd w:val="0"/>
        <w:spacing w:after="0" w:line="240" w:lineRule="auto"/>
        <w:jc w:val="center"/>
        <w:textAlignment w:val="baseline"/>
        <w:rPr>
          <w:rFonts w:eastAsia="Times New Roman"/>
          <w:szCs w:val="20"/>
          <w:lang w:eastAsia="pt-BR"/>
        </w:rPr>
      </w:pPr>
      <w:r w:rsidRPr="000D4C26">
        <w:rPr>
          <w:rFonts w:ascii="Arial" w:eastAsia="Times New Roman" w:hAnsi="Arial"/>
          <w:sz w:val="22"/>
          <w:lang w:eastAsia="pt-BR"/>
        </w:rPr>
        <w:lastRenderedPageBreak/>
        <w:t>Departamento Jurídico</w:t>
      </w:r>
    </w:p>
    <w:p w:rsidR="00267835" w:rsidRPr="000D4C26" w:rsidRDefault="00267835" w:rsidP="00267835">
      <w:pPr>
        <w:overflowPunct w:val="0"/>
        <w:autoSpaceDE w:val="0"/>
        <w:autoSpaceDN w:val="0"/>
        <w:adjustRightInd w:val="0"/>
        <w:spacing w:after="0" w:line="240" w:lineRule="auto"/>
        <w:textAlignment w:val="baseline"/>
        <w:rPr>
          <w:rFonts w:eastAsia="Times New Roman"/>
          <w:iCs/>
          <w:szCs w:val="20"/>
          <w:lang w:eastAsia="pt-BR"/>
        </w:rPr>
      </w:pPr>
    </w:p>
    <w:p w:rsidR="00267835" w:rsidRPr="000D4C26" w:rsidRDefault="00267835" w:rsidP="00267835"/>
    <w:p w:rsidR="00AB7BAF" w:rsidRDefault="00AB7BAF"/>
    <w:sectPr w:rsidR="00AB7BAF" w:rsidSect="000D4C26">
      <w:footerReference w:type="even" r:id="rId5"/>
      <w:footerReference w:type="default" r:id="rId6"/>
      <w:pgSz w:w="11907" w:h="16840" w:code="9"/>
      <w:pgMar w:top="567" w:right="1134" w:bottom="1134" w:left="1134"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5E" w:rsidRDefault="0026783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0235E" w:rsidRDefault="0026783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5E" w:rsidRDefault="00267835">
    <w:pPr>
      <w:pStyle w:val="Rodap"/>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Pr>
        <w:rStyle w:val="Nmerodepgina"/>
        <w:noProof/>
      </w:rPr>
      <w:t>3</w:t>
    </w:r>
    <w:r>
      <w:rPr>
        <w:rStyle w:val="Nmerodepgina"/>
      </w:rPr>
      <w:fldChar w:fldCharType="end"/>
    </w:r>
  </w:p>
  <w:p w:rsidR="00C0235E" w:rsidRDefault="00267835">
    <w:pPr>
      <w:tabs>
        <w:tab w:val="left" w:pos="288"/>
        <w:tab w:val="left" w:pos="1008"/>
        <w:tab w:val="center" w:pos="4608"/>
      </w:tabs>
      <w:ind w:right="360"/>
      <w:jc w:val="right"/>
      <w:rPr>
        <w:rFonts w:ascii="Courier" w:hAnsi="Courie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835"/>
    <w:rsid w:val="00267835"/>
    <w:rsid w:val="00AB7B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D87C2-7F3E-4C40-B7C3-90F2395E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267835"/>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rsid w:val="00267835"/>
    <w:rPr>
      <w:rFonts w:ascii="Times New Roman" w:eastAsia="Times New Roman" w:hAnsi="Times New Roman" w:cs="Times New Roman"/>
      <w:sz w:val="20"/>
      <w:szCs w:val="20"/>
      <w:lang w:eastAsia="pt-BR"/>
    </w:rPr>
  </w:style>
  <w:style w:type="character" w:styleId="Nmerodepgina">
    <w:name w:val="page number"/>
    <w:basedOn w:val="Fontepargpadro"/>
    <w:rsid w:val="00267835"/>
  </w:style>
  <w:style w:type="character" w:styleId="nfase">
    <w:name w:val="Emphasis"/>
    <w:qFormat/>
    <w:rsid w:val="002678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163</Pages>
  <Words>38736</Words>
  <Characters>209179</Characters>
  <Application>Microsoft Office Word</Application>
  <DocSecurity>0</DocSecurity>
  <Lines>1743</Lines>
  <Paragraphs>494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lisiane</dc:creator>
  <cp:keywords/>
  <dc:description/>
  <cp:lastModifiedBy>lisiane</cp:lastModifiedBy>
  <cp:revision>1</cp:revision>
  <dcterms:created xsi:type="dcterms:W3CDTF">2021-08-24T12:51:00Z</dcterms:created>
  <dcterms:modified xsi:type="dcterms:W3CDTF">2021-08-24T12:59:00Z</dcterms:modified>
</cp:coreProperties>
</file>