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  <w:r w:rsidRPr="003872B5">
        <w:rPr>
          <w:rFonts w:ascii="Garamond" w:hAnsi="Garamond"/>
          <w:b/>
          <w:sz w:val="28"/>
          <w:szCs w:val="28"/>
        </w:rPr>
        <w:t>EDITAL Nº 98/2018</w:t>
      </w: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8"/>
          <w:szCs w:val="28"/>
        </w:rPr>
      </w:pP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jc w:val="both"/>
        <w:rPr>
          <w:rFonts w:ascii="Garamond" w:hAnsi="Garamond"/>
          <w:sz w:val="28"/>
          <w:szCs w:val="28"/>
        </w:rPr>
      </w:pPr>
      <w:r w:rsidRPr="003872B5">
        <w:rPr>
          <w:rFonts w:ascii="Garamond" w:hAnsi="Garamond"/>
          <w:b/>
          <w:sz w:val="28"/>
          <w:szCs w:val="28"/>
        </w:rPr>
        <w:t xml:space="preserve">AMADEU DE ALMEIDA BOEIRA, </w:t>
      </w:r>
      <w:r w:rsidRPr="003872B5">
        <w:rPr>
          <w:rFonts w:ascii="Garamond" w:hAnsi="Garamond" w:cs="Arial"/>
          <w:sz w:val="28"/>
          <w:szCs w:val="28"/>
        </w:rPr>
        <w:t>Prefeito Municipal de Vacaria, no uso de suas atribuições legais, com fundamento no artigo 24, inciso IV e art. 26 da Lei 8.666/93,  ratifica a dispensa de licitação para contratação da pessoa jurídica abaixo relacionada:</w:t>
      </w:r>
    </w:p>
    <w:p w:rsidR="0069735A" w:rsidRPr="003872B5" w:rsidRDefault="0069735A" w:rsidP="0069735A">
      <w:pPr>
        <w:jc w:val="both"/>
        <w:rPr>
          <w:rFonts w:ascii="Garamond" w:hAnsi="Garamond" w:cs="Arial"/>
          <w:sz w:val="28"/>
          <w:szCs w:val="28"/>
        </w:rPr>
      </w:pPr>
    </w:p>
    <w:p w:rsidR="0069735A" w:rsidRPr="003872B5" w:rsidRDefault="0069735A" w:rsidP="0069735A">
      <w:pPr>
        <w:jc w:val="both"/>
        <w:rPr>
          <w:rFonts w:ascii="Garamond" w:hAnsi="Garamond"/>
          <w:sz w:val="28"/>
          <w:szCs w:val="28"/>
        </w:rPr>
      </w:pPr>
      <w:r w:rsidRPr="003872B5">
        <w:rPr>
          <w:rFonts w:ascii="Garamond" w:hAnsi="Garamond" w:cs="Arial"/>
          <w:sz w:val="28"/>
          <w:szCs w:val="28"/>
        </w:rPr>
        <w:t>Processo nº.: 006107,006125,006064 –COMERCIO DE GÁS HG LTDA – CNPJ: 92.187.962/0001-10 para fornecimento de gás (botijão 13 kg e 45 kg), Valor total estimado do contrato:  R$ 54.329,40 (cinquenta e quatro mil trezentos e vinte e nove reais e quarenta centavos. Dotação orçamentária: todas as secretarias, elemento/despesas:3.3.90.30.00 Prazo de vigência: 60 dias, podendo ser prorrogado, a critério do Município.  Data: 10/07/18.</w:t>
      </w:r>
    </w:p>
    <w:p w:rsidR="0069735A" w:rsidRPr="003872B5" w:rsidRDefault="0069735A" w:rsidP="0069735A">
      <w:pPr>
        <w:jc w:val="both"/>
        <w:rPr>
          <w:rFonts w:ascii="Garamond" w:hAnsi="Garamond" w:cs="Arial"/>
          <w:sz w:val="28"/>
          <w:szCs w:val="28"/>
        </w:rPr>
      </w:pPr>
    </w:p>
    <w:p w:rsidR="0069735A" w:rsidRPr="003872B5" w:rsidRDefault="0069735A" w:rsidP="0069735A">
      <w:pPr>
        <w:jc w:val="both"/>
        <w:rPr>
          <w:rFonts w:ascii="Garamond" w:hAnsi="Garamond" w:cs="Arial"/>
          <w:sz w:val="28"/>
          <w:szCs w:val="28"/>
        </w:rPr>
      </w:pPr>
    </w:p>
    <w:p w:rsidR="0069735A" w:rsidRPr="003872B5" w:rsidRDefault="0069735A" w:rsidP="0069735A">
      <w:pPr>
        <w:jc w:val="both"/>
        <w:rPr>
          <w:rFonts w:ascii="Garamond" w:hAnsi="Garamond" w:cs="Arial"/>
          <w:sz w:val="28"/>
          <w:szCs w:val="28"/>
        </w:rPr>
      </w:pPr>
    </w:p>
    <w:p w:rsidR="0069735A" w:rsidRPr="003872B5" w:rsidRDefault="0069735A" w:rsidP="0069735A">
      <w:pPr>
        <w:jc w:val="both"/>
        <w:rPr>
          <w:rFonts w:ascii="Garamond" w:hAnsi="Garamond" w:cs="Arial"/>
          <w:sz w:val="28"/>
          <w:szCs w:val="28"/>
        </w:rPr>
      </w:pPr>
    </w:p>
    <w:p w:rsidR="0069735A" w:rsidRPr="003872B5" w:rsidRDefault="0069735A" w:rsidP="0069735A">
      <w:pPr>
        <w:jc w:val="both"/>
        <w:rPr>
          <w:rFonts w:ascii="Garamond" w:hAnsi="Garamond" w:cs="Arial"/>
          <w:sz w:val="28"/>
          <w:szCs w:val="28"/>
        </w:rPr>
      </w:pPr>
    </w:p>
    <w:p w:rsidR="0069735A" w:rsidRPr="003872B5" w:rsidRDefault="0069735A" w:rsidP="0069735A">
      <w:pPr>
        <w:tabs>
          <w:tab w:val="left" w:pos="0"/>
        </w:tabs>
        <w:jc w:val="center"/>
        <w:rPr>
          <w:rFonts w:ascii="Garamond" w:hAnsi="Garamond"/>
          <w:sz w:val="28"/>
          <w:szCs w:val="28"/>
        </w:rPr>
      </w:pPr>
      <w:r w:rsidRPr="003872B5">
        <w:rPr>
          <w:rFonts w:ascii="Garamond" w:hAnsi="Garamond"/>
          <w:sz w:val="28"/>
          <w:szCs w:val="28"/>
        </w:rPr>
        <w:t>Registre-se e publique-se.</w:t>
      </w:r>
    </w:p>
    <w:p w:rsidR="0069735A" w:rsidRPr="003872B5" w:rsidRDefault="0069735A" w:rsidP="0069735A">
      <w:pPr>
        <w:tabs>
          <w:tab w:val="left" w:pos="0"/>
        </w:tabs>
        <w:jc w:val="center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8"/>
          <w:szCs w:val="28"/>
        </w:rPr>
      </w:pPr>
      <w:r w:rsidRPr="003872B5">
        <w:rPr>
          <w:rFonts w:ascii="Garamond" w:hAnsi="Garamond"/>
          <w:sz w:val="28"/>
          <w:szCs w:val="28"/>
        </w:rPr>
        <w:t>Gabinete do Prefeito Municipal de Vacaria, 10 de Julho de 2018.</w:t>
      </w: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69735A" w:rsidRPr="003872B5" w:rsidRDefault="0069735A" w:rsidP="0069735A">
      <w:pPr>
        <w:pStyle w:val="Heading1"/>
        <w:rPr>
          <w:szCs w:val="28"/>
        </w:rPr>
      </w:pPr>
      <w:r w:rsidRPr="003872B5">
        <w:rPr>
          <w:szCs w:val="28"/>
        </w:rPr>
        <w:t>AMADEU DE ALMEIDA BOEIRA</w:t>
      </w:r>
    </w:p>
    <w:p w:rsidR="0069735A" w:rsidRPr="003872B5" w:rsidRDefault="0069735A" w:rsidP="0069735A">
      <w:pPr>
        <w:pStyle w:val="Heading1"/>
        <w:rPr>
          <w:b w:val="0"/>
          <w:szCs w:val="28"/>
          <w:lang w:val="pt-BR"/>
        </w:rPr>
      </w:pPr>
      <w:r w:rsidRPr="003872B5">
        <w:rPr>
          <w:b w:val="0"/>
          <w:szCs w:val="28"/>
        </w:rPr>
        <w:t xml:space="preserve">Prefeito Municipal </w:t>
      </w:r>
    </w:p>
    <w:p w:rsidR="0069735A" w:rsidRPr="003872B5" w:rsidRDefault="0069735A" w:rsidP="0069735A">
      <w:pPr>
        <w:rPr>
          <w:rFonts w:ascii="Garamond" w:hAnsi="Garamond"/>
          <w:sz w:val="28"/>
          <w:szCs w:val="28"/>
          <w:lang w:val="pt-BR"/>
        </w:rPr>
      </w:pPr>
    </w:p>
    <w:p w:rsidR="0069735A" w:rsidRPr="003872B5" w:rsidRDefault="0069735A" w:rsidP="0069735A">
      <w:pPr>
        <w:rPr>
          <w:rFonts w:ascii="Garamond" w:hAnsi="Garamond"/>
          <w:sz w:val="28"/>
          <w:szCs w:val="28"/>
          <w:lang w:val="pt-BR"/>
        </w:rPr>
      </w:pPr>
    </w:p>
    <w:p w:rsidR="0069735A" w:rsidRPr="003872B5" w:rsidRDefault="0069735A" w:rsidP="0069735A">
      <w:pPr>
        <w:rPr>
          <w:rFonts w:ascii="Garamond" w:hAnsi="Garamond"/>
          <w:sz w:val="28"/>
          <w:szCs w:val="28"/>
          <w:lang w:val="pt-BR"/>
        </w:rPr>
      </w:pPr>
    </w:p>
    <w:p w:rsidR="0069735A" w:rsidRPr="003872B5" w:rsidRDefault="0069735A" w:rsidP="0069735A">
      <w:pPr>
        <w:rPr>
          <w:rFonts w:ascii="Garamond" w:hAnsi="Garamond"/>
          <w:sz w:val="28"/>
          <w:szCs w:val="28"/>
        </w:rPr>
      </w:pPr>
      <w:r w:rsidRPr="003872B5">
        <w:rPr>
          <w:rFonts w:ascii="Garamond" w:hAnsi="Garamond"/>
          <w:b/>
          <w:sz w:val="28"/>
          <w:szCs w:val="28"/>
          <w:lang w:val="pt-BR"/>
        </w:rPr>
        <w:t>JORGE LUIZ NEHME DE AZEVEDO</w:t>
      </w:r>
    </w:p>
    <w:p w:rsidR="0069735A" w:rsidRPr="003872B5" w:rsidRDefault="0069735A" w:rsidP="0069735A">
      <w:pPr>
        <w:rPr>
          <w:rFonts w:ascii="Garamond" w:hAnsi="Garamond"/>
          <w:sz w:val="28"/>
          <w:szCs w:val="28"/>
          <w:lang w:val="pt-BR"/>
        </w:rPr>
      </w:pPr>
      <w:r w:rsidRPr="003872B5">
        <w:rPr>
          <w:rFonts w:ascii="Garamond" w:hAnsi="Garamond"/>
          <w:sz w:val="28"/>
          <w:szCs w:val="28"/>
          <w:lang w:val="pt-BR"/>
        </w:rPr>
        <w:t>Secretário Municipal de Gestão e Finanças</w:t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</w:p>
    <w:p w:rsidR="0069735A" w:rsidRPr="003872B5" w:rsidRDefault="0069735A" w:rsidP="00697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  <w:r w:rsidRPr="003872B5">
        <w:rPr>
          <w:rFonts w:ascii="Garamond" w:hAnsi="Garamond"/>
          <w:sz w:val="28"/>
          <w:szCs w:val="28"/>
          <w:lang w:val="pt-BR"/>
        </w:rPr>
        <w:tab/>
      </w:r>
    </w:p>
    <w:sectPr w:rsidR="0069735A" w:rsidRPr="003872B5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93" w:rsidRDefault="002E3593">
      <w:r>
        <w:separator/>
      </w:r>
    </w:p>
  </w:endnote>
  <w:endnote w:type="continuationSeparator" w:id="1">
    <w:p w:rsidR="002E3593" w:rsidRDefault="002E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93" w:rsidRDefault="002E3593">
      <w:r>
        <w:separator/>
      </w:r>
    </w:p>
  </w:footnote>
  <w:footnote w:type="continuationSeparator" w:id="1">
    <w:p w:rsidR="002E3593" w:rsidRDefault="002E3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1E1B0C"/>
    <w:rsid w:val="00216E61"/>
    <w:rsid w:val="00224574"/>
    <w:rsid w:val="00231BAB"/>
    <w:rsid w:val="00244BF1"/>
    <w:rsid w:val="00263B55"/>
    <w:rsid w:val="00266EBC"/>
    <w:rsid w:val="00276136"/>
    <w:rsid w:val="002E3593"/>
    <w:rsid w:val="002F481D"/>
    <w:rsid w:val="00312EC6"/>
    <w:rsid w:val="00314FF8"/>
    <w:rsid w:val="00323F5C"/>
    <w:rsid w:val="003270CE"/>
    <w:rsid w:val="0033281D"/>
    <w:rsid w:val="0035435F"/>
    <w:rsid w:val="00362729"/>
    <w:rsid w:val="003872B5"/>
    <w:rsid w:val="003C2552"/>
    <w:rsid w:val="003D4E82"/>
    <w:rsid w:val="003E00FF"/>
    <w:rsid w:val="003E5DE8"/>
    <w:rsid w:val="003F0FE7"/>
    <w:rsid w:val="00474B3D"/>
    <w:rsid w:val="0048159D"/>
    <w:rsid w:val="004B0C99"/>
    <w:rsid w:val="004B264E"/>
    <w:rsid w:val="004E136C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5E538F"/>
    <w:rsid w:val="005F288A"/>
    <w:rsid w:val="006142B4"/>
    <w:rsid w:val="00635B86"/>
    <w:rsid w:val="00644EE2"/>
    <w:rsid w:val="00646B0A"/>
    <w:rsid w:val="00661EC5"/>
    <w:rsid w:val="00663BD9"/>
    <w:rsid w:val="00691E19"/>
    <w:rsid w:val="00696C5C"/>
    <w:rsid w:val="0069735A"/>
    <w:rsid w:val="006B767A"/>
    <w:rsid w:val="006D52B1"/>
    <w:rsid w:val="006D6E22"/>
    <w:rsid w:val="006E7BA1"/>
    <w:rsid w:val="006F3063"/>
    <w:rsid w:val="0072075B"/>
    <w:rsid w:val="007226F8"/>
    <w:rsid w:val="007258AB"/>
    <w:rsid w:val="0077069A"/>
    <w:rsid w:val="007D487A"/>
    <w:rsid w:val="00800794"/>
    <w:rsid w:val="00817AB2"/>
    <w:rsid w:val="008239BD"/>
    <w:rsid w:val="00826C54"/>
    <w:rsid w:val="00852B00"/>
    <w:rsid w:val="008838C1"/>
    <w:rsid w:val="00893327"/>
    <w:rsid w:val="008B283B"/>
    <w:rsid w:val="008B7832"/>
    <w:rsid w:val="008E1C52"/>
    <w:rsid w:val="008F2A66"/>
    <w:rsid w:val="009278C0"/>
    <w:rsid w:val="009345B7"/>
    <w:rsid w:val="00942418"/>
    <w:rsid w:val="009730F6"/>
    <w:rsid w:val="00976C50"/>
    <w:rsid w:val="009B49F6"/>
    <w:rsid w:val="009E2A74"/>
    <w:rsid w:val="00A031B7"/>
    <w:rsid w:val="00A42072"/>
    <w:rsid w:val="00A61DFF"/>
    <w:rsid w:val="00AB433F"/>
    <w:rsid w:val="00AB6CCE"/>
    <w:rsid w:val="00AE1290"/>
    <w:rsid w:val="00AF4F68"/>
    <w:rsid w:val="00B37BA7"/>
    <w:rsid w:val="00B42605"/>
    <w:rsid w:val="00B70616"/>
    <w:rsid w:val="00BF3D1C"/>
    <w:rsid w:val="00C11AB6"/>
    <w:rsid w:val="00C36B22"/>
    <w:rsid w:val="00C41CC4"/>
    <w:rsid w:val="00C45A5A"/>
    <w:rsid w:val="00C90219"/>
    <w:rsid w:val="00C93C56"/>
    <w:rsid w:val="00CA4C25"/>
    <w:rsid w:val="00CB08FF"/>
    <w:rsid w:val="00CE1E06"/>
    <w:rsid w:val="00CE35BE"/>
    <w:rsid w:val="00D17C32"/>
    <w:rsid w:val="00D719D1"/>
    <w:rsid w:val="00D72913"/>
    <w:rsid w:val="00D91BDA"/>
    <w:rsid w:val="00DB5A58"/>
    <w:rsid w:val="00DE51CE"/>
    <w:rsid w:val="00DF723A"/>
    <w:rsid w:val="00E20667"/>
    <w:rsid w:val="00E601E0"/>
    <w:rsid w:val="00E67784"/>
    <w:rsid w:val="00ED3B65"/>
    <w:rsid w:val="00ED77B8"/>
    <w:rsid w:val="00EE4179"/>
    <w:rsid w:val="00F315E8"/>
    <w:rsid w:val="00F5314C"/>
    <w:rsid w:val="00F7092F"/>
    <w:rsid w:val="00FD2EB9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  <w:style w:type="character" w:customStyle="1" w:styleId="Ttulo1Char">
    <w:name w:val="Título 1 Char"/>
    <w:basedOn w:val="Fontepargpadro"/>
    <w:link w:val="Ttulo1"/>
    <w:rsid w:val="0048159D"/>
    <w:rPr>
      <w:rFonts w:ascii="Garamond" w:hAnsi="Garamond"/>
      <w:b/>
      <w:bCs/>
      <w:sz w:val="28"/>
      <w:lang w:val="pt-PT"/>
    </w:rPr>
  </w:style>
  <w:style w:type="paragraph" w:customStyle="1" w:styleId="Heading1">
    <w:name w:val="Heading 1"/>
    <w:basedOn w:val="Normal"/>
    <w:next w:val="Normal"/>
    <w:qFormat/>
    <w:rsid w:val="0069735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color w:val="00000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2018-07-10T19:54:00Z</cp:lastPrinted>
  <dcterms:created xsi:type="dcterms:W3CDTF">2018-07-10T19:52:00Z</dcterms:created>
  <dcterms:modified xsi:type="dcterms:W3CDTF">2018-07-10T19:55:00Z</dcterms:modified>
</cp:coreProperties>
</file>